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58E9" w14:textId="77777777" w:rsidR="00DD2FD3" w:rsidRDefault="00DD2FD3">
      <w:pPr>
        <w:rPr>
          <w:rFonts w:ascii="Arial" w:hAnsi="Arial"/>
          <w:b/>
          <w:bCs/>
          <w:color w:val="0070C0"/>
          <w:sz w:val="48"/>
          <w:szCs w:val="48"/>
          <w:cs/>
        </w:rPr>
      </w:pPr>
      <w:bookmarkStart w:id="0" w:name="_GoBack"/>
      <w:bookmarkEnd w:id="0"/>
    </w:p>
    <w:p w14:paraId="05911770" w14:textId="66BCEC9C" w:rsidR="00174D45" w:rsidRPr="005A4317" w:rsidRDefault="00DD2FD3">
      <w:pPr>
        <w:rPr>
          <w:rFonts w:ascii="Vijaya" w:hAnsi="Vijaya" w:cs="Latha"/>
          <w:b/>
          <w:bCs/>
          <w:color w:val="0070C0"/>
          <w:sz w:val="48"/>
          <w:szCs w:val="48"/>
        </w:rPr>
      </w:pPr>
      <w:r w:rsidRPr="00DD2FD3">
        <w:rPr>
          <w:rFonts w:ascii="Arial" w:hAnsi="Arial" w:cs="Arial"/>
          <w:noProof/>
          <w:color w:val="0F7EB4"/>
          <w:sz w:val="52"/>
          <w:szCs w:val="52"/>
          <w:lang w:eastAsia="en-AU" w:bidi="ar-SA"/>
        </w:rPr>
        <w:t>2020</w:t>
      </w:r>
      <w:r w:rsidRPr="002468E5">
        <w:rPr>
          <w:sz w:val="52"/>
          <w:szCs w:val="52"/>
        </w:rPr>
        <w:t xml:space="preserve"> </w:t>
      </w:r>
      <w:r w:rsidR="00174D45" w:rsidRPr="005A4317">
        <w:rPr>
          <w:b/>
          <w:bCs/>
          <w:color w:val="0070C0"/>
          <w:sz w:val="48"/>
          <w:szCs w:val="48"/>
          <w:cs/>
        </w:rPr>
        <w:t>–</w:t>
      </w:r>
      <w:r w:rsidR="00174D45" w:rsidRPr="005A4317">
        <w:rPr>
          <w:rFonts w:hint="cs"/>
          <w:b/>
          <w:bCs/>
          <w:color w:val="0070C0"/>
          <w:sz w:val="48"/>
          <w:szCs w:val="48"/>
          <w:cs/>
        </w:rPr>
        <w:t xml:space="preserve"> ஆ</w:t>
      </w:r>
      <w:r w:rsidR="00174D45" w:rsidRPr="005A4317">
        <w:rPr>
          <w:rFonts w:ascii="Vijaya" w:hAnsi="Vijaya" w:cs="Latha" w:hint="cs"/>
          <w:b/>
          <w:bCs/>
          <w:color w:val="0070C0"/>
          <w:sz w:val="48"/>
          <w:szCs w:val="48"/>
          <w:cs/>
        </w:rPr>
        <w:t>ம்</w:t>
      </w:r>
      <w:r w:rsidR="00174D45" w:rsidRPr="005A4317">
        <w:rPr>
          <w:rFonts w:hint="cs"/>
          <w:b/>
          <w:bCs/>
          <w:color w:val="0070C0"/>
          <w:sz w:val="48"/>
          <w:szCs w:val="48"/>
        </w:rPr>
        <w:t xml:space="preserve"> </w:t>
      </w:r>
      <w:r w:rsidR="00174D45" w:rsidRPr="005A4317">
        <w:rPr>
          <w:rFonts w:ascii="Vijaya" w:hAnsi="Vijaya" w:cs="Latha" w:hint="cs"/>
          <w:b/>
          <w:bCs/>
          <w:color w:val="0070C0"/>
          <w:sz w:val="48"/>
          <w:szCs w:val="48"/>
          <w:cs/>
        </w:rPr>
        <w:t xml:space="preserve">ஆண்டின் </w:t>
      </w:r>
      <w:r w:rsidRPr="00DD2FD3">
        <w:rPr>
          <w:rFonts w:ascii="Arial" w:hAnsi="Arial" w:cs="Arial"/>
          <w:noProof/>
          <w:color w:val="0F7EB4"/>
          <w:sz w:val="52"/>
          <w:szCs w:val="52"/>
          <w:lang w:eastAsia="en-AU" w:bidi="ar-SA"/>
        </w:rPr>
        <w:t>VCE</w:t>
      </w:r>
      <w:r>
        <w:rPr>
          <w:rFonts w:ascii="Arial" w:hAnsi="Arial" w:cs="Arial"/>
          <w:noProof/>
          <w:color w:val="0F7EB4"/>
          <w:sz w:val="52"/>
          <w:szCs w:val="52"/>
          <w:lang w:eastAsia="en-AU" w:bidi="ar-SA"/>
        </w:rPr>
        <w:t xml:space="preserve"> </w:t>
      </w:r>
      <w:r w:rsidR="00174D45" w:rsidRPr="005A4317">
        <w:rPr>
          <w:rFonts w:ascii="Vijaya" w:hAnsi="Vijaya" w:cs="Latha" w:hint="cs"/>
          <w:b/>
          <w:bCs/>
          <w:color w:val="0070C0"/>
          <w:sz w:val="48"/>
          <w:szCs w:val="48"/>
          <w:cs/>
        </w:rPr>
        <w:t>எழுத்து மூ</w:t>
      </w:r>
      <w:r w:rsidR="00BB1E24">
        <w:rPr>
          <w:rFonts w:ascii="Vijaya" w:hAnsi="Vijaya" w:cs="Latha" w:hint="cs"/>
          <w:b/>
          <w:bCs/>
          <w:color w:val="0070C0"/>
          <w:sz w:val="48"/>
          <w:szCs w:val="48"/>
          <w:cs/>
        </w:rPr>
        <w:t>லத்</w:t>
      </w:r>
      <w:r w:rsidR="00174D45" w:rsidRPr="005A4317">
        <w:rPr>
          <w:rFonts w:ascii="Vijaya" w:hAnsi="Vijaya" w:cs="Latha" w:hint="cs"/>
          <w:b/>
          <w:bCs/>
          <w:color w:val="0070C0"/>
          <w:sz w:val="48"/>
          <w:szCs w:val="48"/>
          <w:cs/>
        </w:rPr>
        <w:t xml:space="preserve"> தேர்வுகளை எழுதும்  மாணவ-மாணவிய</w:t>
      </w:r>
      <w:r w:rsidR="00BB1E24">
        <w:rPr>
          <w:rFonts w:ascii="Vijaya" w:hAnsi="Vijaya" w:cs="Latha" w:hint="cs"/>
          <w:b/>
          <w:bCs/>
          <w:color w:val="0070C0"/>
          <w:sz w:val="48"/>
          <w:szCs w:val="48"/>
          <w:cs/>
        </w:rPr>
        <w:t>ர்களு</w:t>
      </w:r>
      <w:r w:rsidR="00174D45" w:rsidRPr="005A4317">
        <w:rPr>
          <w:rFonts w:ascii="Vijaya" w:hAnsi="Vijaya" w:cs="Latha" w:hint="cs"/>
          <w:b/>
          <w:bCs/>
          <w:color w:val="0070C0"/>
          <w:sz w:val="48"/>
          <w:szCs w:val="48"/>
          <w:cs/>
        </w:rPr>
        <w:t>க்கான வழிகாட்டல்கள்</w:t>
      </w:r>
    </w:p>
    <w:p w14:paraId="1AA1A274" w14:textId="45E1FB3B" w:rsidR="00174D45" w:rsidRDefault="00174D45">
      <w:pPr>
        <w:rPr>
          <w:rFonts w:ascii="Vijaya" w:hAnsi="Vijaya" w:cs="Latha"/>
          <w:b/>
          <w:bCs/>
          <w:color w:val="0070C0"/>
          <w:sz w:val="40"/>
          <w:szCs w:val="40"/>
        </w:rPr>
      </w:pPr>
    </w:p>
    <w:p w14:paraId="096FDE07" w14:textId="2D8994B2" w:rsidR="00174D45" w:rsidRDefault="00174D45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13E29">
        <w:rPr>
          <w:rFonts w:ascii="Arial" w:hAnsi="Arial" w:cs="Arial"/>
          <w:color w:val="000000" w:themeColor="text1"/>
          <w:sz w:val="20"/>
          <w:szCs w:val="20"/>
        </w:rPr>
        <w:t>‘</w:t>
      </w:r>
      <w:r w:rsidRPr="00213E29">
        <w:rPr>
          <w:rFonts w:ascii="Arial" w:hAnsi="Arial" w:cs="Arial"/>
          <w:color w:val="000000" w:themeColor="text1"/>
          <w:sz w:val="20"/>
          <w:szCs w:val="20"/>
          <w:cs/>
        </w:rPr>
        <w:t xml:space="preserve">2020 </w:t>
      </w:r>
      <w:r w:rsidRPr="00213E29">
        <w:rPr>
          <w:rFonts w:ascii="Arial" w:hAnsi="Arial" w:cs="Arial"/>
          <w:color w:val="000000" w:themeColor="text1"/>
          <w:sz w:val="20"/>
          <w:szCs w:val="20"/>
        </w:rPr>
        <w:t>VCE</w:t>
      </w:r>
      <w:r w:rsidRPr="00174D45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>
        <w:rPr>
          <w:rFonts w:ascii="Vijaya" w:hAnsi="Vijaya" w:cs="Latha" w:hint="cs"/>
          <w:color w:val="000000" w:themeColor="text1"/>
          <w:sz w:val="20"/>
          <w:szCs w:val="20"/>
          <w:cs/>
        </w:rPr>
        <w:t>தேர்வு வழிகாட்டி</w:t>
      </w:r>
      <w:r w:rsidRPr="00174D45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="00C934CF">
        <w:rPr>
          <w:rFonts w:asciiTheme="majorBidi" w:hAnsiTheme="majorBidi" w:cstheme="majorBidi" w:hint="cs"/>
          <w:color w:val="000000" w:themeColor="text1"/>
          <w:sz w:val="20"/>
          <w:szCs w:val="20"/>
        </w:rPr>
        <w:t>(</w:t>
      </w:r>
      <w:hyperlink r:id="rId7" w:history="1">
        <w:r w:rsidR="00C934CF" w:rsidRPr="00DD2FD3">
          <w:rPr>
            <w:rStyle w:val="Hyperlink"/>
            <w:rFonts w:ascii="Arial" w:eastAsia="Times New Roman" w:hAnsi="Arial" w:cs="Arial"/>
            <w:kern w:val="22"/>
            <w:lang w:val="en-GB" w:eastAsia="ja-JP"/>
          </w:rPr>
          <w:t>2020 VCE Exams Navigator</w:t>
        </w:r>
      </w:hyperlink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</w:rPr>
        <w:t>)</w:t>
      </w:r>
      <w:r w:rsidR="00C934CF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Pr="00C934CF">
        <w:rPr>
          <w:rFonts w:asciiTheme="majorBidi" w:hAnsiTheme="majorBidi" w:cstheme="majorBidi" w:hint="cs"/>
          <w:color w:val="000000" w:themeColor="text1"/>
          <w:sz w:val="20"/>
          <w:szCs w:val="20"/>
        </w:rPr>
        <w:t>-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யில் </w:t>
      </w:r>
      <w:r w:rsidR="0047341E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கொடுக்கப்பட்டுள்ள</w:t>
      </w:r>
      <w:r w:rsidRPr="00174D45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  <w:r w:rsidR="00C934CF" w:rsidRPr="00174D45">
        <w:rPr>
          <w:rFonts w:asciiTheme="majorBidi" w:hAnsiTheme="majorBidi" w:cstheme="majorBidi"/>
          <w:color w:val="000000" w:themeColor="text1"/>
          <w:sz w:val="20"/>
          <w:szCs w:val="20"/>
        </w:rPr>
        <w:t>VCE</w:t>
      </w:r>
      <w:r w:rsidR="00C934CF" w:rsidRPr="00174D45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  <w:r w:rsidRPr="00174D45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எ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ழுத்து மூலமான தே</w:t>
      </w:r>
      <w:r w:rsidR="00C934CF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ர்வுகளைப் பற்றிய அறிவுரைகளோடு கீழ்வரும் தகவல்களையும் நீங்கள் வாசிக்கவேண்டும். </w:t>
      </w:r>
      <w:r w:rsidR="00C934CF"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 w:rsidR="00501EFC" w:rsidRPr="00174D45">
        <w:rPr>
          <w:rFonts w:asciiTheme="majorBidi" w:hAnsiTheme="majorBidi" w:cstheme="majorBidi"/>
          <w:color w:val="000000" w:themeColor="text1"/>
          <w:sz w:val="20"/>
          <w:szCs w:val="20"/>
        </w:rPr>
        <w:t>VCE</w:t>
      </w:r>
      <w:r w:rsidR="00501EFC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  <w:r w:rsidR="00C934CF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வெளிப்புற மதிப்பீடுகளுக்கான அங்கீகரிக்கப்பட்ட பாட-ஏடுகள் மற்றும் சாதனங்கள் </w:t>
      </w:r>
      <w:r w:rsidR="00C934CF" w:rsidRPr="00C934CF">
        <w:rPr>
          <w:rFonts w:ascii="Arial" w:hAnsi="Arial" w:cs="Arial"/>
          <w:color w:val="000000" w:themeColor="text1"/>
          <w:sz w:val="20"/>
          <w:szCs w:val="20"/>
          <w:cs/>
        </w:rPr>
        <w:t>(</w:t>
      </w:r>
      <w:hyperlink r:id="rId8" w:history="1">
        <w:r w:rsidR="00C934CF" w:rsidRPr="00C934CF">
          <w:rPr>
            <w:rStyle w:val="Hyperlink"/>
            <w:rFonts w:ascii="Arial" w:eastAsia="Times New Roman" w:hAnsi="Arial" w:cs="Arial"/>
            <w:kern w:val="22"/>
            <w:lang w:val="en-GB" w:eastAsia="ja-JP"/>
          </w:rPr>
          <w:t>Approved materials and equipment for VCE external assessments</w:t>
        </w:r>
      </w:hyperlink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)</w:t>
      </w:r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 w:rsidR="00C934CF" w:rsidRPr="00C934C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‘VCAA </w:t>
      </w:r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விதிமுறைகள்</w:t>
      </w:r>
      <w:r w:rsidR="00C934CF" w:rsidRPr="00C934CF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(</w:t>
      </w:r>
      <w:r w:rsidR="00C934CF" w:rsidRPr="00C934CF">
        <w:rPr>
          <w:rStyle w:val="Hyperlink"/>
          <w:rFonts w:ascii="Arial" w:eastAsia="Times New Roman" w:hAnsi="Arial" w:cs="Arial"/>
          <w:kern w:val="22"/>
          <w:lang w:val="en-GB" w:eastAsia="ja-JP"/>
        </w:rPr>
        <w:t>VCAA rules</w:t>
      </w:r>
      <w:r w:rsidR="00C934CF" w:rsidRPr="00C934CF">
        <w:rPr>
          <w:rFonts w:ascii="Arial" w:hAnsi="Arial" w:cs="Arial"/>
          <w:color w:val="000000" w:themeColor="text1"/>
          <w:sz w:val="20"/>
          <w:szCs w:val="20"/>
        </w:rPr>
        <w:t>),</w:t>
      </w:r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="00C934CF" w:rsidRPr="00213E29">
        <w:rPr>
          <w:rFonts w:ascii="Arial" w:hAnsi="Arial" w:cs="Arial"/>
          <w:color w:val="000000" w:themeColor="text1"/>
          <w:sz w:val="20"/>
          <w:szCs w:val="20"/>
        </w:rPr>
        <w:t>‘2020 VCE</w:t>
      </w:r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தேர்வு கால-அட்டவணை</w:t>
      </w:r>
      <w:r w:rsidR="00C934CF" w:rsidRPr="00C934CF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(</w:t>
      </w:r>
      <w:r w:rsidR="00C934CF" w:rsidRPr="00C934CF">
        <w:rPr>
          <w:rStyle w:val="Hyperlink"/>
          <w:rFonts w:ascii="Arial" w:eastAsia="Times New Roman" w:hAnsi="Arial" w:cs="Arial"/>
          <w:kern w:val="22"/>
          <w:lang w:val="en-GB" w:eastAsia="ja-JP"/>
        </w:rPr>
        <w:t>2020 VCE examination timetable</w:t>
      </w:r>
      <w:r w:rsidR="00C934CF" w:rsidRPr="00C934CF">
        <w:rPr>
          <w:rFonts w:ascii="Arial" w:hAnsi="Arial" w:cs="Arial"/>
          <w:color w:val="000000" w:themeColor="text1"/>
          <w:sz w:val="20"/>
          <w:szCs w:val="20"/>
        </w:rPr>
        <w:t>)</w:t>
      </w:r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மற்றும் </w:t>
      </w:r>
      <w:r w:rsidR="00C934CF" w:rsidRPr="00C934CF"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விசேட ஏற்பாடு</w:t>
      </w:r>
      <w:r w:rsidR="00C934CF" w:rsidRPr="00C934CF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 w:rsidR="00C934CF" w:rsidRPr="00C934CF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="00C934CF" w:rsidRPr="00C934CF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9" w:history="1">
        <w:r w:rsidR="00C934CF" w:rsidRPr="00C934CF">
          <w:rPr>
            <w:rStyle w:val="Hyperlink"/>
            <w:rFonts w:ascii="Arial" w:hAnsi="Arial" w:cs="Arial"/>
          </w:rPr>
          <w:t>Special Provision</w:t>
        </w:r>
      </w:hyperlink>
      <w:r w:rsidR="00C934CF" w:rsidRPr="00C934CF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934CF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ஆகியவற்றைப் பற்றிய பகுதிகளின் மீது தயவுசெய்து கூர்ந்த கவனம் செலுத்துங்கள். </w:t>
      </w:r>
    </w:p>
    <w:p w14:paraId="5C6209A3" w14:textId="3818A528" w:rsidR="00C934CF" w:rsidRDefault="00C934CF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484BB70" w14:textId="6D80DAFF" w:rsidR="00C934CF" w:rsidRDefault="00C934CF">
      <w:pP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  <w:cs/>
        </w:rPr>
        <w:t>மாணவ-மாணவியருக்கென இந்தத் தகவல்கள் அளிக்கப்படும் அதே வேளையில்</w:t>
      </w:r>
      <w:r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‘</w:t>
      </w:r>
      <w:r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  <w:cs/>
        </w:rPr>
        <w:t>கோவிட்-</w:t>
      </w:r>
      <w:r w:rsidRPr="00213E29"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  <w:cs/>
        </w:rPr>
        <w:t>பாதுகாப்பு</w:t>
      </w:r>
      <w:r w:rsidRPr="00213E29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’</w:t>
      </w:r>
      <w:r w:rsidR="00DC3EAB" w:rsidRPr="00213E29"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</w:rPr>
        <w:t xml:space="preserve"> (</w:t>
      </w:r>
      <w:r w:rsidR="00DC3EAB" w:rsidRPr="00213E29">
        <w:rPr>
          <w:i/>
        </w:rPr>
        <w:t>COVIDSafe</w:t>
      </w:r>
      <w:r w:rsidR="00DC3EAB" w:rsidRPr="00213E29"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</w:rPr>
        <w:t>)</w:t>
      </w:r>
      <w:r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  <w:cs/>
        </w:rPr>
        <w:t xml:space="preserve">உள்ள சூழலில் மதிப்பீடுகள் நடத்தப்படுவதை உறுதிசெய்ய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VCAA</w:t>
      </w:r>
      <w:r w:rsidR="00DC3EAB"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</w:rPr>
        <w:t>-</w:t>
      </w:r>
      <w:r w:rsidR="00DC3EAB"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  <w:cs/>
        </w:rPr>
        <w:t>யினர்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i/>
          <w:iCs/>
          <w:color w:val="000000" w:themeColor="text1"/>
          <w:sz w:val="20"/>
          <w:szCs w:val="20"/>
          <w:cs/>
        </w:rPr>
        <w:t xml:space="preserve">நடைமுறைப்படுத்தும் செயல்பாட்டு முறைகளைப் பெற்றோர்கள்/பராமரிப்பாளர்கள் தெரிந்துகொண்டுள்ளனர் என்பதை உறுதிப்படுத்துவதற்காகவும் இந்தத் தகவல்கள் அளிக்கப்படுகின்றன. </w:t>
      </w:r>
    </w:p>
    <w:p w14:paraId="1A04AAC0" w14:textId="40174D49" w:rsidR="00A6562E" w:rsidRDefault="00A6562E">
      <w:pP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</w:p>
    <w:p w14:paraId="58FCB293" w14:textId="38AD22EE" w:rsidR="00A6562E" w:rsidRDefault="00501EFC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13E29">
        <w:rPr>
          <w:rFonts w:ascii="Arial" w:hAnsi="Arial" w:cs="Arial"/>
          <w:color w:val="000000" w:themeColor="text1"/>
          <w:sz w:val="20"/>
          <w:szCs w:val="20"/>
        </w:rPr>
        <w:t>VCE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  <w:r w:rsidR="00A6562E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இறுதித் தேர்வு முடிவுகளைத் தீர்மானிப்பதில் </w:t>
      </w:r>
      <w:r w:rsidRPr="00213E29">
        <w:rPr>
          <w:rFonts w:ascii="Arial" w:hAnsi="Arial" w:cs="Arial"/>
          <w:color w:val="000000" w:themeColor="text1"/>
          <w:sz w:val="20"/>
          <w:szCs w:val="20"/>
        </w:rPr>
        <w:t>VCE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  <w:r w:rsidR="00A6562E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எழுத்து மூல</w:t>
      </w:r>
      <w:r w:rsidR="00DC3EAB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த்</w:t>
      </w:r>
      <w:r w:rsidR="00A6562E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தேர்வுகள் </w:t>
      </w:r>
      <w:r w:rsidR="00A6562E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முக்கியமானதொரு பங்கினை வகிக்கும் அதே வேளையில்</w:t>
      </w:r>
      <w:r w:rsidR="00A6562E" w:rsidRPr="00213E29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 w:rsidR="00206610" w:rsidRPr="00213E29"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 w:rsidR="00206610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கொரோனா வைரஸ் (</w:t>
      </w:r>
      <w:r w:rsidR="00206610" w:rsidRPr="00213E29">
        <w:t>COVID-19</w:t>
      </w:r>
      <w:r w:rsidR="00206610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)</w:t>
      </w:r>
      <w:r w:rsidR="00206610" w:rsidRPr="00213E29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 w:rsidR="00206610" w:rsidRPr="00213E29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="00206610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காரணமாக </w:t>
      </w:r>
      <w:r w:rsidR="00A6562E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உங்களுடைய எழுத்து மூல</w:t>
      </w:r>
      <w:r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  <w:r w:rsidRPr="00213E29">
        <w:rPr>
          <w:rFonts w:ascii="Arial" w:hAnsi="Arial" w:cs="Arial"/>
          <w:color w:val="000000" w:themeColor="text1"/>
          <w:sz w:val="20"/>
          <w:szCs w:val="20"/>
        </w:rPr>
        <w:t>VCE</w:t>
      </w:r>
      <w:r w:rsidR="00A6562E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தேர்வுகள் எதையும் உங்களால் எழுத இயலவில்லை என்றால்</w:t>
      </w:r>
      <w:r w:rsidR="00A6562E" w:rsidRPr="00213E29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 w:rsidRPr="00213E29"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பெறுவிக்கப்பட்ட தேர்வு மதிப்பெண்கள்</w:t>
      </w:r>
      <w:r w:rsidRPr="00213E29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 w:rsidRPr="00213E29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(</w:t>
      </w:r>
      <w:r w:rsidRPr="00213E29">
        <w:t>Derived Examination Score (DES)</w:t>
      </w:r>
      <w:r w:rsidRPr="00213E29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) </w:t>
      </w:r>
      <w:r w:rsidR="00A6562E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ஒன்றிற்காக உங்களால் விண்ணப்பிக்க இயலும்.</w:t>
      </w:r>
      <w:r w:rsidR="00A6562E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</w:p>
    <w:p w14:paraId="0C3982A3" w14:textId="155563FC" w:rsidR="00501EFC" w:rsidRDefault="00501EFC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1394A43" w14:textId="6FEB2672" w:rsidR="00206610" w:rsidRPr="00213E29" w:rsidRDefault="00501EFC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உங்களுடைய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பாடசாலை மதிப்பீட்டு சராசரி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(</w:t>
      </w:r>
      <w:r w:rsidR="00206610">
        <w:t>moderated</w:t>
      </w:r>
      <w:r w:rsidR="00206610" w:rsidRPr="00A260F4">
        <w:t xml:space="preserve"> </w:t>
      </w:r>
      <w:r w:rsidR="00206610">
        <w:t>s</w:t>
      </w:r>
      <w:r w:rsidR="00206610" w:rsidRPr="00A260F4">
        <w:t xml:space="preserve">chool-based </w:t>
      </w:r>
      <w:r w:rsidR="00206610">
        <w:t>assessments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), </w:t>
      </w:r>
      <w:r w:rsidR="00DC3EAB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உங்களுடைய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படிப்பிலுள்ள எவ்வொரு வெளிப்புற மதிப்பீடுகள்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உங்களுடைய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பொது சாதனைச் சோதனை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Pr="00213E29">
        <w:rPr>
          <w:rFonts w:ascii="Arial" w:hAnsi="Arial" w:cs="Arial"/>
          <w:color w:val="000000" w:themeColor="text1"/>
          <w:sz w:val="20"/>
          <w:szCs w:val="20"/>
        </w:rPr>
        <w:t>(</w:t>
      </w:r>
      <w:r w:rsidR="00206610" w:rsidRPr="00213E29">
        <w:rPr>
          <w:rFonts w:ascii="Arial" w:hAnsi="Arial" w:cs="Arial"/>
          <w:sz w:val="20"/>
          <w:szCs w:val="20"/>
        </w:rPr>
        <w:t>General Achievement Test (GAT)</w:t>
      </w:r>
      <w:r w:rsidRPr="00213E2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முடிவுகள் மற்றும் உங்களுடைய பாடசாலையினா</w:t>
      </w:r>
      <w:r w:rsidR="00206610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ல் கொடுக்கப்படும் பல வகைப்பட்ட</w:t>
      </w:r>
      <w:r w:rsidR="00206610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கூடுதல் தகவல்கள்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ஆகியவற்றைப் பயன்படுத்தி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="00206610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ஒரு </w:t>
      </w:r>
      <w:r w:rsidR="00206610" w:rsidRPr="00213E29">
        <w:rPr>
          <w:rFonts w:ascii="Arial" w:hAnsi="Arial" w:cs="Arial"/>
          <w:color w:val="000000" w:themeColor="text1"/>
          <w:sz w:val="20"/>
          <w:szCs w:val="20"/>
        </w:rPr>
        <w:t>‘</w:t>
      </w:r>
      <w:r w:rsidR="00206610" w:rsidRPr="00213E29">
        <w:rPr>
          <w:rFonts w:ascii="Arial" w:hAnsi="Arial" w:cs="Arial"/>
          <w:sz w:val="20"/>
          <w:szCs w:val="20"/>
        </w:rPr>
        <w:t>DES’</w:t>
      </w:r>
      <w:r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கணக்கிடப்படும்</w:t>
      </w:r>
      <w:r w:rsidR="00206610"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. </w:t>
      </w:r>
    </w:p>
    <w:p w14:paraId="028FC43D" w14:textId="606803D7" w:rsidR="00DD2FD3" w:rsidRPr="00DD2FD3" w:rsidRDefault="00DD2FD3" w:rsidP="00DD2FD3">
      <w:pPr>
        <w:tabs>
          <w:tab w:val="left" w:pos="1104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14:paraId="1A12487A" w14:textId="0EB532CF" w:rsidR="00206610" w:rsidRDefault="00206610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நியாயமான மற்றும் ஏற்கத்தக்க முடிவுகளை நீங்கள் பெறுவதை உறுதி செய்வதற்கான செயல்பாட்டு முறைகளை </w:t>
      </w:r>
      <w:r w:rsidRPr="00213E29">
        <w:t>VCAA</w:t>
      </w:r>
      <w:r w:rsidRPr="00213E2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ஏற்படுத்தி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இருக்கிறது. </w:t>
      </w:r>
    </w:p>
    <w:p w14:paraId="586AF2DC" w14:textId="50A15B0E" w:rsidR="00206610" w:rsidRPr="005F083D" w:rsidRDefault="00206610">
      <w:pPr>
        <w:rPr>
          <w:rFonts w:asciiTheme="majorBidi" w:hAnsiTheme="majorBidi" w:cstheme="majorBidi"/>
          <w:b/>
          <w:bCs/>
          <w:color w:val="000000" w:themeColor="text1"/>
        </w:rPr>
      </w:pPr>
      <w:r w:rsidRPr="00213E29">
        <w:rPr>
          <w:rFonts w:ascii="Arial" w:hAnsi="Arial" w:cs="Arial"/>
          <w:b/>
          <w:bCs/>
          <w:color w:val="000000" w:themeColor="text1"/>
          <w:cs/>
        </w:rPr>
        <w:t>2020</w:t>
      </w:r>
      <w:r w:rsidRPr="008C1378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- ஆம் ஆண்டிற்கான </w:t>
      </w:r>
      <w:r w:rsidRPr="005F083D">
        <w:rPr>
          <w:rFonts w:ascii="Arial" w:hAnsi="Arial" w:cs="Arial"/>
          <w:b/>
          <w:bCs/>
        </w:rPr>
        <w:t>VCE</w:t>
      </w:r>
      <w:r w:rsidRPr="005F083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தேர்வுகள் எவ்விதத்தில் மாறுபட்டிருக்கும்</w:t>
      </w:r>
      <w:r w:rsidRPr="005F083D">
        <w:rPr>
          <w:rFonts w:asciiTheme="majorBidi" w:hAnsiTheme="majorBidi" w:cstheme="majorBidi" w:hint="cs"/>
          <w:b/>
          <w:bCs/>
          <w:color w:val="000000" w:themeColor="text1"/>
        </w:rPr>
        <w:t>?</w:t>
      </w:r>
    </w:p>
    <w:p w14:paraId="592EFB7B" w14:textId="7A727DE3" w:rsidR="00206610" w:rsidRPr="005F083D" w:rsidRDefault="00206610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1554765D" w14:textId="271B91D8" w:rsidR="00206610" w:rsidRDefault="00206610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5F083D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lastRenderedPageBreak/>
        <w:t xml:space="preserve">எழுத்து மூல </w:t>
      </w:r>
      <w:r w:rsidRPr="005F083D">
        <w:t>VCE</w:t>
      </w:r>
      <w:r w:rsidRPr="005F083D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தேர்வுகளின் பிரதானமான பகுதி </w:t>
      </w:r>
      <w:r w:rsidRPr="005F083D">
        <w:rPr>
          <w:rFonts w:ascii="Arial" w:hAnsi="Arial" w:cs="Arial"/>
          <w:color w:val="000000" w:themeColor="text1"/>
          <w:sz w:val="20"/>
          <w:szCs w:val="20"/>
          <w:cs/>
        </w:rPr>
        <w:t xml:space="preserve">10 </w:t>
      </w:r>
      <w:r w:rsidRPr="005F083D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நவம்பர் செவ்வாய்க் கிழமையன்று துவங்கி</w:t>
      </w:r>
      <w:r w:rsidRPr="005F083D">
        <w:rPr>
          <w:rFonts w:ascii="Arial" w:hAnsi="Arial" w:cs="Arial"/>
          <w:color w:val="000000" w:themeColor="text1"/>
          <w:sz w:val="20"/>
          <w:szCs w:val="20"/>
          <w:cs/>
        </w:rPr>
        <w:t xml:space="preserve"> 1</w:t>
      </w:r>
      <w:r w:rsidRPr="005F083D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டிசம்பர்</w:t>
      </w:r>
      <w:r w:rsidRPr="005F083D">
        <w:rPr>
          <w:rFonts w:asciiTheme="majorBidi" w:hAnsiTheme="majorBidi" w:cstheme="majorBidi" w:hint="cs"/>
          <w:color w:val="000000" w:themeColor="text1"/>
          <w:sz w:val="20"/>
          <w:szCs w:val="20"/>
        </w:rPr>
        <w:t>,</w:t>
      </w:r>
      <w:r w:rsidRPr="005F083D">
        <w:rPr>
          <w:rFonts w:ascii="Arial" w:hAnsi="Arial" w:cs="Arial"/>
          <w:color w:val="000000" w:themeColor="text1"/>
          <w:sz w:val="20"/>
          <w:szCs w:val="20"/>
          <w:cs/>
        </w:rPr>
        <w:t xml:space="preserve"> 2020</w:t>
      </w:r>
      <w:r w:rsidRPr="005F083D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செவ்வாய்க் கிழமையன்று முடிவடைகிறது. </w:t>
      </w:r>
      <w:r w:rsidRPr="005F083D"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 w:rsidRPr="005F083D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கொரோனா வைரஸ் </w:t>
      </w:r>
      <w:r w:rsidRPr="005F083D">
        <w:rPr>
          <w:rFonts w:ascii="Arial" w:hAnsi="Arial" w:cs="Arial"/>
          <w:color w:val="000000" w:themeColor="text1"/>
          <w:sz w:val="20"/>
          <w:szCs w:val="20"/>
          <w:cs/>
        </w:rPr>
        <w:t>(</w:t>
      </w:r>
      <w:r w:rsidRPr="005F083D">
        <w:rPr>
          <w:rFonts w:ascii="Arial" w:hAnsi="Arial" w:cs="Arial"/>
          <w:sz w:val="20"/>
          <w:szCs w:val="20"/>
        </w:rPr>
        <w:t>COVID-19</w:t>
      </w:r>
      <w:r w:rsidRPr="005F083D">
        <w:rPr>
          <w:rFonts w:ascii="Arial" w:hAnsi="Arial" w:cs="Arial"/>
          <w:color w:val="000000" w:themeColor="text1"/>
          <w:sz w:val="20"/>
          <w:szCs w:val="20"/>
          <w:cs/>
        </w:rPr>
        <w:t>)</w:t>
      </w:r>
      <w:r w:rsidRPr="005F083D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 w:rsidRPr="005F083D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Pr="005F083D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காரணமாக</w:t>
      </w:r>
      <w:r w:rsidR="00943BB5" w:rsidRPr="005F083D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பாடசாலை இயக்கங்களில் ஏற்பட்ட மாற்றங்களை முன்னிட்டு இந்தத்</w:t>
      </w:r>
      <w:r w:rsidR="00943BB5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தேர்வுத் திகதிகள் பின்தள்ளப்பட்டுள்ளன. இருப்பினும்</w:t>
      </w:r>
      <w:r w:rsidR="00943BB5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 w:rsidR="00943BB5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ஒவ்வொரு தேர்</w:t>
      </w:r>
      <w:r w:rsidR="00DC3EAB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விற்குமான</w:t>
      </w:r>
      <w:r w:rsidR="00943BB5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 நீடி</w:t>
      </w:r>
      <w:r w:rsidR="00DC3EAB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ப்பு</w:t>
      </w:r>
      <w:r w:rsidR="00943BB5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நேரத்தில் மாற்றம் எதுவுமில்லை. </w:t>
      </w:r>
    </w:p>
    <w:p w14:paraId="12C644B2" w14:textId="5B462140" w:rsidR="00943BB5" w:rsidRDefault="00943BB5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C76841F" w14:textId="5C01B0BC" w:rsidR="00943BB5" w:rsidRDefault="00943BB5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பின்வருவனவற்றை உங்களுடைய பாடசாலை உங்களுக்குக் கொடுத்திருக்கிறது என்பதை நீங்கள் உறுதிப்படுத்திக்கொள்ள வேண்டும்: </w:t>
      </w:r>
    </w:p>
    <w:p w14:paraId="47E60592" w14:textId="5E7093BE" w:rsidR="00943BB5" w:rsidRDefault="00943BB5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1FE0DAD5" w14:textId="4E1E2789" w:rsidR="00943BB5" w:rsidRPr="003E5E3C" w:rsidRDefault="00943BB5" w:rsidP="00943B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உங்களுடைய தேர்வுகள் ஒவ்வொன்றிற்குமான திகதி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நேரம்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அமைவிடம் ஆகியவற்றின் அட்டவணையைக் கொண்டுள்ள உங்களுக்கான</w:t>
      </w:r>
      <w:r w:rsidR="006E21B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சொந்த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  <w:r w:rsidRPr="008C1378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‘</w:t>
      </w:r>
      <w:r w:rsidRPr="008C1378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cs/>
        </w:rPr>
        <w:t xml:space="preserve">மாணவ-மாணவியர் தேர்வு/மதிப்பீட்டு </w:t>
      </w:r>
      <w:r w:rsidRPr="003E5E3C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  <w:cs/>
        </w:rPr>
        <w:t>கால அட்டவணை</w:t>
      </w:r>
      <w:r w:rsidRPr="003E5E3C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’</w:t>
      </w:r>
      <w:r w:rsidRPr="003E5E3C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(</w:t>
      </w:r>
      <w:r w:rsidRPr="003E5E3C">
        <w:rPr>
          <w:b/>
        </w:rPr>
        <w:t>Student Examination/Assessment Timetable</w:t>
      </w:r>
      <w:r w:rsidRPr="003E5E3C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), </w:t>
      </w:r>
      <w:r w:rsidRPr="003E5E3C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மற்றும் ஒவ்வொரு தேர்விற்குமான </w:t>
      </w:r>
      <w:r w:rsidR="006E21B9" w:rsidRPr="003E5E3C">
        <w:rPr>
          <w:rFonts w:ascii="Arial" w:hAnsi="Arial" w:cs="Arial"/>
          <w:sz w:val="20"/>
          <w:szCs w:val="20"/>
        </w:rPr>
        <w:t>DES</w:t>
      </w:r>
      <w:r w:rsidR="006E21B9" w:rsidRPr="003E5E3C">
        <w:rPr>
          <w:rFonts w:ascii="Arial" w:hAnsi="Arial" w:cs="Arial"/>
          <w:color w:val="000000" w:themeColor="text1"/>
          <w:sz w:val="20"/>
          <w:szCs w:val="20"/>
          <w:cs/>
        </w:rPr>
        <w:t xml:space="preserve"> </w:t>
      </w:r>
      <w:r w:rsidRPr="003E5E3C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விண்ணப்பத்தினைச் சமர்ப்பிப்பதற்கான இறுதித் திகதிகள்</w:t>
      </w:r>
      <w:r w:rsidRPr="003E5E3C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; </w:t>
      </w:r>
      <w:r w:rsidRPr="003E5E3C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மற்றும் பொருந்திவரும் தருணத்தில்</w:t>
      </w:r>
    </w:p>
    <w:p w14:paraId="4A159232" w14:textId="7DB6A870" w:rsidR="00943BB5" w:rsidRDefault="00943BB5" w:rsidP="00943BB5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E4B151B" w14:textId="77777777" w:rsidR="008C1378" w:rsidRPr="003E5E3C" w:rsidRDefault="008C1378" w:rsidP="00943BB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சிறப்பு தேர்வு </w:t>
      </w:r>
      <w:r w:rsidRPr="00DD2FD3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ஏற்பாடுக</w:t>
      </w:r>
      <w:r w:rsidRPr="00DD2FD3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 w:rsidRPr="00DD2FD3">
        <w:rPr>
          <w:rFonts w:ascii="Arial" w:hAnsi="Arial" w:cs="Arial"/>
          <w:color w:val="000000" w:themeColor="text1"/>
          <w:sz w:val="20"/>
          <w:szCs w:val="20"/>
        </w:rPr>
        <w:t>(</w:t>
      </w:r>
      <w:r w:rsidRPr="00DD2FD3">
        <w:rPr>
          <w:rFonts w:ascii="Arial" w:hAnsi="Arial" w:cs="Arial"/>
          <w:sz w:val="20"/>
          <w:szCs w:val="20"/>
        </w:rPr>
        <w:t>Special Examination Arrangements</w:t>
      </w:r>
      <w:r w:rsidRPr="00DD2FD3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ளை </w:t>
      </w:r>
      <w:r w:rsidRPr="003E5E3C">
        <w:rPr>
          <w:rFonts w:ascii="Arial" w:hAnsi="Arial" w:cs="Arial"/>
          <w:sz w:val="20"/>
          <w:szCs w:val="20"/>
        </w:rPr>
        <w:t>VCAA</w:t>
      </w:r>
      <w:r>
        <w:t xml:space="preserve">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அங்கீகரித்திருக்கும் தருணங்களில்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எவ்வொரு தேர்விற்குமான </w:t>
      </w:r>
      <w:r w:rsidRPr="00DD2FD3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உங்களுடைய </w:t>
      </w:r>
      <w:r w:rsidRPr="00DD2FD3"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 w:rsidRPr="00DD2FD3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சிறப்பு தேர்வு ஏற்பாடுகள் அறிவிப்புத் துண்டு</w:t>
      </w:r>
      <w:r w:rsidRPr="00DD2FD3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 w:rsidRPr="00DD2FD3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Pr="00DD2FD3">
        <w:rPr>
          <w:rFonts w:ascii="Arial" w:hAnsi="Arial" w:cs="Arial"/>
          <w:color w:val="000000" w:themeColor="text1"/>
          <w:sz w:val="20"/>
          <w:szCs w:val="20"/>
        </w:rPr>
        <w:t>(</w:t>
      </w:r>
      <w:r w:rsidRPr="003E5E3C">
        <w:rPr>
          <w:rFonts w:ascii="Arial" w:hAnsi="Arial" w:cs="Arial"/>
          <w:b/>
          <w:bCs/>
          <w:sz w:val="20"/>
          <w:szCs w:val="20"/>
        </w:rPr>
        <w:t>Special Examination Arrangements Advice slip</w:t>
      </w:r>
      <w:r w:rsidRPr="00DD2FD3">
        <w:rPr>
          <w:rFonts w:ascii="Arial" w:hAnsi="Arial" w:cs="Arial"/>
          <w:color w:val="000000" w:themeColor="text1"/>
          <w:sz w:val="20"/>
          <w:szCs w:val="20"/>
        </w:rPr>
        <w:t>)</w:t>
      </w:r>
      <w:r w:rsidRPr="003E5E3C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</w:rPr>
        <w:t xml:space="preserve"> </w:t>
      </w:r>
      <w:r w:rsidRPr="003E5E3C">
        <w:rPr>
          <w:rFonts w:asciiTheme="majorBidi" w:hAnsiTheme="majorBidi" w:cstheme="majorBidi" w:hint="cs"/>
          <w:color w:val="000000" w:themeColor="text1"/>
          <w:sz w:val="20"/>
          <w:szCs w:val="20"/>
        </w:rPr>
        <w:t>-</w:t>
      </w:r>
      <w:r w:rsidRPr="003E5E3C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இன் பிரதி ஒன்று.</w:t>
      </w:r>
    </w:p>
    <w:p w14:paraId="117572DF" w14:textId="77777777" w:rsidR="008C1378" w:rsidRPr="008C1378" w:rsidRDefault="008C1378" w:rsidP="008C1378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cs/>
        </w:rPr>
      </w:pPr>
    </w:p>
    <w:p w14:paraId="6368CC2B" w14:textId="6521CCEA" w:rsidR="00943BB5" w:rsidRDefault="008C1378" w:rsidP="008C1378">
      <w:pPr>
        <w:rPr>
          <w:rFonts w:asciiTheme="majorBidi" w:hAnsiTheme="majorBidi" w:cstheme="majorBidi"/>
          <w:b/>
          <w:bCs/>
          <w:color w:val="000000" w:themeColor="text1"/>
        </w:rPr>
      </w:pPr>
      <w:r w:rsidRPr="003E5E3C">
        <w:rPr>
          <w:b/>
          <w:bCs/>
          <w:szCs w:val="28"/>
        </w:rPr>
        <w:t>VCE</w:t>
      </w:r>
      <w:r w:rsidRPr="008C1378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எழுத்து</w:t>
      </w:r>
      <w:r w:rsidR="00044A6B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மூலத்</w:t>
      </w:r>
      <w:r w:rsidRPr="008C1378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தே</w:t>
      </w:r>
      <w:r w:rsidRPr="008C1378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ர்வுகள் </w:t>
      </w:r>
      <w:r w:rsidRPr="008C1378">
        <w:rPr>
          <w:rFonts w:asciiTheme="majorBidi" w:hAnsiTheme="majorBidi" w:cstheme="majorBidi"/>
          <w:b/>
          <w:bCs/>
          <w:color w:val="000000" w:themeColor="text1"/>
        </w:rPr>
        <w:t>‘</w:t>
      </w:r>
      <w:r w:rsidRPr="008C1378">
        <w:rPr>
          <w:rFonts w:asciiTheme="majorBidi" w:hAnsiTheme="majorBidi" w:cstheme="majorBidi" w:hint="cs"/>
          <w:b/>
          <w:bCs/>
          <w:color w:val="000000" w:themeColor="text1"/>
          <w:cs/>
        </w:rPr>
        <w:t>கோவிட்-</w:t>
      </w:r>
      <w:r w:rsidRPr="003E5E3C">
        <w:rPr>
          <w:rFonts w:asciiTheme="majorBidi" w:hAnsiTheme="majorBidi" w:cstheme="majorBidi" w:hint="cs"/>
          <w:b/>
          <w:bCs/>
          <w:color w:val="000000" w:themeColor="text1"/>
          <w:cs/>
        </w:rPr>
        <w:t>பாதுகாப்பு</w:t>
      </w:r>
      <w:r w:rsidRPr="003E5E3C">
        <w:rPr>
          <w:rFonts w:asciiTheme="majorBidi" w:hAnsiTheme="majorBidi" w:cstheme="majorBidi"/>
          <w:b/>
          <w:bCs/>
          <w:color w:val="000000" w:themeColor="text1"/>
        </w:rPr>
        <w:t>’</w:t>
      </w:r>
      <w:r w:rsidRPr="003E5E3C">
        <w:rPr>
          <w:rFonts w:asciiTheme="majorBidi" w:hAnsiTheme="majorBidi" w:cstheme="majorBidi" w:hint="cs"/>
          <w:b/>
          <w:bCs/>
          <w:color w:val="000000" w:themeColor="text1"/>
        </w:rPr>
        <w:t xml:space="preserve"> </w:t>
      </w:r>
      <w:r w:rsidRPr="003E5E3C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r w:rsidRPr="003E5E3C">
        <w:rPr>
          <w:rFonts w:ascii="Arial" w:hAnsi="Arial" w:cs="Arial"/>
          <w:b/>
          <w:bCs/>
          <w:sz w:val="20"/>
          <w:szCs w:val="20"/>
        </w:rPr>
        <w:t>COVIDSafe</w:t>
      </w:r>
      <w:r w:rsidRPr="003E5E3C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Pr="003E5E3C">
        <w:rPr>
          <w:rFonts w:asciiTheme="majorBidi" w:hAnsiTheme="majorBidi" w:cstheme="majorBidi" w:hint="cs"/>
          <w:b/>
          <w:bCs/>
          <w:color w:val="000000" w:themeColor="text1"/>
        </w:rPr>
        <w:t xml:space="preserve"> </w:t>
      </w:r>
      <w:r w:rsidRPr="003E5E3C">
        <w:rPr>
          <w:rFonts w:asciiTheme="majorBidi" w:hAnsiTheme="majorBidi" w:cstheme="majorBidi" w:hint="cs"/>
          <w:b/>
          <w:bCs/>
          <w:color w:val="000000" w:themeColor="text1"/>
          <w:cs/>
        </w:rPr>
        <w:t>உள்ளவையாக இருப்பதற்காக நடைமுறைப்படுத்தப்படும் நடவடிக்கைகள் யாவை</w:t>
      </w:r>
      <w:r w:rsidRPr="003E5E3C">
        <w:rPr>
          <w:rFonts w:asciiTheme="majorBidi" w:hAnsiTheme="majorBidi" w:cstheme="majorBidi" w:hint="cs"/>
          <w:b/>
          <w:bCs/>
          <w:color w:val="000000" w:themeColor="text1"/>
        </w:rPr>
        <w:t>?</w:t>
      </w:r>
      <w:r w:rsidRPr="008C1378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</w:p>
    <w:p w14:paraId="46F37F6E" w14:textId="066C7AFA" w:rsidR="008C1378" w:rsidRDefault="008C1378" w:rsidP="008C1378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AB67E66" w14:textId="01F310C4" w:rsidR="008C1378" w:rsidRDefault="00044A6B" w:rsidP="008C1378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எழுத்து மூலத் தேர்வுகளானவை </w:t>
      </w:r>
      <w:r w:rsidR="008C1378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உங்களுடைய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பாடசாலையில்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அல்லது உங்களுடைய</w:t>
      </w:r>
      <w:r w:rsidR="008C1378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கல்விச் சேவை வழங்குநரால் அறிவிக்கப்படு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ம் இடத்தில் நடத்தப்படும். அனைத்து விக்டோரிய மாநிலப் பாடசாலைகளுக்கும்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மற்ற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சீனியர் செகண்டரி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கல்வி வழங்குநர்களுக்கும்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கோவிட்-பாதுகாப்புத் திட்டம்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(</w:t>
      </w:r>
      <w:r w:rsidRPr="003E5E3C">
        <w:rPr>
          <w:rFonts w:ascii="Arial" w:hAnsi="Arial" w:cs="Arial"/>
          <w:sz w:val="20"/>
          <w:szCs w:val="20"/>
        </w:rPr>
        <w:t>COVIDSafe Plan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)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ஒன்றை நடைமுறைப்படுத்த வேண்டிய தேவைப்பாடு இருக்கும்.  </w:t>
      </w:r>
    </w:p>
    <w:p w14:paraId="700B3CF5" w14:textId="7A2E648F" w:rsidR="00044A6B" w:rsidRDefault="00044A6B" w:rsidP="008C1378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336DACE3" w14:textId="5F6AF8BC" w:rsidR="00094A94" w:rsidRDefault="00044A6B" w:rsidP="008C1378">
      <w:pPr>
        <w:rPr>
          <w:rFonts w:ascii="Vijaya" w:hAnsi="Vijaya" w:cs="Latha"/>
          <w:sz w:val="20"/>
          <w:szCs w:val="20"/>
        </w:rPr>
      </w:pP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அனைத்து மாணவ-மாணவியர்கள்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மேற்பார்வையாளர்கள்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மற்றும் பாடசாலை ஊழியர்கள் ஆகியோரது பொதுநல</w:t>
      </w:r>
      <w:r w:rsidR="008D5C0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னை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  <w:r w:rsidR="008D5C0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முன்னிட்டு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தேர்வுகள் நடைபெறும் சூழல்கள் </w:t>
      </w:r>
      <w:r w:rsidR="00094A94">
        <w:rPr>
          <w:rFonts w:asciiTheme="majorBidi" w:hAnsiTheme="majorBidi" w:cstheme="majorBidi"/>
          <w:color w:val="000000" w:themeColor="text1"/>
          <w:sz w:val="20"/>
          <w:szCs w:val="20"/>
        </w:rPr>
        <w:t>‘</w:t>
      </w:r>
      <w:r w:rsidR="00094A94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கோவிட்-பாதுகாப்பு</w:t>
      </w:r>
      <w:r w:rsidR="00094A94">
        <w:rPr>
          <w:rFonts w:asciiTheme="majorBidi" w:hAnsiTheme="majorBidi" w:cstheme="majorBidi"/>
          <w:color w:val="000000" w:themeColor="text1"/>
          <w:sz w:val="20"/>
          <w:szCs w:val="20"/>
        </w:rPr>
        <w:t>’</w:t>
      </w:r>
      <w:r w:rsidR="00094A94"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 </w:t>
      </w:r>
      <w:r w:rsidR="00094A94" w:rsidRPr="003E5E3C">
        <w:rPr>
          <w:rFonts w:ascii="Arial" w:hAnsi="Arial" w:cs="Arial"/>
          <w:color w:val="000000" w:themeColor="text1"/>
          <w:sz w:val="20"/>
          <w:szCs w:val="20"/>
        </w:rPr>
        <w:t>(</w:t>
      </w:r>
      <w:r w:rsidR="00094A94" w:rsidRPr="003E5E3C">
        <w:rPr>
          <w:rFonts w:ascii="Arial" w:hAnsi="Arial" w:cs="Arial"/>
          <w:sz w:val="20"/>
          <w:szCs w:val="20"/>
        </w:rPr>
        <w:t>COVIDSafe)</w:t>
      </w:r>
      <w:r w:rsidRPr="003E5E3C">
        <w:rPr>
          <w:rFonts w:hint="cs"/>
        </w:rPr>
        <w:t xml:space="preserve"> </w:t>
      </w:r>
      <w:r w:rsidRPr="00044A6B">
        <w:rPr>
          <w:rFonts w:ascii="Vijaya" w:hAnsi="Vijaya" w:cs="Latha" w:hint="cs"/>
          <w:sz w:val="20"/>
          <w:szCs w:val="20"/>
          <w:cs/>
        </w:rPr>
        <w:t>உ</w:t>
      </w:r>
      <w:r>
        <w:rPr>
          <w:rFonts w:ascii="Vijaya" w:hAnsi="Vijaya" w:cs="Latha" w:hint="cs"/>
          <w:sz w:val="20"/>
          <w:szCs w:val="20"/>
          <w:cs/>
        </w:rPr>
        <w:t xml:space="preserve">ள்ளவையாக இருப்பதை உறுதிப்படுத்தும் பொருட்டு </w:t>
      </w:r>
      <w:r w:rsidRPr="00044A6B">
        <w:rPr>
          <w:rFonts w:asciiTheme="minorBidi" w:hAnsiTheme="minorBidi"/>
          <w:sz w:val="20"/>
          <w:szCs w:val="20"/>
        </w:rPr>
        <w:t>‘</w:t>
      </w:r>
      <w:r w:rsidRPr="00044A6B">
        <w:rPr>
          <w:rFonts w:asciiTheme="minorBidi" w:hAnsiTheme="minorBidi"/>
          <w:sz w:val="20"/>
          <w:szCs w:val="20"/>
          <w:cs/>
        </w:rPr>
        <w:t>விக்டோரிய தலைமை சுகாதார அதிகாரி</w:t>
      </w:r>
      <w:r w:rsidRPr="00044A6B">
        <w:rPr>
          <w:rFonts w:asciiTheme="minorBidi" w:hAnsiTheme="minorBidi"/>
          <w:sz w:val="20"/>
          <w:szCs w:val="20"/>
        </w:rPr>
        <w:t xml:space="preserve">’ </w:t>
      </w:r>
      <w:r w:rsidRPr="003E5E3C">
        <w:rPr>
          <w:rFonts w:ascii="Arial" w:hAnsi="Arial" w:cs="Arial"/>
          <w:sz w:val="20"/>
          <w:szCs w:val="20"/>
        </w:rPr>
        <w:t>(Victorian Chief Health Officer)</w:t>
      </w:r>
      <w:r>
        <w:rPr>
          <w:rFonts w:asciiTheme="minorBidi" w:hAnsiTheme="minorBidi" w:hint="cs"/>
          <w:sz w:val="20"/>
          <w:szCs w:val="20"/>
        </w:rPr>
        <w:t xml:space="preserve"> </w:t>
      </w:r>
      <w:r>
        <w:rPr>
          <w:rFonts w:asciiTheme="minorBidi" w:hAnsiTheme="minorBidi" w:hint="cs"/>
          <w:sz w:val="20"/>
          <w:szCs w:val="20"/>
          <w:cs/>
        </w:rPr>
        <w:t xml:space="preserve">அவர்களால் அங்கீகரிக்கப்பட்ட </w:t>
      </w:r>
      <w:r>
        <w:rPr>
          <w:rFonts w:ascii="Vijaya" w:hAnsi="Vijaya" w:cs="Latha" w:hint="cs"/>
          <w:sz w:val="20"/>
          <w:szCs w:val="20"/>
          <w:cs/>
        </w:rPr>
        <w:t xml:space="preserve">பலவிதப் பாதுகாப்பு நடவடிக்கைகள் நடைமுறைப்படுத்தப்படும். இந்தப் பாதுகாப்பு நடவடிக்கைகளில் உள்ளடங்குவன: </w:t>
      </w:r>
    </w:p>
    <w:p w14:paraId="1A3A15E5" w14:textId="77777777" w:rsidR="00094A94" w:rsidRDefault="00094A94" w:rsidP="008C1378">
      <w:pPr>
        <w:rPr>
          <w:rFonts w:ascii="Vijaya" w:hAnsi="Vijaya" w:cs="Latha"/>
          <w:sz w:val="20"/>
          <w:szCs w:val="20"/>
        </w:rPr>
      </w:pPr>
    </w:p>
    <w:p w14:paraId="60D4AEF8" w14:textId="0004AF03" w:rsidR="00044A6B" w:rsidRDefault="00094A94" w:rsidP="00094A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வந்துசேரும் சமயத்தில் செய்யப்படும் பதிவுச் செயல்பாட்டு</w:t>
      </w:r>
      <w:r w:rsidR="008D5C0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முறை</w:t>
      </w:r>
    </w:p>
    <w:p w14:paraId="24FA58FF" w14:textId="7006B87E" w:rsidR="00094A94" w:rsidRDefault="00094A94" w:rsidP="00094A94">
      <w:pPr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CE0BC86" w14:textId="253F2A18" w:rsidR="00094A94" w:rsidRDefault="00094A94" w:rsidP="00094A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அனைத்து நாற்காலிகளும் </w:t>
      </w:r>
      <w:r w:rsidRPr="003E5E3C">
        <w:rPr>
          <w:rFonts w:ascii="Arial" w:hAnsi="Arial" w:cs="Arial"/>
          <w:color w:val="000000" w:themeColor="text1"/>
          <w:sz w:val="20"/>
          <w:szCs w:val="20"/>
          <w:cs/>
        </w:rPr>
        <w:t>1.5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மீட்டர் இடைவெளி விட்டு இருத்தப்படுவது உள்ளடங்க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உடல்ரீதி விலகல் தேவைப்பாடுகளுக்கு </w:t>
      </w:r>
      <w:r w:rsidR="008D5C0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ஏற்ற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விதத்தில் தேர்வுகள் நடைபெறும் இடத்தினை அமைத்தல்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;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மற்றும் </w:t>
      </w:r>
    </w:p>
    <w:p w14:paraId="4F453919" w14:textId="77777777" w:rsidR="00094A94" w:rsidRPr="00094A94" w:rsidRDefault="00094A94" w:rsidP="00094A94">
      <w:pPr>
        <w:pStyle w:val="ListParagraph"/>
        <w:rPr>
          <w:rFonts w:asciiTheme="majorBidi" w:hAnsiTheme="majorBidi" w:cstheme="majorBidi"/>
          <w:color w:val="000000" w:themeColor="text1"/>
          <w:sz w:val="20"/>
          <w:szCs w:val="20"/>
          <w:cs/>
        </w:rPr>
      </w:pPr>
    </w:p>
    <w:p w14:paraId="14BA6F1C" w14:textId="1C3442B5" w:rsidR="00094A94" w:rsidRDefault="00094A94" w:rsidP="00094A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ஒவ்வொரு தேர்வும் துவங்குவதற்கு முன்பும்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 w:rsidR="008D5C0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தேர்வு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>முடிந்த பிறகும் மேசைகள் மற்றும் நாற்காலிகளைக் கிருமி-நீக்கம் செய்தல்</w:t>
      </w:r>
      <w:r>
        <w:rPr>
          <w:rFonts w:asciiTheme="majorBidi" w:hAnsiTheme="majorBidi" w:cstheme="majorBidi" w:hint="cs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மற்றும்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lastRenderedPageBreak/>
        <w:t>அடிக்கடிக் கை படும் பரப்புகளை நாள் நெடுக</w:t>
      </w:r>
      <w:r w:rsidR="008D5C09"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அவ்வப்போது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cs/>
        </w:rPr>
        <w:t xml:space="preserve"> தவறாமல் கிருமி-நீக்கம் செய்தல்.</w:t>
      </w:r>
    </w:p>
    <w:p w14:paraId="52ADBBF4" w14:textId="77777777" w:rsidR="00094A94" w:rsidRPr="00094A94" w:rsidRDefault="00094A94" w:rsidP="00094A94">
      <w:pPr>
        <w:pStyle w:val="ListParagraph"/>
        <w:rPr>
          <w:rFonts w:asciiTheme="majorBidi" w:hAnsiTheme="majorBidi" w:cstheme="majorBidi"/>
          <w:color w:val="000000" w:themeColor="text1"/>
          <w:sz w:val="20"/>
          <w:szCs w:val="20"/>
          <w:cs/>
        </w:rPr>
      </w:pPr>
    </w:p>
    <w:p w14:paraId="6DDD024A" w14:textId="1A73C81B" w:rsidR="00094A94" w:rsidRDefault="00094A94" w:rsidP="00094A94">
      <w:pPr>
        <w:rPr>
          <w:rFonts w:asciiTheme="minorBidi" w:hAnsiTheme="minorBidi"/>
          <w:b/>
          <w:bCs/>
        </w:rPr>
      </w:pPr>
      <w:r w:rsidRPr="00094A94">
        <w:rPr>
          <w:rFonts w:asciiTheme="minorBidi" w:hAnsiTheme="minorBidi"/>
          <w:b/>
          <w:bCs/>
          <w:color w:val="000000" w:themeColor="text1"/>
        </w:rPr>
        <w:t>‘</w:t>
      </w:r>
      <w:r w:rsidRPr="00094A94">
        <w:rPr>
          <w:rFonts w:asciiTheme="minorBidi" w:hAnsiTheme="minorBidi"/>
          <w:b/>
          <w:bCs/>
          <w:color w:val="000000" w:themeColor="text1"/>
          <w:cs/>
        </w:rPr>
        <w:t>கோவிட்-பாதுகாப்பு</w:t>
      </w:r>
      <w:r w:rsidRPr="00094A94">
        <w:rPr>
          <w:rFonts w:asciiTheme="minorBidi" w:hAnsiTheme="minorBidi"/>
          <w:b/>
          <w:bCs/>
          <w:color w:val="000000" w:themeColor="text1"/>
        </w:rPr>
        <w:t xml:space="preserve">’ </w:t>
      </w:r>
      <w:r w:rsidRPr="003E5E3C">
        <w:rPr>
          <w:rFonts w:ascii="Arial" w:hAnsi="Arial" w:cs="Arial"/>
          <w:b/>
          <w:bCs/>
          <w:color w:val="000000" w:themeColor="text1"/>
        </w:rPr>
        <w:t>(</w:t>
      </w:r>
      <w:r w:rsidRPr="003E5E3C">
        <w:rPr>
          <w:rFonts w:ascii="Arial" w:hAnsi="Arial" w:cs="Arial"/>
          <w:b/>
          <w:bCs/>
        </w:rPr>
        <w:t>COVIDSafe)</w:t>
      </w:r>
      <w:r w:rsidRPr="00094A94">
        <w:rPr>
          <w:rFonts w:asciiTheme="minorBidi" w:hAnsiTheme="minorBidi"/>
          <w:b/>
          <w:bCs/>
        </w:rPr>
        <w:t xml:space="preserve"> </w:t>
      </w:r>
      <w:r w:rsidRPr="00094A94">
        <w:rPr>
          <w:rFonts w:asciiTheme="minorBidi" w:hAnsiTheme="minorBidi"/>
          <w:b/>
          <w:bCs/>
          <w:cs/>
        </w:rPr>
        <w:t xml:space="preserve">உள்ள விதத்தில் </w:t>
      </w:r>
      <w:r w:rsidR="008D5C09">
        <w:rPr>
          <w:rFonts w:asciiTheme="minorBidi" w:hAnsiTheme="minorBidi" w:hint="cs"/>
          <w:b/>
          <w:bCs/>
          <w:cs/>
        </w:rPr>
        <w:t xml:space="preserve">என்னை வைத்துக்கொள்ள </w:t>
      </w:r>
      <w:r w:rsidRPr="00094A94">
        <w:rPr>
          <w:rFonts w:asciiTheme="minorBidi" w:hAnsiTheme="minorBidi"/>
          <w:b/>
          <w:bCs/>
          <w:cs/>
        </w:rPr>
        <w:t>நான் என்ன செய்யவேண்டும்</w:t>
      </w:r>
      <w:r w:rsidRPr="00094A94">
        <w:rPr>
          <w:rFonts w:asciiTheme="minorBidi" w:hAnsiTheme="minorBidi"/>
          <w:b/>
          <w:bCs/>
        </w:rPr>
        <w:t xml:space="preserve">? </w:t>
      </w:r>
    </w:p>
    <w:p w14:paraId="27FBAD61" w14:textId="7D372359" w:rsidR="00094A94" w:rsidRDefault="00094A94" w:rsidP="00094A94">
      <w:pPr>
        <w:rPr>
          <w:rFonts w:asciiTheme="minorBidi" w:hAnsiTheme="minorBidi"/>
          <w:b/>
          <w:bCs/>
        </w:rPr>
      </w:pPr>
    </w:p>
    <w:p w14:paraId="4754079D" w14:textId="48B614D5" w:rsidR="00094A94" w:rsidRDefault="00C16F67" w:rsidP="00094A94">
      <w:pPr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 w:hint="cs"/>
          <w:b/>
          <w:bCs/>
          <w:sz w:val="20"/>
          <w:szCs w:val="20"/>
          <w:cs/>
        </w:rPr>
        <w:t>நீங்கள் கட்டாயமாக:</w:t>
      </w:r>
    </w:p>
    <w:p w14:paraId="0C4A05C6" w14:textId="0ECC40F8" w:rsidR="00C16F67" w:rsidRDefault="00C16F67" w:rsidP="00094A94">
      <w:pPr>
        <w:rPr>
          <w:rFonts w:asciiTheme="minorBidi" w:hAnsiTheme="minorBidi"/>
          <w:b/>
          <w:bCs/>
          <w:sz w:val="20"/>
          <w:szCs w:val="20"/>
        </w:rPr>
      </w:pPr>
    </w:p>
    <w:p w14:paraId="4CE51ADF" w14:textId="4C90DC57" w:rsidR="00C16F67" w:rsidRDefault="00C16F67" w:rsidP="00C16F67">
      <w:pPr>
        <w:pStyle w:val="ListParagraph"/>
        <w:numPr>
          <w:ilvl w:val="0"/>
          <w:numId w:val="3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ஒரு இயலாமை அல்லது மருத்துவ நிலை ஒன்றின் காரணமாக உங்களுக்கு விலக்கு ஒன்று இருந்தாலொழிய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விக்டோரிய மாநிலப் பாடசாலைகளுக்கான தற்போதைய வழிகாட்டல்களின் பிரகாரம்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உங்களுடைய நாசி மற்றும் வாய்ப் பகுதிகளை மறைக்கும் விதத்திலான முகக் கவசம் ஒன்றை அணியவேண்டும். நீங்கள் வந்துசேரும் நேரம்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தேர்வு எழுதும் நேரம்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மற்றும் நீங்கள் வெளியேறும் நேரம் ஆகிய அனைத்து வேளைகளிலும் உங்களுடைய முகக் கவசத்தினை நீங்கள் அணிந்திருக்க வேண்டியது கட்டாயம். </w:t>
      </w:r>
      <w:r>
        <w:rPr>
          <w:rFonts w:asciiTheme="minorBidi" w:hAnsiTheme="minorBidi"/>
          <w:color w:val="000000" w:themeColor="text1"/>
          <w:sz w:val="20"/>
          <w:szCs w:val="20"/>
        </w:rPr>
        <w:t>‘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முகக் கேடய</w:t>
      </w:r>
      <w:r>
        <w:rPr>
          <w:rFonts w:asciiTheme="minorBidi" w:hAnsiTheme="minorBidi"/>
          <w:color w:val="000000" w:themeColor="text1"/>
          <w:sz w:val="20"/>
          <w:szCs w:val="20"/>
        </w:rPr>
        <w:t>’</w:t>
      </w:r>
      <w:r>
        <w:rPr>
          <w:rFonts w:asciiTheme="minorBidi" w:hAnsiTheme="minorBidi" w:hint="cs"/>
          <w:color w:val="000000" w:themeColor="text1"/>
          <w:sz w:val="20"/>
          <w:szCs w:val="20"/>
        </w:rPr>
        <w:t>(</w:t>
      </w:r>
      <w:r>
        <w:rPr>
          <w:rFonts w:asciiTheme="minorBidi" w:hAnsiTheme="minorBidi"/>
          <w:color w:val="000000" w:themeColor="text1"/>
          <w:sz w:val="20"/>
          <w:szCs w:val="20"/>
        </w:rPr>
        <w:t>face shield</w:t>
      </w:r>
      <w:r>
        <w:rPr>
          <w:rFonts w:asciiTheme="minorBidi" w:hAnsiTheme="minorBidi" w:hint="cs"/>
          <w:color w:val="000000" w:themeColor="text1"/>
          <w:sz w:val="20"/>
          <w:szCs w:val="20"/>
        </w:rPr>
        <w:t>)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ங்கள் மட்டும் பொது சுகாரத் தேவைப்பாடுகளைப் பூர்த்தி செய்யாது. </w:t>
      </w:r>
    </w:p>
    <w:p w14:paraId="6C61E5FF" w14:textId="549EACAC" w:rsidR="00C16F67" w:rsidRDefault="00C16F67" w:rsidP="00C16F67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7D45CF3C" w14:textId="1CE7597E" w:rsidR="00C16F67" w:rsidRDefault="00C16F67" w:rsidP="00C16F67">
      <w:pPr>
        <w:pStyle w:val="ListParagraph"/>
        <w:numPr>
          <w:ilvl w:val="0"/>
          <w:numId w:val="3"/>
        </w:numPr>
        <w:rPr>
          <w:rFonts w:asciiTheme="minorBidi" w:hAnsiTheme="minorBidi"/>
          <w:color w:val="000000" w:themeColor="text1"/>
          <w:sz w:val="20"/>
          <w:szCs w:val="20"/>
        </w:rPr>
      </w:pPr>
      <w:r w:rsidRPr="00C16F67">
        <w:rPr>
          <w:rFonts w:asciiTheme="minorBidi" w:hAnsiTheme="minorBidi" w:hint="cs"/>
          <w:color w:val="000000" w:themeColor="text1"/>
          <w:sz w:val="20"/>
          <w:szCs w:val="20"/>
          <w:cs/>
        </w:rPr>
        <w:t>தேர்வு நடைபெறும் இடத்திற்குள் நுழையும் நேரம்</w:t>
      </w:r>
      <w:r w:rsidRPr="00C16F67">
        <w:rPr>
          <w:rFonts w:asciiTheme="minorBidi" w:hAnsiTheme="minorBidi" w:hint="cs"/>
          <w:color w:val="000000" w:themeColor="text1"/>
          <w:sz w:val="20"/>
          <w:szCs w:val="20"/>
        </w:rPr>
        <w:t>,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அங்கிருந்து வெளியேறும் நேரம்</w:t>
      </w:r>
      <w:r w:rsidRPr="00C16F67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="003412EA">
        <w:rPr>
          <w:rFonts w:asciiTheme="minorBidi" w:hAnsiTheme="minorBidi" w:hint="cs"/>
          <w:color w:val="000000" w:themeColor="text1"/>
          <w:sz w:val="20"/>
          <w:szCs w:val="20"/>
          <w:cs/>
        </w:rPr>
        <w:t>ஆகியவற்றை உள்ளடக்கிய அனைத்து வேளைகளிலும் அவ்வப்போது தவறாமல் கைச் சுத்திகரிப்புகளை மேற்கொள்</w:t>
      </w:r>
      <w:r w:rsidR="008D5C09">
        <w:rPr>
          <w:rFonts w:asciiTheme="minorBidi" w:hAnsiTheme="minorBidi" w:hint="cs"/>
          <w:color w:val="000000" w:themeColor="text1"/>
          <w:sz w:val="20"/>
          <w:szCs w:val="20"/>
          <w:cs/>
        </w:rPr>
        <w:t>ள வேண்டும்</w:t>
      </w:r>
    </w:p>
    <w:p w14:paraId="1B4F7591" w14:textId="77777777" w:rsidR="003412EA" w:rsidRPr="003412EA" w:rsidRDefault="003412EA" w:rsidP="003412EA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11A252CE" w14:textId="4C8E24B9" w:rsidR="003412EA" w:rsidRDefault="003412EA" w:rsidP="00C16F67">
      <w:pPr>
        <w:pStyle w:val="ListParagraph"/>
        <w:numPr>
          <w:ilvl w:val="0"/>
          <w:numId w:val="3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அனைத்து வேளைகளிலும்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மற்றவர்களிடமிருந்து குறைந்தபட்சமாக </w:t>
      </w:r>
      <w:r w:rsidRPr="003E5E3C">
        <w:rPr>
          <w:rFonts w:ascii="Arial" w:hAnsi="Arial" w:cs="Arial"/>
          <w:color w:val="000000" w:themeColor="text1"/>
          <w:sz w:val="20"/>
          <w:szCs w:val="20"/>
          <w:cs/>
        </w:rPr>
        <w:t xml:space="preserve">1.5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மீட்டர் தூர இடைவெளி விட்டு விலகியிருந்து உடல்ரீதி விலகலைப் பின்பற்ற</w:t>
      </w:r>
      <w:r w:rsidR="008D5C09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வேண்டும்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.</w:t>
      </w:r>
    </w:p>
    <w:p w14:paraId="14FC22A3" w14:textId="5CBF1FA6" w:rsidR="00AA0454" w:rsidRDefault="00AA0454" w:rsidP="00AA0454">
      <w:pPr>
        <w:pStyle w:val="ListParagraph"/>
        <w:rPr>
          <w:rFonts w:asciiTheme="minorBidi" w:hAnsiTheme="minorBidi"/>
          <w:color w:val="000000" w:themeColor="text1"/>
          <w:sz w:val="20"/>
          <w:szCs w:val="20"/>
        </w:rPr>
      </w:pPr>
    </w:p>
    <w:p w14:paraId="2B2DF9B3" w14:textId="1DD10C11" w:rsidR="00DD2FD3" w:rsidRDefault="00DD2FD3" w:rsidP="00AA0454">
      <w:pPr>
        <w:pStyle w:val="ListParagraph"/>
        <w:rPr>
          <w:rFonts w:asciiTheme="minorBidi" w:hAnsiTheme="minorBidi"/>
          <w:color w:val="000000" w:themeColor="text1"/>
          <w:sz w:val="20"/>
          <w:szCs w:val="20"/>
        </w:rPr>
      </w:pPr>
    </w:p>
    <w:p w14:paraId="77C898F3" w14:textId="65A0ABFE" w:rsidR="00DD2FD3" w:rsidRDefault="00DD2FD3" w:rsidP="00AA0454">
      <w:pPr>
        <w:pStyle w:val="ListParagraph"/>
        <w:rPr>
          <w:rFonts w:asciiTheme="minorBidi" w:hAnsiTheme="minorBidi"/>
          <w:color w:val="000000" w:themeColor="text1"/>
          <w:sz w:val="20"/>
          <w:szCs w:val="20"/>
        </w:rPr>
      </w:pPr>
    </w:p>
    <w:p w14:paraId="5FF32A14" w14:textId="77777777" w:rsidR="00DD2FD3" w:rsidRPr="00AA0454" w:rsidRDefault="00DD2FD3" w:rsidP="00AA0454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14978CAA" w14:textId="61695728" w:rsidR="00AA0454" w:rsidRPr="00D306EA" w:rsidRDefault="00AA0454" w:rsidP="00AA0454">
      <w:pPr>
        <w:rPr>
          <w:rFonts w:asciiTheme="minorBidi" w:hAnsiTheme="minorBidi"/>
          <w:b/>
          <w:bCs/>
          <w:color w:val="000000" w:themeColor="text1"/>
        </w:rPr>
      </w:pPr>
      <w:r w:rsidRPr="00D306EA">
        <w:rPr>
          <w:rFonts w:asciiTheme="minorBidi" w:hAnsiTheme="minorBidi" w:hint="cs"/>
          <w:b/>
          <w:bCs/>
          <w:color w:val="000000" w:themeColor="text1"/>
          <w:cs/>
        </w:rPr>
        <w:t>சரீர வெப்ப-நிலையைச் சோதித்துக்கொள்ள வேண்டிய தேவை எனக்கு இருக்குமா</w:t>
      </w:r>
      <w:r w:rsidRPr="00D306EA">
        <w:rPr>
          <w:rFonts w:asciiTheme="minorBidi" w:hAnsiTheme="minorBidi" w:hint="cs"/>
          <w:b/>
          <w:bCs/>
          <w:color w:val="000000" w:themeColor="text1"/>
        </w:rPr>
        <w:t xml:space="preserve">? </w:t>
      </w:r>
    </w:p>
    <w:p w14:paraId="10CEC652" w14:textId="679AE3FF" w:rsidR="00AA0454" w:rsidRDefault="00AA0454" w:rsidP="00AA045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3C298DEC" w14:textId="68E57800" w:rsidR="00AA0454" w:rsidRDefault="00AA0454" w:rsidP="00AA0454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பாடசாலைகளுக்கும்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தேர்வுகள் நடைபெறும் மற்ற இடங்களுக்கும் மாணவ-மாணவியர்கள் வந்து சேரும்போது சரீர வெப்ப-நிலையைச் சோதித்துக்கொள்ள வேண்டிய தேவை அவர்களுக்கு இருக்காது. </w:t>
      </w:r>
    </w:p>
    <w:p w14:paraId="46399940" w14:textId="2AB912C1" w:rsidR="00D306EA" w:rsidRDefault="00D306EA" w:rsidP="00AA045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19113C2D" w14:textId="2BA1A2BA" w:rsidR="00D306EA" w:rsidRDefault="00D306EA" w:rsidP="00AA0454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தற்போதைய விக்டோரிய மாநில சமூகத் தொற்றுப் பரவலின் அளவுகளை முன்னிட்டு </w:t>
      </w:r>
      <w:r>
        <w:rPr>
          <w:rFonts w:asciiTheme="minorBidi" w:hAnsiTheme="minorBidi"/>
          <w:color w:val="000000" w:themeColor="text1"/>
          <w:sz w:val="20"/>
          <w:szCs w:val="20"/>
        </w:rPr>
        <w:t>‘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பதில் தலைமை சுகாதார அதிகாரி</w:t>
      </w:r>
      <w:r>
        <w:rPr>
          <w:rFonts w:asciiTheme="minorBidi" w:hAnsiTheme="minorBidi"/>
          <w:color w:val="000000" w:themeColor="text1"/>
          <w:sz w:val="20"/>
          <w:szCs w:val="20"/>
        </w:rPr>
        <w:t>’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="008D5C09">
        <w:rPr>
          <w:rFonts w:asciiTheme="minorBidi" w:hAnsiTheme="minorBidi" w:hint="cs"/>
          <w:color w:val="000000" w:themeColor="text1"/>
          <w:sz w:val="20"/>
          <w:szCs w:val="20"/>
        </w:rPr>
        <w:t>(</w:t>
      </w:r>
      <w:r w:rsidR="008D5C09" w:rsidRPr="003E5E3C">
        <w:rPr>
          <w:rFonts w:ascii="Arial" w:hAnsi="Arial" w:cs="Arial"/>
          <w:sz w:val="20"/>
          <w:szCs w:val="20"/>
        </w:rPr>
        <w:t>Deputy Chief Health Officer</w:t>
      </w:r>
      <w:r w:rsidR="008D5C09" w:rsidRPr="003E5E3C">
        <w:rPr>
          <w:rFonts w:ascii="Arial" w:hAnsi="Arial" w:cs="Arial"/>
          <w:color w:val="000000" w:themeColor="text1"/>
          <w:sz w:val="20"/>
          <w:szCs w:val="20"/>
        </w:rPr>
        <w:t>)</w:t>
      </w:r>
      <w:r w:rsidR="008D5C09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அவர்களது அறிவுரையின் அடிப்படையில்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/>
          <w:color w:val="000000" w:themeColor="text1"/>
          <w:sz w:val="20"/>
          <w:szCs w:val="20"/>
        </w:rPr>
        <w:t>‘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பருவம் </w:t>
      </w:r>
      <w:r w:rsidRPr="003E5E3C">
        <w:rPr>
          <w:rFonts w:ascii="Arial" w:hAnsi="Arial" w:cs="Arial"/>
          <w:color w:val="000000" w:themeColor="text1"/>
          <w:sz w:val="20"/>
          <w:szCs w:val="20"/>
          <w:cs/>
        </w:rPr>
        <w:t>4</w:t>
      </w:r>
      <w:r w:rsidRPr="003E5E3C">
        <w:rPr>
          <w:rFonts w:ascii="Arial" w:hAnsi="Arial" w:cs="Arial"/>
          <w:color w:val="000000" w:themeColor="text1"/>
          <w:sz w:val="20"/>
          <w:szCs w:val="20"/>
        </w:rPr>
        <w:t>’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-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இல் அனைத்து மாணவ-மாணவியர்களும் பாடசாலைக்கு வந்துசேரும் சமயத்தில் அவர்களது சரீர வெப்பநிலையை சோதி</w:t>
      </w:r>
      <w:r w:rsidR="008D5C09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த்துக்கொள்ள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வேண்டிய சட்டப்படியான தேவைப்பாடு இருக்காது. </w:t>
      </w:r>
    </w:p>
    <w:p w14:paraId="714835D2" w14:textId="7A45B54B" w:rsidR="00D306EA" w:rsidRDefault="00D306EA" w:rsidP="00AA045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5F48EFC3" w14:textId="714EDE94" w:rsidR="00D306EA" w:rsidRPr="003F0593" w:rsidRDefault="00D306EA" w:rsidP="00AA0454">
      <w:pPr>
        <w:rPr>
          <w:rFonts w:asciiTheme="minorBidi" w:hAnsiTheme="minorBidi"/>
          <w:b/>
          <w:bCs/>
          <w:color w:val="000000" w:themeColor="text1"/>
        </w:rPr>
      </w:pPr>
      <w:r w:rsidRPr="003F0593">
        <w:rPr>
          <w:rFonts w:asciiTheme="minorBidi" w:hAnsiTheme="minorBidi"/>
          <w:b/>
          <w:bCs/>
          <w:color w:val="000000" w:themeColor="text1"/>
        </w:rPr>
        <w:t>‘</w:t>
      </w:r>
      <w:r w:rsidR="003F0593" w:rsidRPr="003F0593">
        <w:rPr>
          <w:rFonts w:asciiTheme="minorBidi" w:hAnsiTheme="minorBidi" w:hint="cs"/>
          <w:b/>
          <w:bCs/>
          <w:color w:val="000000" w:themeColor="text1"/>
          <w:cs/>
        </w:rPr>
        <w:t>கொரோனா வைரஸ் (</w:t>
      </w:r>
      <w:r w:rsidR="003F0593" w:rsidRPr="003E5E3C">
        <w:rPr>
          <w:rFonts w:ascii="Arial" w:hAnsi="Arial" w:cs="Arial"/>
          <w:b/>
          <w:bCs/>
        </w:rPr>
        <w:t>COVID-19</w:t>
      </w:r>
      <w:r w:rsidR="003F0593" w:rsidRPr="003E5E3C">
        <w:rPr>
          <w:rFonts w:ascii="Arial" w:hAnsi="Arial" w:cs="Arial"/>
          <w:b/>
          <w:bCs/>
          <w:color w:val="000000" w:themeColor="text1"/>
          <w:cs/>
        </w:rPr>
        <w:t>)</w:t>
      </w:r>
      <w:r w:rsidR="003F0593" w:rsidRPr="003F0593">
        <w:rPr>
          <w:rFonts w:asciiTheme="minorBidi" w:hAnsiTheme="minorBidi"/>
          <w:b/>
          <w:bCs/>
          <w:color w:val="000000" w:themeColor="text1"/>
        </w:rPr>
        <w:t>’</w:t>
      </w:r>
      <w:r w:rsidR="003F0593" w:rsidRPr="003F0593">
        <w:rPr>
          <w:rFonts w:asciiTheme="minorBidi" w:hAnsiTheme="minorBidi" w:hint="cs"/>
          <w:b/>
          <w:bCs/>
          <w:color w:val="000000" w:themeColor="text1"/>
        </w:rPr>
        <w:t xml:space="preserve"> </w:t>
      </w:r>
      <w:r w:rsidR="003F0593" w:rsidRPr="003F0593">
        <w:rPr>
          <w:rFonts w:asciiTheme="minorBidi" w:hAnsiTheme="minorBidi" w:hint="cs"/>
          <w:b/>
          <w:bCs/>
          <w:color w:val="000000" w:themeColor="text1"/>
          <w:cs/>
        </w:rPr>
        <w:t>-இனால் பாதிப்புறும் நிலைக்கு ஆளாக்கும் ஒரு இயலாமை</w:t>
      </w:r>
      <w:r w:rsidR="003F0593" w:rsidRPr="003F0593">
        <w:rPr>
          <w:rFonts w:asciiTheme="minorBidi" w:hAnsiTheme="minorBidi" w:hint="cs"/>
          <w:b/>
          <w:bCs/>
          <w:color w:val="000000" w:themeColor="text1"/>
        </w:rPr>
        <w:t xml:space="preserve">, </w:t>
      </w:r>
      <w:r w:rsidR="003F0593" w:rsidRPr="003F0593">
        <w:rPr>
          <w:rFonts w:asciiTheme="minorBidi" w:hAnsiTheme="minorBidi" w:hint="cs"/>
          <w:b/>
          <w:bCs/>
          <w:color w:val="000000" w:themeColor="text1"/>
          <w:cs/>
        </w:rPr>
        <w:t>நோய் அல்லது மற்ற சூழல்கள் எனக்கு இருந்தால் நான் என்ன செய்யவேண்டும்</w:t>
      </w:r>
      <w:r w:rsidR="003F0593" w:rsidRPr="003F0593">
        <w:rPr>
          <w:rFonts w:asciiTheme="minorBidi" w:hAnsiTheme="minorBidi" w:hint="cs"/>
          <w:b/>
          <w:bCs/>
          <w:color w:val="000000" w:themeColor="text1"/>
        </w:rPr>
        <w:t xml:space="preserve">? </w:t>
      </w:r>
    </w:p>
    <w:p w14:paraId="79BDD7F0" w14:textId="0311FBEA" w:rsidR="003F0593" w:rsidRDefault="003F0593" w:rsidP="00AA045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63F9FEDF" w14:textId="435B60ED" w:rsidR="003F0593" w:rsidRDefault="006F2E5F" w:rsidP="00AA0454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lastRenderedPageBreak/>
        <w:t xml:space="preserve">கொரோனா வைரஸ் </w:t>
      </w:r>
      <w:r w:rsidRPr="003E5E3C">
        <w:rPr>
          <w:rFonts w:ascii="Arial" w:hAnsi="Arial" w:cs="Arial"/>
          <w:color w:val="000000" w:themeColor="text1"/>
          <w:sz w:val="20"/>
          <w:szCs w:val="20"/>
          <w:cs/>
        </w:rPr>
        <w:t>(</w:t>
      </w:r>
      <w:r w:rsidRPr="003E5E3C">
        <w:rPr>
          <w:rFonts w:ascii="Arial" w:hAnsi="Arial" w:cs="Arial"/>
          <w:sz w:val="20"/>
          <w:szCs w:val="20"/>
        </w:rPr>
        <w:t>COVID-19</w:t>
      </w:r>
      <w:r w:rsidRPr="003E5E3C">
        <w:rPr>
          <w:rFonts w:ascii="Arial" w:hAnsi="Arial" w:cs="Arial"/>
          <w:color w:val="000000" w:themeColor="text1"/>
          <w:sz w:val="20"/>
          <w:szCs w:val="20"/>
          <w:cs/>
        </w:rPr>
        <w:t>)</w:t>
      </w:r>
      <w:r>
        <w:rPr>
          <w:rFonts w:asciiTheme="minorBidi" w:hAnsiTheme="minorBidi"/>
          <w:color w:val="000000" w:themeColor="text1"/>
          <w:sz w:val="20"/>
          <w:szCs w:val="20"/>
        </w:rPr>
        <w:t>’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="003F0593">
        <w:rPr>
          <w:rFonts w:asciiTheme="minorBidi" w:hAnsiTheme="minorBidi" w:hint="cs"/>
          <w:color w:val="000000" w:themeColor="text1"/>
          <w:sz w:val="20"/>
          <w:szCs w:val="20"/>
          <w:cs/>
        </w:rPr>
        <w:t>-இனால் மிகவும் சுகவீனமடையும் நிலைக்கு ஆளாக்கக்கூடிய ஒரு இயலாமை</w:t>
      </w:r>
      <w:r w:rsidR="003F0593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="003F0593">
        <w:rPr>
          <w:rFonts w:asciiTheme="minorBidi" w:hAnsiTheme="minorBidi" w:hint="cs"/>
          <w:color w:val="000000" w:themeColor="text1"/>
          <w:sz w:val="20"/>
          <w:szCs w:val="20"/>
          <w:cs/>
        </w:rPr>
        <w:t>நோய் அல்லது மற்ற சூழல்கள் உங்களுக்கு இருந்தால்</w:t>
      </w:r>
      <w:r w:rsidR="003F0593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="003F0593">
        <w:rPr>
          <w:rFonts w:asciiTheme="minorBidi" w:hAnsiTheme="minorBidi"/>
          <w:color w:val="000000" w:themeColor="text1"/>
          <w:sz w:val="20"/>
          <w:szCs w:val="20"/>
        </w:rPr>
        <w:t>‘</w:t>
      </w:r>
      <w:r w:rsidR="003F0593">
        <w:rPr>
          <w:rFonts w:asciiTheme="minorBidi" w:hAnsiTheme="minorBidi" w:hint="cs"/>
          <w:color w:val="000000" w:themeColor="text1"/>
          <w:sz w:val="20"/>
          <w:szCs w:val="20"/>
          <w:cs/>
        </w:rPr>
        <w:t>விசேட தேர்வு ஏற்பாடுகள்</w:t>
      </w:r>
      <w:r w:rsidR="003F0593">
        <w:rPr>
          <w:rFonts w:asciiTheme="minorBidi" w:hAnsiTheme="minorBidi"/>
          <w:color w:val="000000" w:themeColor="text1"/>
          <w:sz w:val="20"/>
          <w:szCs w:val="20"/>
        </w:rPr>
        <w:t>’</w:t>
      </w:r>
      <w:r w:rsidR="003F0593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="003F0593" w:rsidRPr="00C02B1A">
        <w:rPr>
          <w:rFonts w:ascii="Arial" w:hAnsi="Arial" w:cs="Arial"/>
          <w:color w:val="000000" w:themeColor="text1"/>
          <w:sz w:val="20"/>
          <w:szCs w:val="20"/>
        </w:rPr>
        <w:t>(</w:t>
      </w:r>
      <w:r w:rsidR="003F0593" w:rsidRPr="00C02B1A">
        <w:rPr>
          <w:rFonts w:ascii="Arial" w:hAnsi="Arial" w:cs="Arial"/>
          <w:sz w:val="20"/>
          <w:szCs w:val="20"/>
        </w:rPr>
        <w:t>Special Examination Arrangements</w:t>
      </w:r>
      <w:r w:rsidR="003F0593">
        <w:rPr>
          <w:rFonts w:asciiTheme="minorBidi" w:hAnsiTheme="minorBidi" w:hint="cs"/>
          <w:color w:val="000000" w:themeColor="text1"/>
          <w:sz w:val="20"/>
          <w:szCs w:val="20"/>
        </w:rPr>
        <w:t xml:space="preserve">) </w:t>
      </w:r>
      <w:r w:rsidR="003F0593">
        <w:rPr>
          <w:rFonts w:asciiTheme="minorBidi" w:hAnsiTheme="minorBidi" w:hint="cs"/>
          <w:color w:val="000000" w:themeColor="text1"/>
          <w:sz w:val="20"/>
          <w:szCs w:val="20"/>
          <w:cs/>
        </w:rPr>
        <w:t>எதையும் குறித்து உங்களுடைய பாடசாலையுடன் நீங்கள் கலந்துரையாட வேண்டும். தகுந்த சுகாதாரம் மற்றும் பாதுகாப்புக் கட்டுப்பாடுகள் நடைமுறைப்படுத்தப்பட்டுள்ள பாடசாலை வளாகத்தில் தனிமையில் தேர்வு(க</w:t>
      </w:r>
      <w:r w:rsidR="008D5C09">
        <w:rPr>
          <w:rFonts w:asciiTheme="minorBidi" w:hAnsiTheme="minorBidi" w:hint="cs"/>
          <w:color w:val="000000" w:themeColor="text1"/>
          <w:sz w:val="20"/>
          <w:szCs w:val="20"/>
          <w:cs/>
        </w:rPr>
        <w:t>ள்</w:t>
      </w:r>
      <w:r w:rsidR="003F0593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) எழுத இது உங்களை அனுமதிக்கலாம். </w:t>
      </w:r>
    </w:p>
    <w:p w14:paraId="6A6DF677" w14:textId="4AD06FFE" w:rsidR="003F0593" w:rsidRDefault="003F0593" w:rsidP="00AA045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3965511E" w14:textId="20746BFE" w:rsidR="003F0593" w:rsidRDefault="003F0593" w:rsidP="00AA0454">
      <w:pPr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 w:hint="cs"/>
          <w:b/>
          <w:bCs/>
          <w:color w:val="000000" w:themeColor="text1"/>
          <w:cs/>
        </w:rPr>
        <w:t>தே</w:t>
      </w:r>
      <w:r w:rsidR="006F2E5F">
        <w:rPr>
          <w:rFonts w:asciiTheme="minorBidi" w:hAnsiTheme="minorBidi" w:hint="cs"/>
          <w:b/>
          <w:bCs/>
          <w:color w:val="000000" w:themeColor="text1"/>
          <w:cs/>
        </w:rPr>
        <w:t>ர்வு நடைபெறும் வாரத்தில்</w:t>
      </w:r>
      <w:r w:rsidR="006F2E5F">
        <w:rPr>
          <w:rFonts w:asciiTheme="minorBidi" w:hAnsiTheme="minorBidi" w:hint="cs"/>
          <w:b/>
          <w:bCs/>
          <w:color w:val="000000" w:themeColor="text1"/>
        </w:rPr>
        <w:t xml:space="preserve">, </w:t>
      </w:r>
      <w:r w:rsidR="006F2E5F">
        <w:rPr>
          <w:rFonts w:asciiTheme="minorBidi" w:hAnsiTheme="minorBidi" w:hint="cs"/>
          <w:b/>
          <w:bCs/>
          <w:color w:val="000000" w:themeColor="text1"/>
          <w:cs/>
        </w:rPr>
        <w:t>அல்லது தேர்வு நடைபெறும் தினத்தில் எனக்கு உடல்நிலை சரியில்லை என்றால் நான் என்ன செய்வது</w:t>
      </w:r>
      <w:r w:rsidR="006F2E5F">
        <w:rPr>
          <w:rFonts w:asciiTheme="minorBidi" w:hAnsiTheme="minorBidi" w:hint="cs"/>
          <w:b/>
          <w:bCs/>
          <w:color w:val="000000" w:themeColor="text1"/>
        </w:rPr>
        <w:t xml:space="preserve">? </w:t>
      </w:r>
    </w:p>
    <w:p w14:paraId="2D5FA90B" w14:textId="49E4E68F" w:rsidR="006F2E5F" w:rsidRDefault="006F2E5F" w:rsidP="00AA0454">
      <w:pPr>
        <w:rPr>
          <w:rFonts w:asciiTheme="minorBidi" w:hAnsiTheme="minorBidi"/>
          <w:b/>
          <w:bCs/>
          <w:color w:val="000000" w:themeColor="text1"/>
        </w:rPr>
      </w:pPr>
    </w:p>
    <w:p w14:paraId="6D6DD470" w14:textId="4B74ACCD" w:rsidR="006F2E5F" w:rsidRDefault="006F2E5F" w:rsidP="00AA0454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உங்களுக்கு உடல் நலம் சரியில்லை என்றால்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அல்லது</w:t>
      </w:r>
      <w:r>
        <w:rPr>
          <w:rFonts w:asciiTheme="minorBidi" w:hAnsiTheme="minorBidi" w:hint="cs"/>
          <w:color w:val="000000" w:themeColor="text1"/>
          <w:sz w:val="20"/>
          <w:szCs w:val="20"/>
        </w:rPr>
        <w:t>,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பின் வருவன உள்ளடங்க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கொரோனா வைரஸ் </w:t>
      </w:r>
      <w:r w:rsidRPr="003F0593">
        <w:rPr>
          <w:rFonts w:asciiTheme="minorBidi" w:hAnsiTheme="minorBidi" w:hint="cs"/>
          <w:color w:val="000000" w:themeColor="text1"/>
          <w:sz w:val="20"/>
          <w:szCs w:val="20"/>
          <w:cs/>
        </w:rPr>
        <w:t>(</w:t>
      </w:r>
      <w:r w:rsidRPr="00C02B1A">
        <w:rPr>
          <w:rFonts w:ascii="Arial" w:hAnsi="Arial" w:cs="Arial"/>
          <w:sz w:val="20"/>
          <w:szCs w:val="20"/>
        </w:rPr>
        <w:t>COVID-19</w:t>
      </w:r>
      <w:r w:rsidRPr="003F0593">
        <w:rPr>
          <w:rFonts w:asciiTheme="minorBidi" w:hAnsiTheme="minorBidi" w:hint="cs"/>
          <w:color w:val="000000" w:themeColor="text1"/>
          <w:sz w:val="20"/>
          <w:szCs w:val="20"/>
          <w:cs/>
        </w:rPr>
        <w:t>)</w:t>
      </w:r>
      <w:r>
        <w:rPr>
          <w:rFonts w:asciiTheme="minorBidi" w:hAnsiTheme="minorBidi"/>
          <w:color w:val="000000" w:themeColor="text1"/>
          <w:sz w:val="20"/>
          <w:szCs w:val="20"/>
        </w:rPr>
        <w:t>’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நோயறிகுறிகளில் எதுவும் உங்களுக்கு இருந்தால்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அவை மிதமானவையாகவே இருந்தாலும்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தேர்வு ஒன்றை எழுத நீங்கள் </w:t>
      </w:r>
      <w:r w:rsidRPr="008D5C09">
        <w:rPr>
          <w:rFonts w:asciiTheme="minorBidi" w:hAnsiTheme="minorBidi" w:hint="cs"/>
          <w:b/>
          <w:bCs/>
          <w:color w:val="000000" w:themeColor="text1"/>
          <w:sz w:val="20"/>
          <w:szCs w:val="20"/>
          <w:u w:val="single"/>
          <w:cs/>
        </w:rPr>
        <w:t>கட்டாயமாக வரக் கூடாது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: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</w:p>
    <w:p w14:paraId="561613EE" w14:textId="28077B09" w:rsidR="006F2E5F" w:rsidRDefault="006F2E5F" w:rsidP="00AA045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4207DF7C" w14:textId="442CFFA1" w:rsidR="006F2E5F" w:rsidRDefault="006F2E5F" w:rsidP="006F2E5F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வாசனைத் திறன் அல்லது சு</w:t>
      </w:r>
      <w:r w:rsidR="008D5C09">
        <w:rPr>
          <w:rFonts w:asciiTheme="minorBidi" w:hAnsiTheme="minorBidi" w:hint="cs"/>
          <w:color w:val="000000" w:themeColor="text1"/>
          <w:sz w:val="20"/>
          <w:szCs w:val="20"/>
          <w:cs/>
        </w:rPr>
        <w:t>வை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த் திறன் இழப்பு அல்லது அவற்றில் மாற்றம்</w:t>
      </w:r>
    </w:p>
    <w:p w14:paraId="3F9DAFFC" w14:textId="2564E00E" w:rsidR="006F2E5F" w:rsidRDefault="006F2E5F" w:rsidP="006F2E5F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29F4485D" w14:textId="4139B225" w:rsidR="006F2E5F" w:rsidRDefault="006F2E5F" w:rsidP="006F2E5F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சுரம்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குளிர்ச்சுரம் அல்லது வியர்த்தல்</w:t>
      </w:r>
    </w:p>
    <w:p w14:paraId="476CDAFC" w14:textId="77777777" w:rsidR="006F2E5F" w:rsidRPr="006F2E5F" w:rsidRDefault="006F2E5F" w:rsidP="006F2E5F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5D74083C" w14:textId="45EFB43C" w:rsidR="006F2E5F" w:rsidRDefault="006F2E5F" w:rsidP="006F2E5F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இருமல்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தொண்டை வலி அல்லது நாசிக் கசிவு</w:t>
      </w:r>
    </w:p>
    <w:p w14:paraId="5A4DCDF5" w14:textId="77777777" w:rsidR="006F2E5F" w:rsidRPr="006F2E5F" w:rsidRDefault="006F2E5F" w:rsidP="006F2E5F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17E2290E" w14:textId="5047C5AB" w:rsidR="006F2E5F" w:rsidRDefault="006F2E5F" w:rsidP="006F2E5F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மூச்சு வாங்கல்</w:t>
      </w:r>
    </w:p>
    <w:p w14:paraId="2E6ACB5A" w14:textId="77777777" w:rsidR="006F2E5F" w:rsidRPr="006F2E5F" w:rsidRDefault="006F2E5F" w:rsidP="006F2E5F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6C770E41" w14:textId="0D5792B1" w:rsidR="006F2E5F" w:rsidRDefault="006F2E5F" w:rsidP="006F2E5F">
      <w:pPr>
        <w:pStyle w:val="ListParagraph"/>
        <w:numPr>
          <w:ilvl w:val="0"/>
          <w:numId w:val="4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குறிப்பிட்ட சில சூழ்நிலைகளில்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தலைவலி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தசைவலி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குமட்டல்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வாந்தி அல்லது வயிற்றுப்போக்கு ஆகியனவும் நோயறிகுறிகளாகக் கருதப்படக்கூடும். </w:t>
      </w:r>
    </w:p>
    <w:p w14:paraId="4E3406D7" w14:textId="77777777" w:rsidR="006F2E5F" w:rsidRPr="006F2E5F" w:rsidRDefault="006F2E5F" w:rsidP="006F2E5F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3581C374" w14:textId="0559E2D0" w:rsidR="006F2E5F" w:rsidRDefault="006F2E5F" w:rsidP="006F2E5F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உங்களுடைய பாடசாலையுடன் நீங்கள் தொடர்புகொள்ள வேண்டும்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மற்றும் </w:t>
      </w:r>
      <w:r w:rsidR="007812C0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அடுத்துவரும் </w:t>
      </w:r>
      <w:r w:rsidR="008D5C09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மேற்கொண்ட </w:t>
      </w:r>
      <w:r w:rsidR="007812C0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அறிவுரைக்காகக் காத்திருக்க வேண்டும். </w:t>
      </w:r>
    </w:p>
    <w:p w14:paraId="609F105A" w14:textId="514348DA" w:rsidR="007812C0" w:rsidRDefault="007812C0" w:rsidP="006F2E5F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1D4EAC36" w14:textId="2A55C8E7" w:rsidR="007812C0" w:rsidRDefault="007812C0" w:rsidP="006F2E5F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வந்துசேரும் சமயத்தில்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>,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</w:t>
      </w:r>
      <w:r w:rsidR="00E435D6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கொரோனா வைரஸ் </w:t>
      </w:r>
      <w:r w:rsidR="00E435D6" w:rsidRPr="00C02B1A">
        <w:rPr>
          <w:rFonts w:ascii="Arial" w:hAnsi="Arial" w:cs="Arial"/>
          <w:color w:val="000000" w:themeColor="text1"/>
          <w:sz w:val="20"/>
          <w:szCs w:val="20"/>
          <w:cs/>
        </w:rPr>
        <w:t>(</w:t>
      </w:r>
      <w:r w:rsidR="00E435D6" w:rsidRPr="00C02B1A">
        <w:rPr>
          <w:rFonts w:ascii="Arial" w:hAnsi="Arial" w:cs="Arial"/>
          <w:sz w:val="20"/>
          <w:szCs w:val="20"/>
        </w:rPr>
        <w:t>COVID-19</w:t>
      </w:r>
      <w:r w:rsidR="00E435D6" w:rsidRPr="00C02B1A">
        <w:rPr>
          <w:rFonts w:ascii="Arial" w:hAnsi="Arial" w:cs="Arial"/>
          <w:color w:val="000000" w:themeColor="text1"/>
          <w:sz w:val="20"/>
          <w:szCs w:val="20"/>
          <w:cs/>
        </w:rPr>
        <w:t>)</w:t>
      </w:r>
      <w:r w:rsidR="00E435D6">
        <w:rPr>
          <w:rFonts w:asciiTheme="minorBidi" w:hAnsiTheme="minorBidi"/>
          <w:color w:val="000000" w:themeColor="text1"/>
          <w:sz w:val="20"/>
          <w:szCs w:val="20"/>
        </w:rPr>
        <w:t>’</w:t>
      </w:r>
      <w:r w:rsidR="00E435D6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</w:rPr>
        <w:t>-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இற்கான அறிகுறிகள் ஏதும் உங்களிடம் தென்பட்டால்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தனிப்பட்ட இடம் ஒன்றில் காத்திருக்குமாறு நீங்கள் கேட்</w:t>
      </w:r>
      <w:r w:rsidR="008D5C09">
        <w:rPr>
          <w:rFonts w:asciiTheme="minorBidi" w:hAnsiTheme="minorBidi" w:hint="cs"/>
          <w:color w:val="000000" w:themeColor="text1"/>
          <w:sz w:val="20"/>
          <w:szCs w:val="20"/>
          <w:cs/>
        </w:rPr>
        <w:t>டுக்கொள்ள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ப்படுவீர்கள்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மற்றும் உங்களை அழைத்துச் செல்ல உங்களுடைய பெற்றோர் அல்லது பராமரிப்பாளர் அழைக்கப்படுவார். 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</w:p>
    <w:p w14:paraId="21C4E6FD" w14:textId="19DE302F" w:rsidR="007812C0" w:rsidRDefault="007812C0" w:rsidP="006F2E5F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7BEB3E5B" w14:textId="3809132B" w:rsidR="007812C0" w:rsidRDefault="007812C0" w:rsidP="006F2E5F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தேர்வு நடைபெறும் வேளையில் நீங்கள் சுகவீனம் அடைந்தால்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தனி அறை ஒன்றில் நீங்கள்</w:t>
      </w:r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தனிமைப்படுத்தப்படுவீர்கள்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மற்றும் தகுந்த சுகாதாரம் மற்றும் பாதுகாப்புக் கட்டுப்பாடுகள் நடைமுறைப்படுத்தப்பட்டுள்ள சூழலில் தொடர்ந்து தேர்வினை எழுத அனுமதிக்கப்படுவீர்கள். தேர்வினைப் பூர்த்தி செய்ய இயலாத அளவிற்கு நீங்கள் சுகவீனமடைந்தால்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பெற்றோர் அல்லது ப</w:t>
      </w:r>
      <w:r w:rsidR="004A1648">
        <w:rPr>
          <w:rFonts w:asciiTheme="minorBidi" w:hAnsiTheme="minorBidi" w:hint="cs"/>
          <w:color w:val="000000" w:themeColor="text1"/>
          <w:sz w:val="20"/>
          <w:szCs w:val="20"/>
          <w:cs/>
        </w:rPr>
        <w:t>ராமரிப்பாள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ர் ஒருவரால் அழைத்துச் செல்லப்படுவதற்காகக் காத்திருக்கும் வேளையில் நீங்கள் தனிமைப்படுத்தப்படுவீர்கள். </w:t>
      </w:r>
    </w:p>
    <w:p w14:paraId="7FCAAF3E" w14:textId="1DB1CF91" w:rsidR="00E435D6" w:rsidRDefault="00E435D6" w:rsidP="006F2E5F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4974B2D6" w14:textId="4E05D69C" w:rsidR="00E435D6" w:rsidRDefault="00E435D6" w:rsidP="006F2E5F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தேர்வு நடைபெறும் நாளன்று </w:t>
      </w:r>
      <w:r>
        <w:rPr>
          <w:rFonts w:asciiTheme="minorBidi" w:hAnsiTheme="minorBidi"/>
          <w:color w:val="000000" w:themeColor="text1"/>
          <w:sz w:val="20"/>
          <w:szCs w:val="20"/>
        </w:rPr>
        <w:t>‘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கொரோனா வைரஸ் </w:t>
      </w:r>
      <w:r w:rsidRPr="00C02B1A">
        <w:rPr>
          <w:rFonts w:ascii="Arial" w:hAnsi="Arial" w:cs="Arial"/>
          <w:color w:val="000000" w:themeColor="text1"/>
          <w:sz w:val="20"/>
          <w:szCs w:val="20"/>
          <w:cs/>
        </w:rPr>
        <w:t>(</w:t>
      </w:r>
      <w:r w:rsidRPr="00C02B1A">
        <w:rPr>
          <w:rFonts w:ascii="Arial" w:hAnsi="Arial" w:cs="Arial"/>
          <w:sz w:val="20"/>
          <w:szCs w:val="20"/>
        </w:rPr>
        <w:t>COVID-19</w:t>
      </w:r>
      <w:r w:rsidRPr="00C02B1A">
        <w:rPr>
          <w:rFonts w:ascii="Arial" w:hAnsi="Arial" w:cs="Arial"/>
          <w:color w:val="000000" w:themeColor="text1"/>
          <w:sz w:val="20"/>
          <w:szCs w:val="20"/>
          <w:cs/>
        </w:rPr>
        <w:t>)</w:t>
      </w:r>
      <w:r>
        <w:rPr>
          <w:rFonts w:asciiTheme="minorBidi" w:hAnsiTheme="minorBidi"/>
          <w:color w:val="000000" w:themeColor="text1"/>
          <w:sz w:val="20"/>
          <w:szCs w:val="20"/>
        </w:rPr>
        <w:t>’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நோயறிகுறிகளுடன் நீங்கள் உடல்நலம் சரியில்லாமல் இருந்தால்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உங்</w:t>
      </w:r>
      <w:r w:rsidR="008D5C09">
        <w:rPr>
          <w:rFonts w:asciiTheme="minorBidi" w:hAnsiTheme="minorBidi" w:hint="cs"/>
          <w:color w:val="000000" w:themeColor="text1"/>
          <w:sz w:val="20"/>
          <w:szCs w:val="20"/>
          <w:cs/>
        </w:rPr>
        <w:t>களு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டைய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lastRenderedPageBreak/>
        <w:t>தேர்விற்கு நீங்கள் கட்டாயமாக வரக்கூடாது. நோயறிவுச் சோதனையை மேற்கொண்டு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உங்களுடைய சோதனை முடிவுகளை நீங்கள் பெறும்வரை நீங்கள் வீட்டிலேயே இருக்கவேண்டும். </w:t>
      </w:r>
      <w:r w:rsidR="00EE63D4" w:rsidRPr="00C02B1A">
        <w:t>DES</w:t>
      </w:r>
      <w:r w:rsidR="00EE63D4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ஒன்றிற்காக விண்ணப்பிப்பதற்கு நீங்கள் தகுதி பெறுவீர்கள்.</w:t>
      </w:r>
    </w:p>
    <w:p w14:paraId="2EB45086" w14:textId="5681FD52" w:rsidR="00E435D6" w:rsidRDefault="00E435D6" w:rsidP="006F2E5F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53E0080E" w14:textId="0DB8C1BE" w:rsidR="00E435D6" w:rsidRDefault="00E435D6" w:rsidP="006F2E5F">
      <w:pPr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 w:hint="cs"/>
          <w:b/>
          <w:bCs/>
          <w:color w:val="000000" w:themeColor="text1"/>
          <w:cs/>
        </w:rPr>
        <w:t>வேறு எந்த சூழ்நிலைகளில் நான் தேர்வு எழுத வரக்கூடாது</w:t>
      </w:r>
      <w:r>
        <w:rPr>
          <w:rFonts w:asciiTheme="minorBidi" w:hAnsiTheme="minorBidi" w:hint="cs"/>
          <w:b/>
          <w:bCs/>
          <w:color w:val="000000" w:themeColor="text1"/>
        </w:rPr>
        <w:t xml:space="preserve">? </w:t>
      </w:r>
    </w:p>
    <w:p w14:paraId="03ED5E55" w14:textId="4448A138" w:rsidR="00E435D6" w:rsidRDefault="00E435D6" w:rsidP="006F2E5F">
      <w:pPr>
        <w:rPr>
          <w:rFonts w:asciiTheme="minorBidi" w:hAnsiTheme="minorBidi"/>
          <w:b/>
          <w:bCs/>
          <w:color w:val="000000" w:themeColor="text1"/>
        </w:rPr>
      </w:pPr>
    </w:p>
    <w:p w14:paraId="315DBFFB" w14:textId="7F90E9F7" w:rsidR="00E435D6" w:rsidRDefault="00E435D6" w:rsidP="006F2E5F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தேர்வு நாளன்று உடல்நலம் சரியில்லாத உணர்வுக்கு மேலாக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கீழ்வரும் தருணங்களிலும் நீங்கள் தேர்வு எழுத </w:t>
      </w:r>
      <w:r w:rsidRPr="00C7007B">
        <w:rPr>
          <w:rFonts w:asciiTheme="minorBidi" w:hAnsiTheme="minorBidi" w:hint="cs"/>
          <w:b/>
          <w:bCs/>
          <w:color w:val="000000" w:themeColor="text1"/>
          <w:sz w:val="20"/>
          <w:szCs w:val="20"/>
          <w:u w:val="single"/>
          <w:cs/>
        </w:rPr>
        <w:t>வரக்கூடாது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என்பது கட்டாயமாகும்: </w:t>
      </w:r>
    </w:p>
    <w:p w14:paraId="756C9992" w14:textId="624C6528" w:rsidR="00E435D6" w:rsidRDefault="00E435D6" w:rsidP="006F2E5F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27D197C2" w14:textId="3F9C1859" w:rsidR="00E435D6" w:rsidRPr="00765758" w:rsidRDefault="00E435D6" w:rsidP="00E435D6">
      <w:pPr>
        <w:pStyle w:val="ListParagraph"/>
        <w:numPr>
          <w:ilvl w:val="0"/>
          <w:numId w:val="5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 w:themeColor="text1"/>
          <w:sz w:val="20"/>
          <w:szCs w:val="20"/>
        </w:rPr>
        <w:t>‘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கொரோனா 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வைரஸ் (</w:t>
      </w:r>
      <w:r w:rsidRPr="00765758">
        <w:rPr>
          <w:sz w:val="20"/>
          <w:szCs w:val="20"/>
        </w:rPr>
        <w:t>COVID-19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)</w:t>
      </w:r>
      <w:r w:rsidRPr="00765758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நோயறிவுச் சோதனையை மேற்கொண்ட பிறகு </w:t>
      </w:r>
      <w:r w:rsidR="00EE63D4"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உங்களுடைய 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சோதனை முடிவுகளுக்காக நீங்கள் </w:t>
      </w:r>
      <w:r w:rsidR="00EE63D4"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தனிப்படுத்தப்பட்ட நிலையில் காத்திருக்கும் போது</w:t>
      </w:r>
    </w:p>
    <w:p w14:paraId="6761A8CC" w14:textId="2BBC51F1" w:rsidR="00EE63D4" w:rsidRPr="00765758" w:rsidRDefault="00EE63D4" w:rsidP="00EE63D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72A06716" w14:textId="093B79FE" w:rsidR="00EE63D4" w:rsidRPr="00765758" w:rsidRDefault="00EE63D4" w:rsidP="00EE63D4">
      <w:pPr>
        <w:pStyle w:val="ListParagraph"/>
        <w:numPr>
          <w:ilvl w:val="0"/>
          <w:numId w:val="5"/>
        </w:numPr>
        <w:rPr>
          <w:rFonts w:asciiTheme="minorBidi" w:hAnsiTheme="minorBidi"/>
          <w:color w:val="000000" w:themeColor="text1"/>
          <w:sz w:val="20"/>
          <w:szCs w:val="20"/>
        </w:rPr>
      </w:pPr>
      <w:r w:rsidRPr="00765758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கொரோனா வைரஸ் (</w:t>
      </w:r>
      <w:r w:rsidRPr="00765758">
        <w:rPr>
          <w:sz w:val="20"/>
          <w:szCs w:val="20"/>
        </w:rPr>
        <w:t>COVID-19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)</w:t>
      </w:r>
      <w:r w:rsidRPr="00765758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நோயறிவு சோதனையை மேற்கொள்வதற்கு முன்பாக நீங்கள் தனிமையில் இருக்கும்போது (உதாரணமாக: உங்களுக்கு நோயறிகுறிகள் இருக்கும் காரணத்தினால்)</w:t>
      </w:r>
    </w:p>
    <w:p w14:paraId="740695C2" w14:textId="77777777" w:rsidR="00EE63D4" w:rsidRPr="00765758" w:rsidRDefault="00EE63D4" w:rsidP="00EE63D4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49C3B514" w14:textId="5F550CBC" w:rsidR="00EE63D4" w:rsidRPr="00765758" w:rsidRDefault="00EE63D4" w:rsidP="00EE63D4">
      <w:pPr>
        <w:pStyle w:val="ListParagraph"/>
        <w:numPr>
          <w:ilvl w:val="0"/>
          <w:numId w:val="5"/>
        </w:numPr>
        <w:rPr>
          <w:rFonts w:asciiTheme="minorBidi" w:hAnsiTheme="minorBidi"/>
          <w:color w:val="000000" w:themeColor="text1"/>
          <w:sz w:val="20"/>
          <w:szCs w:val="20"/>
        </w:rPr>
      </w:pPr>
      <w:r w:rsidRPr="00765758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கொரோனா வைரஸ் (</w:t>
      </w:r>
      <w:r w:rsidRPr="00765758">
        <w:rPr>
          <w:sz w:val="20"/>
          <w:szCs w:val="20"/>
        </w:rPr>
        <w:t>COVID-19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)</w:t>
      </w:r>
      <w:r w:rsidRPr="00765758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நோய்த்தொற்று உங்களுக்கு இருக்கிறது என்று உங்களுடைய சோதனை முடிவுகள் காண்பித்தால்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அல்லது</w:t>
      </w:r>
    </w:p>
    <w:p w14:paraId="2C313454" w14:textId="77777777" w:rsidR="00EE63D4" w:rsidRPr="00765758" w:rsidRDefault="00EE63D4" w:rsidP="00EE63D4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5CD68174" w14:textId="6AED01F1" w:rsidR="00EE63D4" w:rsidRPr="00765758" w:rsidRDefault="00EE63D4" w:rsidP="00EE63D4">
      <w:pPr>
        <w:pStyle w:val="ListParagraph"/>
        <w:numPr>
          <w:ilvl w:val="0"/>
          <w:numId w:val="5"/>
        </w:numPr>
        <w:rPr>
          <w:rFonts w:asciiTheme="minorBidi" w:hAnsiTheme="minorBidi"/>
          <w:color w:val="000000" w:themeColor="text1"/>
          <w:sz w:val="20"/>
          <w:szCs w:val="20"/>
        </w:rPr>
      </w:pP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நோய்த்தொற்று உள்ள ஒருவரோடு நெருங்கிய தொடர்பில் இருந்த ஒருவருடன் நீங்கள் நெருங்கிய தொடர்பில் இருந்திருப்பது உள்ளடங்க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Pr="00765758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சுகாதாரம் மற்றும் மனித சேவைகள் திணைக்கள</w:t>
      </w:r>
      <w:r w:rsidRPr="00765758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>(</w:t>
      </w:r>
      <w:r w:rsidRPr="00765758">
        <w:t>Department of Health and Human Services (DHHS)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>)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த்தினால் நீங்கள் அறிவுறுத்தப்பட்டிருந்தால்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அல்லது </w:t>
      </w:r>
      <w:r w:rsidR="00305CE4" w:rsidRPr="00765758">
        <w:rPr>
          <w:rFonts w:asciiTheme="minorBidi" w:hAnsiTheme="minorBidi"/>
          <w:color w:val="000000" w:themeColor="text1"/>
          <w:sz w:val="20"/>
          <w:szCs w:val="20"/>
        </w:rPr>
        <w:t>‘</w:t>
      </w:r>
      <w:r w:rsidR="00305CE4"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கொரோனா வைரஸ் (</w:t>
      </w:r>
      <w:r w:rsidR="00305CE4" w:rsidRPr="00765758">
        <w:rPr>
          <w:sz w:val="20"/>
          <w:szCs w:val="20"/>
        </w:rPr>
        <w:t>COVID-19</w:t>
      </w:r>
      <w:r w:rsidR="00305CE4"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)</w:t>
      </w:r>
      <w:r w:rsidR="00305CE4" w:rsidRPr="00765758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உள்ள ஒருவருடன் நெருங்கிய தொடர்பில் இருந்தவர் என்று நீங்கள் அடையாளம் காணப்பட்டிருந்தால்.</w:t>
      </w:r>
    </w:p>
    <w:p w14:paraId="23704E29" w14:textId="77777777" w:rsidR="00EE63D4" w:rsidRPr="00EE63D4" w:rsidRDefault="00EE63D4" w:rsidP="00EE63D4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5E5D32DC" w14:textId="243000B0" w:rsidR="00305CE4" w:rsidRPr="00765758" w:rsidRDefault="00EE63D4" w:rsidP="00305CE4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இந்த சூழ்நிலைகளில்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="00305CE4" w:rsidRPr="00765758">
        <w:rPr>
          <w:rFonts w:ascii="Arial" w:hAnsi="Arial" w:cs="Arial"/>
          <w:sz w:val="20"/>
          <w:szCs w:val="20"/>
        </w:rPr>
        <w:t>DES</w:t>
      </w:r>
      <w:r w:rsidR="00305CE4"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ஒன்றிற்காக விண்ணப்பிப்பதற்கு நீங்கள் தகுதி பெறுவீர்கள்.</w:t>
      </w:r>
    </w:p>
    <w:p w14:paraId="1CB6949F" w14:textId="38751D8E" w:rsidR="00EE63D4" w:rsidRPr="00765758" w:rsidRDefault="00EE63D4" w:rsidP="00EE63D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48DFA9F3" w14:textId="4787A752" w:rsidR="00EE63D4" w:rsidRPr="00765758" w:rsidRDefault="00EE63D4" w:rsidP="00EE63D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3A2ACFAE" w14:textId="320B2D56" w:rsidR="00EE63D4" w:rsidRPr="00765758" w:rsidRDefault="00EE63D4" w:rsidP="00EE63D4">
      <w:pPr>
        <w:rPr>
          <w:rFonts w:asciiTheme="minorBidi" w:hAnsiTheme="minorBidi"/>
          <w:b/>
          <w:bCs/>
          <w:color w:val="000000" w:themeColor="text1"/>
        </w:rPr>
      </w:pPr>
      <w:r w:rsidRPr="00765758">
        <w:rPr>
          <w:rFonts w:asciiTheme="minorBidi" w:hAnsiTheme="minorBidi"/>
          <w:b/>
          <w:bCs/>
          <w:color w:val="000000" w:themeColor="text1"/>
        </w:rPr>
        <w:t>‘</w:t>
      </w:r>
      <w:r w:rsidRPr="00765758">
        <w:rPr>
          <w:rFonts w:asciiTheme="minorBidi" w:hAnsiTheme="minorBidi" w:hint="cs"/>
          <w:b/>
          <w:bCs/>
          <w:color w:val="000000" w:themeColor="text1"/>
          <w:cs/>
        </w:rPr>
        <w:t xml:space="preserve">கொரோனா வைரஸ் </w:t>
      </w:r>
      <w:r w:rsidRPr="00765758">
        <w:rPr>
          <w:rFonts w:ascii="Arial" w:hAnsi="Arial" w:cs="Arial"/>
          <w:b/>
          <w:bCs/>
          <w:color w:val="000000" w:themeColor="text1"/>
          <w:sz w:val="20"/>
          <w:szCs w:val="20"/>
          <w:cs/>
        </w:rPr>
        <w:t>(</w:t>
      </w:r>
      <w:r w:rsidRPr="00765758">
        <w:rPr>
          <w:rFonts w:ascii="Arial" w:hAnsi="Arial" w:cs="Arial"/>
          <w:b/>
          <w:bCs/>
          <w:sz w:val="20"/>
          <w:szCs w:val="20"/>
        </w:rPr>
        <w:t>COVID-19</w:t>
      </w:r>
      <w:r w:rsidRPr="00765758">
        <w:rPr>
          <w:rFonts w:ascii="Arial" w:hAnsi="Arial" w:cs="Arial"/>
          <w:b/>
          <w:bCs/>
          <w:color w:val="000000" w:themeColor="text1"/>
          <w:sz w:val="20"/>
          <w:szCs w:val="20"/>
          <w:cs/>
        </w:rPr>
        <w:t>)</w:t>
      </w:r>
      <w:r w:rsidRPr="00765758">
        <w:rPr>
          <w:rFonts w:asciiTheme="minorBidi" w:hAnsiTheme="minorBidi"/>
          <w:b/>
          <w:bCs/>
          <w:color w:val="000000" w:themeColor="text1"/>
        </w:rPr>
        <w:t>’</w:t>
      </w:r>
      <w:r w:rsidRPr="00765758">
        <w:rPr>
          <w:rFonts w:asciiTheme="minorBidi" w:hAnsiTheme="minorBidi" w:hint="cs"/>
          <w:b/>
          <w:bCs/>
          <w:color w:val="000000" w:themeColor="text1"/>
        </w:rPr>
        <w:t xml:space="preserve"> -</w:t>
      </w:r>
      <w:r w:rsidRPr="00765758">
        <w:rPr>
          <w:rFonts w:asciiTheme="minorBidi" w:hAnsiTheme="minorBidi" w:hint="cs"/>
          <w:b/>
          <w:bCs/>
          <w:color w:val="000000" w:themeColor="text1"/>
          <w:cs/>
        </w:rPr>
        <w:t>இன் காரணமாக</w:t>
      </w:r>
      <w:r w:rsidR="00305CE4" w:rsidRPr="00765758">
        <w:rPr>
          <w:rFonts w:asciiTheme="minorBidi" w:hAnsiTheme="minorBidi" w:hint="cs"/>
          <w:b/>
          <w:bCs/>
          <w:color w:val="000000" w:themeColor="text1"/>
          <w:cs/>
        </w:rPr>
        <w:t xml:space="preserve"> </w:t>
      </w:r>
      <w:r w:rsidR="00305CE4" w:rsidRPr="00765758">
        <w:rPr>
          <w:rFonts w:ascii="Arial" w:hAnsi="Arial" w:cs="Arial"/>
          <w:b/>
          <w:bCs/>
          <w:sz w:val="20"/>
          <w:szCs w:val="20"/>
        </w:rPr>
        <w:t>DES</w:t>
      </w:r>
      <w:r w:rsidR="00305CE4" w:rsidRPr="00765758">
        <w:rPr>
          <w:rFonts w:asciiTheme="minorBidi" w:hAnsiTheme="minorBidi" w:hint="cs"/>
          <w:b/>
          <w:bCs/>
          <w:color w:val="000000" w:themeColor="text1"/>
        </w:rPr>
        <w:t xml:space="preserve"> </w:t>
      </w:r>
      <w:r w:rsidR="00305CE4" w:rsidRPr="00765758">
        <w:rPr>
          <w:rFonts w:asciiTheme="minorBidi" w:hAnsiTheme="minorBidi" w:hint="cs"/>
          <w:b/>
          <w:bCs/>
          <w:color w:val="000000" w:themeColor="text1"/>
          <w:cs/>
        </w:rPr>
        <w:t>ஒன்றிற்கு விண்ணப்பிப்பதற்கு எனக்கு என்ன ஆதாரங்கள் தேவை</w:t>
      </w:r>
      <w:r w:rsidR="00305CE4" w:rsidRPr="00765758">
        <w:rPr>
          <w:rFonts w:asciiTheme="minorBidi" w:hAnsiTheme="minorBidi" w:hint="cs"/>
          <w:b/>
          <w:bCs/>
          <w:color w:val="000000" w:themeColor="text1"/>
        </w:rPr>
        <w:t xml:space="preserve">? </w:t>
      </w:r>
    </w:p>
    <w:p w14:paraId="71D712EE" w14:textId="62FE3ABB" w:rsidR="00305CE4" w:rsidRPr="00765758" w:rsidRDefault="00305CE4" w:rsidP="00EE63D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0536BE86" w14:textId="77777777" w:rsidR="000653BA" w:rsidRDefault="00305CE4" w:rsidP="000653BA">
      <w:pPr>
        <w:rPr>
          <w:rFonts w:asciiTheme="minorBidi" w:hAnsiTheme="minorBidi"/>
          <w:color w:val="000000" w:themeColor="text1"/>
          <w:sz w:val="20"/>
          <w:szCs w:val="20"/>
        </w:rPr>
      </w:pPr>
      <w:r w:rsidRPr="00765758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கொரோனா வைரஸ் (</w:t>
      </w:r>
      <w:r w:rsidRPr="00765758">
        <w:rPr>
          <w:rFonts w:ascii="Arial" w:hAnsi="Arial" w:cs="Arial"/>
          <w:sz w:val="20"/>
          <w:szCs w:val="20"/>
        </w:rPr>
        <w:t>COVID-19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)</w:t>
      </w:r>
      <w:r w:rsidRPr="00765758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>-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இன் காரணமாக தேர்வு ஒன்றைப் பூர்த்தி செய்வதிலிருந்து நீங்கள் தடை செய்யப்பட்டால்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>அல்லது உங்களுடைய செயல்திறன் கணிசமான அளவிற்குப் பாதிக்கப்பட்டால்</w:t>
      </w:r>
      <w:r w:rsidRPr="00765758">
        <w:rPr>
          <w:rFonts w:asciiTheme="minorBidi" w:hAnsiTheme="minorBidi" w:hint="cs"/>
          <w:color w:val="000000" w:themeColor="text1"/>
          <w:sz w:val="20"/>
          <w:szCs w:val="20"/>
        </w:rPr>
        <w:t>,</w:t>
      </w:r>
      <w:r w:rsidRPr="00765758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</w:t>
      </w:r>
      <w:r w:rsidR="000653BA" w:rsidRPr="00765758">
        <w:rPr>
          <w:rFonts w:ascii="Arial" w:hAnsi="Arial" w:cs="Arial"/>
          <w:sz w:val="20"/>
          <w:szCs w:val="20"/>
        </w:rPr>
        <w:t>DES</w:t>
      </w:r>
      <w:r w:rsidR="000653BA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ஒன்றிற்காக விண்ணப்பிப்பதற்கு நீங்கள் தகுதி பெறுவீர்கள்.</w:t>
      </w:r>
    </w:p>
    <w:p w14:paraId="185CB964" w14:textId="2037D74D" w:rsidR="00305CE4" w:rsidRDefault="00305CE4" w:rsidP="00305CE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7AEE149C" w14:textId="1A999870" w:rsidR="00305CE4" w:rsidRDefault="00305CE4" w:rsidP="00305CE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1179CC98" w14:textId="18366755" w:rsidR="00305CE4" w:rsidRDefault="00305CE4" w:rsidP="00305CE4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ஆதாரத் </w:t>
      </w:r>
      <w:r w:rsidR="00C7007B">
        <w:rPr>
          <w:rFonts w:asciiTheme="minorBidi" w:hAnsiTheme="minorBidi" w:hint="cs"/>
          <w:color w:val="000000" w:themeColor="text1"/>
          <w:sz w:val="20"/>
          <w:szCs w:val="20"/>
          <w:cs/>
        </w:rPr>
        <w:t>தே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வைப்பாடுகளில் உள்ளடங்குவன: </w:t>
      </w:r>
    </w:p>
    <w:p w14:paraId="51EFB841" w14:textId="747C6569" w:rsidR="00305CE4" w:rsidRDefault="00305CE4" w:rsidP="00305CE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634B5824" w14:textId="7D3DEA0C" w:rsidR="00305CE4" w:rsidRDefault="00305CE4" w:rsidP="00305CE4">
      <w:pPr>
        <w:pStyle w:val="ListParagraph"/>
        <w:numPr>
          <w:ilvl w:val="0"/>
          <w:numId w:val="6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பாடசாலையில் இருந்து வந்த ஆதாரக் கடிதம்/நிகழ்வு அறிக்கை.</w:t>
      </w:r>
    </w:p>
    <w:p w14:paraId="4B48DA7A" w14:textId="414412AE" w:rsidR="00305CE4" w:rsidRDefault="00305CE4" w:rsidP="00305CE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6B8D764D" w14:textId="6C75ECFB" w:rsidR="00305CE4" w:rsidRDefault="00305CE4" w:rsidP="00305CE4">
      <w:pPr>
        <w:pStyle w:val="ListParagraph"/>
        <w:numPr>
          <w:ilvl w:val="0"/>
          <w:numId w:val="6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சுயாதீன சுகாரத் தொழில்வல்லுனர் ஒருவரிடமிருந்து பெறப்பட்ட நோயறிவு சோதனைக்கான சிபாரிசு</w:t>
      </w:r>
      <w:r w:rsidR="000653BA">
        <w:rPr>
          <w:rFonts w:asciiTheme="minorBidi" w:hAnsiTheme="minorBidi" w:hint="cs"/>
          <w:color w:val="000000" w:themeColor="text1"/>
          <w:sz w:val="20"/>
          <w:szCs w:val="20"/>
          <w:cs/>
        </w:rPr>
        <w:t>க் கடிதச் சான்று</w:t>
      </w:r>
      <w:r w:rsidR="000653BA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="000653BA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அல்லது </w:t>
      </w:r>
      <w:r w:rsidR="000653BA">
        <w:rPr>
          <w:rFonts w:asciiTheme="minorBidi" w:hAnsiTheme="minorBidi"/>
          <w:color w:val="000000" w:themeColor="text1"/>
          <w:sz w:val="20"/>
          <w:szCs w:val="20"/>
        </w:rPr>
        <w:t>‘</w:t>
      </w:r>
      <w:r w:rsidR="000653BA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கொரோனா வைரஸ் </w:t>
      </w:r>
      <w:r w:rsidR="000653BA" w:rsidRPr="00E06B4D">
        <w:rPr>
          <w:rFonts w:ascii="Arial" w:hAnsi="Arial" w:cs="Arial"/>
          <w:color w:val="000000" w:themeColor="text1"/>
          <w:sz w:val="20"/>
          <w:szCs w:val="20"/>
          <w:cs/>
        </w:rPr>
        <w:t>(</w:t>
      </w:r>
      <w:r w:rsidR="000653BA" w:rsidRPr="00E06B4D">
        <w:rPr>
          <w:rFonts w:ascii="Arial" w:hAnsi="Arial" w:cs="Arial"/>
          <w:sz w:val="20"/>
          <w:szCs w:val="20"/>
        </w:rPr>
        <w:t>COVID-19</w:t>
      </w:r>
      <w:r w:rsidR="000653BA" w:rsidRPr="003F0593">
        <w:rPr>
          <w:rFonts w:asciiTheme="minorBidi" w:hAnsiTheme="minorBidi" w:hint="cs"/>
          <w:color w:val="000000" w:themeColor="text1"/>
          <w:sz w:val="20"/>
          <w:szCs w:val="20"/>
          <w:cs/>
        </w:rPr>
        <w:t>)</w:t>
      </w:r>
      <w:r w:rsidR="000653BA">
        <w:rPr>
          <w:rFonts w:asciiTheme="minorBidi" w:hAnsiTheme="minorBidi"/>
          <w:color w:val="000000" w:themeColor="text1"/>
          <w:sz w:val="20"/>
          <w:szCs w:val="20"/>
        </w:rPr>
        <w:t>’</w:t>
      </w:r>
      <w:r w:rsidR="000653BA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="000653BA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தொற்று இருப்பதாக </w:t>
      </w:r>
      <w:r w:rsidR="000653BA">
        <w:rPr>
          <w:rFonts w:asciiTheme="minorBidi" w:hAnsiTheme="minorBidi" w:hint="cs"/>
          <w:color w:val="000000" w:themeColor="text1"/>
          <w:sz w:val="20"/>
          <w:szCs w:val="20"/>
          <w:cs/>
        </w:rPr>
        <w:lastRenderedPageBreak/>
        <w:t xml:space="preserve">உறுதிப்படுத்தப்பட்டுள்ள ஒருவருடன் நெருங்கிய தொடர்பில் இருந்தவர் என்று அடையாளம் காணப்பட்டுள்ளதால் தனிமையில் இருக்குமாறு அறிவுறுத்தப்பட்டுள்ளமை போன்ற </w:t>
      </w:r>
      <w:r w:rsidR="000653BA">
        <w:rPr>
          <w:rFonts w:asciiTheme="minorBidi" w:hAnsiTheme="minorBidi"/>
          <w:color w:val="000000" w:themeColor="text1"/>
          <w:sz w:val="20"/>
          <w:szCs w:val="20"/>
        </w:rPr>
        <w:t>‘</w:t>
      </w:r>
      <w:r w:rsidR="000653BA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கொரோனா </w:t>
      </w:r>
      <w:r w:rsidR="000653BA"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வைரஸ் </w:t>
      </w:r>
      <w:r w:rsidR="000653BA" w:rsidRPr="00E06B4D">
        <w:rPr>
          <w:rFonts w:ascii="Arial" w:hAnsi="Arial" w:cs="Arial"/>
          <w:color w:val="000000" w:themeColor="text1"/>
          <w:sz w:val="20"/>
          <w:szCs w:val="20"/>
          <w:cs/>
        </w:rPr>
        <w:t>(</w:t>
      </w:r>
      <w:r w:rsidR="000653BA" w:rsidRPr="00E06B4D">
        <w:rPr>
          <w:rFonts w:ascii="Arial" w:hAnsi="Arial" w:cs="Arial"/>
          <w:sz w:val="20"/>
          <w:szCs w:val="20"/>
        </w:rPr>
        <w:t>COVID-19</w:t>
      </w:r>
      <w:r w:rsidR="000653BA" w:rsidRPr="00E06B4D">
        <w:rPr>
          <w:rFonts w:ascii="Arial" w:hAnsi="Arial" w:cs="Arial"/>
          <w:color w:val="000000" w:themeColor="text1"/>
          <w:sz w:val="20"/>
          <w:szCs w:val="20"/>
          <w:cs/>
        </w:rPr>
        <w:t>)</w:t>
      </w:r>
      <w:r w:rsidR="000653BA" w:rsidRPr="00E06B4D">
        <w:rPr>
          <w:rFonts w:asciiTheme="minorBidi" w:hAnsiTheme="minorBidi"/>
          <w:color w:val="000000" w:themeColor="text1"/>
          <w:sz w:val="20"/>
          <w:szCs w:val="20"/>
        </w:rPr>
        <w:t>’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நோயறிவு சோதனை</w:t>
      </w:r>
      <w:r w:rsidR="000653BA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குறித்த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ஆதாரம்</w:t>
      </w:r>
      <w:r w:rsidR="000653BA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. </w:t>
      </w:r>
    </w:p>
    <w:p w14:paraId="4A62CAF0" w14:textId="77777777" w:rsidR="000653BA" w:rsidRPr="000653BA" w:rsidRDefault="000653BA" w:rsidP="000653BA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03115126" w14:textId="02663A79" w:rsidR="000653BA" w:rsidRPr="00E06B4D" w:rsidRDefault="000653BA" w:rsidP="000653BA">
      <w:pPr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0653BA">
        <w:rPr>
          <w:rFonts w:asciiTheme="minorBidi" w:hAnsiTheme="minorBidi"/>
          <w:b/>
          <w:bCs/>
          <w:color w:val="000000" w:themeColor="text1"/>
          <w:sz w:val="20"/>
          <w:szCs w:val="20"/>
        </w:rPr>
        <w:t>‘</w:t>
      </w:r>
      <w:r w:rsidRPr="00E06B4D">
        <w:rPr>
          <w:rFonts w:asciiTheme="minorBidi" w:hAnsiTheme="minorBidi" w:hint="cs"/>
          <w:b/>
          <w:bCs/>
          <w:color w:val="000000" w:themeColor="text1"/>
          <w:sz w:val="20"/>
          <w:szCs w:val="20"/>
          <w:cs/>
        </w:rPr>
        <w:t xml:space="preserve">கொரோனா வைரஸ் </w:t>
      </w:r>
      <w:r w:rsidRPr="00E06B4D">
        <w:rPr>
          <w:rFonts w:ascii="Arial" w:hAnsi="Arial" w:cs="Arial"/>
          <w:b/>
          <w:bCs/>
          <w:color w:val="000000" w:themeColor="text1"/>
          <w:sz w:val="20"/>
          <w:szCs w:val="20"/>
          <w:cs/>
        </w:rPr>
        <w:t>(</w:t>
      </w:r>
      <w:r w:rsidRPr="00E06B4D">
        <w:rPr>
          <w:rFonts w:ascii="Arial" w:hAnsi="Arial" w:cs="Arial"/>
          <w:b/>
          <w:bCs/>
          <w:sz w:val="20"/>
          <w:szCs w:val="20"/>
        </w:rPr>
        <w:t>COVID-19</w:t>
      </w:r>
      <w:r w:rsidRPr="00E06B4D">
        <w:rPr>
          <w:rFonts w:ascii="Arial" w:hAnsi="Arial" w:cs="Arial"/>
          <w:b/>
          <w:bCs/>
          <w:color w:val="000000" w:themeColor="text1"/>
          <w:sz w:val="20"/>
          <w:szCs w:val="20"/>
          <w:cs/>
        </w:rPr>
        <w:t>)</w:t>
      </w:r>
      <w:r w:rsidRPr="00E06B4D">
        <w:rPr>
          <w:rFonts w:asciiTheme="minorBidi" w:hAnsiTheme="minorBidi"/>
          <w:b/>
          <w:bCs/>
          <w:color w:val="000000" w:themeColor="text1"/>
          <w:sz w:val="20"/>
          <w:szCs w:val="20"/>
        </w:rPr>
        <w:t>’</w:t>
      </w:r>
      <w:r w:rsidRPr="00E06B4D">
        <w:rPr>
          <w:rFonts w:asciiTheme="minorBidi" w:hAnsiTheme="minorBidi" w:hint="cs"/>
          <w:b/>
          <w:bCs/>
          <w:color w:val="000000" w:themeColor="text1"/>
          <w:sz w:val="20"/>
          <w:szCs w:val="20"/>
        </w:rPr>
        <w:t xml:space="preserve"> </w:t>
      </w:r>
      <w:r w:rsidRPr="00E06B4D">
        <w:rPr>
          <w:rFonts w:asciiTheme="minorBidi" w:hAnsiTheme="minorBidi" w:hint="cs"/>
          <w:b/>
          <w:bCs/>
          <w:color w:val="000000" w:themeColor="text1"/>
          <w:sz w:val="20"/>
          <w:szCs w:val="20"/>
          <w:cs/>
        </w:rPr>
        <w:t xml:space="preserve">காரணமாக </w:t>
      </w:r>
      <w:r w:rsidR="00B804AF" w:rsidRPr="00E06B4D">
        <w:rPr>
          <w:rFonts w:asciiTheme="minorBidi" w:hAnsiTheme="minorBidi" w:hint="cs"/>
          <w:b/>
          <w:bCs/>
          <w:color w:val="000000" w:themeColor="text1"/>
          <w:sz w:val="20"/>
          <w:szCs w:val="20"/>
          <w:cs/>
        </w:rPr>
        <w:t xml:space="preserve">ஏற்படும் </w:t>
      </w:r>
      <w:r w:rsidRPr="00E06B4D">
        <w:rPr>
          <w:rFonts w:asciiTheme="minorBidi" w:hAnsiTheme="minorBidi" w:hint="cs"/>
          <w:b/>
          <w:bCs/>
          <w:color w:val="000000" w:themeColor="text1"/>
          <w:sz w:val="20"/>
          <w:szCs w:val="20"/>
          <w:cs/>
        </w:rPr>
        <w:t xml:space="preserve">பாடசாலை </w:t>
      </w:r>
      <w:r w:rsidR="00B804AF" w:rsidRPr="00E06B4D">
        <w:rPr>
          <w:rFonts w:asciiTheme="minorBidi" w:hAnsiTheme="minorBidi" w:hint="cs"/>
          <w:b/>
          <w:bCs/>
          <w:color w:val="000000" w:themeColor="text1"/>
          <w:sz w:val="20"/>
          <w:szCs w:val="20"/>
          <w:cs/>
        </w:rPr>
        <w:t>மூ</w:t>
      </w:r>
      <w:r w:rsidRPr="00E06B4D">
        <w:rPr>
          <w:rFonts w:asciiTheme="minorBidi" w:hAnsiTheme="minorBidi" w:hint="cs"/>
          <w:b/>
          <w:bCs/>
          <w:color w:val="000000" w:themeColor="text1"/>
          <w:sz w:val="20"/>
          <w:szCs w:val="20"/>
          <w:cs/>
        </w:rPr>
        <w:t>டல்</w:t>
      </w:r>
    </w:p>
    <w:p w14:paraId="42597AE2" w14:textId="7DCC05AB" w:rsidR="000653BA" w:rsidRPr="00E06B4D" w:rsidRDefault="000653BA" w:rsidP="000653BA">
      <w:pPr>
        <w:rPr>
          <w:rFonts w:asciiTheme="minorBidi" w:hAnsiTheme="minorBidi"/>
          <w:b/>
          <w:bCs/>
          <w:color w:val="000000" w:themeColor="text1"/>
          <w:sz w:val="20"/>
          <w:szCs w:val="20"/>
        </w:rPr>
      </w:pPr>
    </w:p>
    <w:p w14:paraId="237C5886" w14:textId="73035483" w:rsidR="000653BA" w:rsidRDefault="000653BA" w:rsidP="000653BA">
      <w:pPr>
        <w:rPr>
          <w:rFonts w:asciiTheme="minorBidi" w:hAnsiTheme="minorBidi"/>
          <w:color w:val="000000" w:themeColor="text1"/>
          <w:sz w:val="20"/>
          <w:szCs w:val="20"/>
        </w:rPr>
      </w:pPr>
      <w:r w:rsidRPr="00E06B4D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கொரோனா வைரஸ் (</w:t>
      </w:r>
      <w:r w:rsidRPr="00E06B4D">
        <w:rPr>
          <w:rFonts w:ascii="Arial" w:hAnsi="Arial" w:cs="Arial"/>
          <w:sz w:val="20"/>
          <w:szCs w:val="20"/>
        </w:rPr>
        <w:t>COVID-19</w:t>
      </w:r>
      <w:r w:rsidRPr="00E06B4D">
        <w:rPr>
          <w:rFonts w:ascii="Arial" w:hAnsi="Arial" w:cs="Arial"/>
          <w:color w:val="000000" w:themeColor="text1"/>
          <w:sz w:val="20"/>
          <w:szCs w:val="20"/>
          <w:cs/>
        </w:rPr>
        <w:t>)</w:t>
      </w:r>
      <w:r w:rsidRPr="00E06B4D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  <w:r w:rsidR="00C7007B"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காரணமாக 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உங்களுடைய பாடசாலை தற்காலிகமாக மூடப்பட்டு</w:t>
      </w:r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அதன் விளைவாக ஒன்று அல்லது அதற்கு மேற்பட்ட தேர்வுக</w:t>
      </w:r>
      <w:r w:rsidR="00B804AF"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ளை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நடத்த இயலவில்லை என்றால்</w:t>
      </w:r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உங்களுக்கு பிரதிஅனுகூலம் ஏற்படாமல் இருப்பதை உறுதிப்படுத்துவதற்காக உங்களுடைய பாடசாலை </w:t>
      </w:r>
      <w:r w:rsidR="00C7007B"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 </w:t>
      </w:r>
      <w:r w:rsidR="00B804AF" w:rsidRPr="00E06B4D">
        <w:t>VCAA</w:t>
      </w:r>
      <w:r w:rsidR="00C7007B" w:rsidRPr="00E06B4D">
        <w:rPr>
          <w:rFonts w:hint="cs"/>
        </w:rPr>
        <w:t>-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யுடன் தொடர்புகொண்டு செய</w:t>
      </w:r>
      <w:r w:rsidR="00C7007B"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ல்படும்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. இப்படி நேரிட்டால் </w:t>
      </w:r>
      <w:r w:rsidRPr="00E06B4D">
        <w:rPr>
          <w:rFonts w:ascii="Arial" w:hAnsi="Arial" w:cs="Arial"/>
          <w:sz w:val="20"/>
          <w:szCs w:val="20"/>
        </w:rPr>
        <w:t>DES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ஒன்றிற்காக நீங்கள் விண்ணப்பிக்க வேண்டியிருக்காது.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</w:t>
      </w:r>
      <w:r w:rsidR="00B804AF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</w:t>
      </w:r>
    </w:p>
    <w:p w14:paraId="062ECBA5" w14:textId="4C471BC8" w:rsidR="000653BA" w:rsidRDefault="000653BA" w:rsidP="000653BA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5F01B340" w14:textId="7444263C" w:rsidR="000653BA" w:rsidRPr="00B00D8C" w:rsidRDefault="000653BA" w:rsidP="000653BA">
      <w:pPr>
        <w:rPr>
          <w:rFonts w:asciiTheme="minorBidi" w:hAnsiTheme="minorBidi"/>
          <w:b/>
          <w:bCs/>
          <w:color w:val="000000" w:themeColor="text1"/>
        </w:rPr>
      </w:pPr>
      <w:r w:rsidRPr="00B00D8C">
        <w:rPr>
          <w:rFonts w:asciiTheme="minorBidi" w:hAnsiTheme="minorBidi" w:hint="cs"/>
          <w:b/>
          <w:bCs/>
          <w:color w:val="000000" w:themeColor="text1"/>
          <w:cs/>
        </w:rPr>
        <w:t>எனக்குக் கிடைக்கும் மனநல மற்றும் பொதுநல</w:t>
      </w:r>
      <w:r w:rsidR="00B804AF" w:rsidRPr="00B00D8C">
        <w:rPr>
          <w:rFonts w:asciiTheme="minorBidi" w:hAnsiTheme="minorBidi" w:hint="cs"/>
          <w:b/>
          <w:bCs/>
          <w:color w:val="000000" w:themeColor="text1"/>
          <w:cs/>
        </w:rPr>
        <w:t xml:space="preserve"> ஆதரவுதவிகள் யாவை</w:t>
      </w:r>
      <w:r w:rsidR="00B804AF" w:rsidRPr="00B00D8C">
        <w:rPr>
          <w:rFonts w:asciiTheme="minorBidi" w:hAnsiTheme="minorBidi" w:hint="cs"/>
          <w:b/>
          <w:bCs/>
          <w:color w:val="000000" w:themeColor="text1"/>
        </w:rPr>
        <w:t xml:space="preserve">? </w:t>
      </w:r>
    </w:p>
    <w:p w14:paraId="757BC481" w14:textId="282E7AAE" w:rsidR="00B804AF" w:rsidRDefault="00B804AF" w:rsidP="000653BA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1A253BC1" w14:textId="43D1B3CB" w:rsidR="00B804AF" w:rsidRDefault="00B804AF" w:rsidP="000653BA">
      <w:pPr>
        <w:rPr>
          <w:rFonts w:asciiTheme="minorBidi" w:hAnsiTheme="minorBidi"/>
          <w:color w:val="000000" w:themeColor="text1"/>
          <w:sz w:val="20"/>
          <w:szCs w:val="20"/>
        </w:rPr>
      </w:pPr>
      <w:r w:rsidRPr="00E06B4D">
        <w:rPr>
          <w:rFonts w:ascii="Arial" w:hAnsi="Arial" w:cs="Arial"/>
          <w:color w:val="000000" w:themeColor="text1"/>
          <w:sz w:val="20"/>
        </w:rPr>
        <w:t>VCE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வெளிப்புற மதிப்பீடுகள்</w:t>
      </w:r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செய்யப்படும் காலத்தில் பொதுவான மன அழுத்தம் மற்றும் பதற்ற உணர்வுகளுக்கு நீங்கள் ஆளாகக்கூடும். உங்களுக்குக் கூடுதல் ஆதரவுதவி தேவைப்பட</w:t>
      </w:r>
      <w:r w:rsidR="00C7007B">
        <w:rPr>
          <w:rFonts w:asciiTheme="minorBidi" w:hAnsiTheme="minorBidi" w:hint="cs"/>
          <w:color w:val="000000" w:themeColor="text1"/>
          <w:sz w:val="20"/>
          <w:szCs w:val="20"/>
          <w:cs/>
        </w:rPr>
        <w:t>லா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ம் என்று நீங்கள் நினைத்தால்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உங்களுடைய பாடசாலை அல்லது நம்பிக்கைக்குரிய ஆசிரியர் ஒருவருடன் நீங்கள் நேரடியாகத் தொடர்புகொள்ளலாம். சவால்கள் மிக்க இந்தப் பாடசாலை ஆண்டினைக் கடக்க உங்களுடைய பாடசாலையினால் உங்களுக்கு உதவ இயலும்.</w:t>
      </w:r>
    </w:p>
    <w:p w14:paraId="61F56E35" w14:textId="1F91D8C6" w:rsidR="00B804AF" w:rsidRDefault="00B804AF" w:rsidP="000653BA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3935DE86" w14:textId="5B82DDE1" w:rsidR="00B804AF" w:rsidRDefault="00B804AF" w:rsidP="000653BA">
      <w:pPr>
        <w:rPr>
          <w:rFonts w:asciiTheme="minorBidi" w:hAnsiTheme="minorBidi"/>
          <w:color w:val="000000" w:themeColor="text1"/>
          <w:sz w:val="20"/>
          <w:szCs w:val="20"/>
          <w:cs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குடும்பத்தினர்</w:t>
      </w:r>
      <w:r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நண்பர்கள் அல்லது மருத்துவ அல்லது மனநலத் தொழில்வல்லுனர் ஒருவருடைய ஆதரவுதவி மற்றவர்களுக்குத் தேவைப்படக்கூடும். மருத்துவ அல்லது மனநலத் தொழில்வல்லுனர் ஒருவரை நீங்கள் ஏற்கனவே பார்த்திருந்தா</w:t>
      </w:r>
      <w:r w:rsidR="00EB3A93">
        <w:rPr>
          <w:rFonts w:asciiTheme="minorBidi" w:hAnsiTheme="minorBidi" w:hint="cs"/>
          <w:color w:val="000000" w:themeColor="text1"/>
          <w:sz w:val="20"/>
          <w:szCs w:val="20"/>
          <w:cs/>
        </w:rPr>
        <w:t>ல்</w:t>
      </w:r>
      <w:r w:rsidR="00EB3A93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="00EB3A93">
        <w:rPr>
          <w:rFonts w:asciiTheme="minorBidi" w:hAnsiTheme="minorBidi" w:hint="cs"/>
          <w:color w:val="000000" w:themeColor="text1"/>
          <w:sz w:val="20"/>
          <w:szCs w:val="20"/>
          <w:cs/>
        </w:rPr>
        <w:t>உங்களுக்</w:t>
      </w:r>
      <w:r w:rsidR="003704A3">
        <w:rPr>
          <w:rFonts w:asciiTheme="minorBidi" w:hAnsiTheme="minorBidi" w:hint="cs"/>
          <w:color w:val="000000" w:themeColor="text1"/>
          <w:sz w:val="20"/>
          <w:szCs w:val="20"/>
          <w:cs/>
        </w:rPr>
        <w:t>கு</w:t>
      </w:r>
      <w:r w:rsidR="00EB3A93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="00EB3A93">
        <w:rPr>
          <w:rFonts w:asciiTheme="minorBidi" w:hAnsiTheme="minorBidi" w:hint="cs"/>
          <w:color w:val="000000" w:themeColor="text1"/>
          <w:sz w:val="20"/>
          <w:szCs w:val="20"/>
          <w:cs/>
        </w:rPr>
        <w:t>உங்களுடைய குடும்பத்தினர் அல்லது நண்பர்கள் அல்லது உங்களுடைய பாடசாலை ஆகியோருக்கு இருக்கக்கூடிய எவ்வொரு கரிசனத்தையும் செயலூக்கமா</w:t>
      </w:r>
      <w:r w:rsidR="003704A3">
        <w:rPr>
          <w:rFonts w:asciiTheme="minorBidi" w:hAnsiTheme="minorBidi" w:hint="cs"/>
          <w:color w:val="000000" w:themeColor="text1"/>
          <w:sz w:val="20"/>
          <w:szCs w:val="20"/>
          <w:cs/>
        </w:rPr>
        <w:t>ன முறையில்</w:t>
      </w:r>
      <w:r w:rsidR="00EB3A93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சமாளிப்பதற்கான யுக்திகளை நினைவுபடுத்திக்கொள்வதற்காக அவர்களை</w:t>
      </w:r>
      <w:r w:rsidR="003704A3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நீங்கள் </w:t>
      </w:r>
      <w:r w:rsidR="00EB3A93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மீண்டும் பார்ப்பதற்கு இந்த சமயம் ஒரு நல்ல தருணமாக இருக்கலாம். </w:t>
      </w:r>
    </w:p>
    <w:p w14:paraId="17025B99" w14:textId="745CD26F" w:rsidR="000653BA" w:rsidRPr="000653BA" w:rsidRDefault="000653BA" w:rsidP="000653BA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4E2004F4" w14:textId="43097EAE" w:rsidR="00305CE4" w:rsidRPr="00E06B4D" w:rsidRDefault="00EB3A93" w:rsidP="00B00D8C">
      <w:pPr>
        <w:pStyle w:val="ListParagraph"/>
        <w:numPr>
          <w:ilvl w:val="1"/>
          <w:numId w:val="8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E06B4D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இ-ஹெட்ஸ்பேஸ்</w:t>
      </w:r>
      <w:r w:rsidRPr="00E06B4D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 xml:space="preserve"> (</w:t>
      </w:r>
      <w:hyperlink r:id="rId10" w:history="1">
        <w:r w:rsidR="00B00D8C" w:rsidRPr="00E06B4D">
          <w:rPr>
            <w:rStyle w:val="Hyperlink"/>
            <w:rFonts w:ascii="Arial" w:hAnsi="Arial" w:cs="Arial"/>
            <w:sz w:val="20"/>
            <w:szCs w:val="20"/>
          </w:rPr>
          <w:t>eheadspace</w:t>
        </w:r>
      </w:hyperlink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>)</w:t>
      </w:r>
    </w:p>
    <w:p w14:paraId="2ACA153E" w14:textId="14DF329A" w:rsidR="00EB3A93" w:rsidRPr="00E06B4D" w:rsidRDefault="00EB3A93" w:rsidP="00EB3A93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51A4EE6C" w14:textId="5F3F8265" w:rsidR="00EB3A93" w:rsidRPr="00E06B4D" w:rsidRDefault="00EB3A93" w:rsidP="00B00D8C">
      <w:pPr>
        <w:pStyle w:val="ListParagraph"/>
        <w:numPr>
          <w:ilvl w:val="1"/>
          <w:numId w:val="8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E06B4D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சிறார் உதவி-இணைப்பு</w:t>
      </w:r>
      <w:r w:rsidRPr="00E06B4D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 xml:space="preserve"> (</w:t>
      </w:r>
      <w:hyperlink r:id="rId11" w:history="1">
        <w:r w:rsidR="00B00D8C" w:rsidRPr="00E06B4D">
          <w:rPr>
            <w:rStyle w:val="Hyperlink"/>
            <w:rFonts w:ascii="Arial" w:hAnsi="Arial" w:cs="Arial"/>
            <w:sz w:val="20"/>
            <w:szCs w:val="20"/>
          </w:rPr>
          <w:t>Kids helpline</w:t>
        </w:r>
      </w:hyperlink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>)</w:t>
      </w:r>
    </w:p>
    <w:p w14:paraId="41A0D00D" w14:textId="77777777" w:rsidR="00EB3A93" w:rsidRPr="00E06B4D" w:rsidRDefault="00EB3A93" w:rsidP="00EB3A93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520C6C3A" w14:textId="0EBE6488" w:rsidR="00EB3A93" w:rsidRPr="00E06B4D" w:rsidRDefault="00EB3A93" w:rsidP="00B00D8C">
      <w:pPr>
        <w:pStyle w:val="ListParagraph"/>
        <w:numPr>
          <w:ilvl w:val="1"/>
          <w:numId w:val="8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E06B4D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உயிர்காப்பு இணைப்பு</w:t>
      </w:r>
      <w:r w:rsidRPr="00E06B4D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 xml:space="preserve"> (</w:t>
      </w:r>
      <w:hyperlink r:id="rId12" w:history="1">
        <w:r w:rsidR="00B00D8C" w:rsidRPr="00E06B4D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>)</w:t>
      </w:r>
    </w:p>
    <w:p w14:paraId="151130DE" w14:textId="77777777" w:rsidR="00EB3A93" w:rsidRPr="00E06B4D" w:rsidRDefault="00EB3A93" w:rsidP="00EB3A93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3446A413" w14:textId="1C77C3BC" w:rsidR="00EB3A93" w:rsidRPr="00E06B4D" w:rsidRDefault="00EB3A93" w:rsidP="00B00D8C">
      <w:pPr>
        <w:pStyle w:val="ListParagraph"/>
        <w:numPr>
          <w:ilvl w:val="1"/>
          <w:numId w:val="8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E06B4D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பியோண்ட் ப்ளூ</w:t>
      </w:r>
      <w:r w:rsidRPr="00E06B4D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 xml:space="preserve"> (</w:t>
      </w:r>
      <w:hyperlink r:id="rId13" w:history="1">
        <w:r w:rsidR="00B00D8C" w:rsidRPr="00E06B4D">
          <w:rPr>
            <w:rStyle w:val="Hyperlink"/>
            <w:rFonts w:ascii="Arial" w:hAnsi="Arial" w:cs="Arial"/>
            <w:sz w:val="20"/>
            <w:szCs w:val="20"/>
          </w:rPr>
          <w:t>Beyond Blue</w:t>
        </w:r>
      </w:hyperlink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>)</w:t>
      </w:r>
    </w:p>
    <w:p w14:paraId="30D47836" w14:textId="77777777" w:rsidR="00EB3A93" w:rsidRPr="00E06B4D" w:rsidRDefault="00EB3A93" w:rsidP="00EB3A93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575D495E" w14:textId="662ABB48" w:rsidR="00EB3A93" w:rsidRDefault="00EB3A93" w:rsidP="00EB3A93">
      <w:pPr>
        <w:pStyle w:val="ListParagraph"/>
        <w:numPr>
          <w:ilvl w:val="0"/>
          <w:numId w:val="7"/>
        </w:numPr>
        <w:rPr>
          <w:rFonts w:asciiTheme="minorBidi" w:hAnsiTheme="minorBidi"/>
          <w:color w:val="000000" w:themeColor="text1"/>
          <w:sz w:val="20"/>
          <w:szCs w:val="20"/>
        </w:rPr>
      </w:pPr>
      <w:r w:rsidRPr="00E06B4D">
        <w:rPr>
          <w:rFonts w:asciiTheme="minorBidi" w:hAnsiTheme="minorBidi"/>
          <w:color w:val="000000" w:themeColor="text1"/>
          <w:sz w:val="20"/>
          <w:szCs w:val="20"/>
        </w:rPr>
        <w:t>‘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உதவி</w:t>
      </w:r>
      <w:r w:rsidR="00C7007B"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நாடல்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</w:t>
      </w:r>
      <w:r w:rsidR="00DD2FD3" w:rsidRPr="00E06B4D">
        <w:rPr>
          <w:rFonts w:asciiTheme="minorBidi" w:hAnsiTheme="minorBidi" w:hint="cs"/>
          <w:color w:val="000000" w:themeColor="text1"/>
          <w:sz w:val="20"/>
          <w:szCs w:val="20"/>
        </w:rPr>
        <w:t>(</w:t>
      </w:r>
      <w:proofErr w:type="spellStart"/>
      <w:r w:rsidR="00DD2FD3" w:rsidRPr="00E06B4D">
        <w:fldChar w:fldCharType="begin"/>
      </w:r>
      <w:r w:rsidR="00DD2FD3" w:rsidRPr="00E06B4D">
        <w:instrText xml:space="preserve"> HYPERLINK "https://au.reachout.com/articles/part-1-getting-yourself-a-mental-health-care-plan" </w:instrText>
      </w:r>
      <w:r w:rsidR="00DD2FD3" w:rsidRPr="00E06B4D">
        <w:fldChar w:fldCharType="separate"/>
      </w:r>
      <w:r w:rsidR="00DD2FD3" w:rsidRPr="00E06B4D">
        <w:rPr>
          <w:rStyle w:val="Hyperlink"/>
          <w:rFonts w:ascii="Arial" w:hAnsi="Arial" w:cs="Arial"/>
          <w:sz w:val="20"/>
          <w:szCs w:val="20"/>
        </w:rPr>
        <w:t>ReachOut</w:t>
      </w:r>
      <w:proofErr w:type="spellEnd"/>
      <w:r w:rsidR="00DD2FD3" w:rsidRPr="00E06B4D">
        <w:rPr>
          <w:rStyle w:val="Hyperlink"/>
          <w:rFonts w:ascii="Arial" w:hAnsi="Arial" w:cs="Arial"/>
          <w:sz w:val="20"/>
          <w:szCs w:val="20"/>
        </w:rPr>
        <w:fldChar w:fldCharType="end"/>
      </w:r>
      <w:r w:rsidR="00DD2FD3">
        <w:rPr>
          <w:rFonts w:asciiTheme="minorBidi" w:hAnsiTheme="minorBidi" w:hint="cs"/>
          <w:color w:val="000000" w:themeColor="text1"/>
          <w:sz w:val="20"/>
          <w:szCs w:val="20"/>
        </w:rPr>
        <w:t>)</w:t>
      </w:r>
      <w:r w:rsidR="00DD2FD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E06B4D">
        <w:rPr>
          <w:rFonts w:asciiTheme="minorBidi" w:hAnsiTheme="minorBidi"/>
          <w:color w:val="000000" w:themeColor="text1"/>
          <w:sz w:val="20"/>
          <w:szCs w:val="20"/>
          <w:cs/>
        </w:rPr>
        <w:t>–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மனநலப் பராமரிப்புத் திட்டம் ஒன்றைப் பெறல்</w:t>
      </w:r>
      <w:r w:rsidRPr="00E06B4D">
        <w:rPr>
          <w:rFonts w:asciiTheme="minorBidi" w:hAnsiTheme="minorBidi"/>
          <w:color w:val="000000" w:themeColor="text1"/>
          <w:sz w:val="20"/>
          <w:szCs w:val="20"/>
        </w:rPr>
        <w:t>’</w:t>
      </w:r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 xml:space="preserve"> </w:t>
      </w:r>
    </w:p>
    <w:p w14:paraId="6813F1C9" w14:textId="105FB0AC" w:rsidR="00B00D8C" w:rsidRDefault="00B00D8C" w:rsidP="00B00D8C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42095F19" w14:textId="77777777" w:rsidR="00DD2FD3" w:rsidRDefault="00DD2FD3" w:rsidP="00B00D8C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765A1391" w14:textId="061C0651" w:rsidR="00B00D8C" w:rsidRDefault="003704A3" w:rsidP="00B00D8C">
      <w:pPr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 w:hint="cs"/>
          <w:b/>
          <w:bCs/>
          <w:color w:val="000000" w:themeColor="text1"/>
          <w:cs/>
        </w:rPr>
        <w:lastRenderedPageBreak/>
        <w:t>பெற்றோர்கள்/பராமரிப்பாளர்களுக்குக் கிடைக்கக்கூடிய மூலவளங்கள் யாவை</w:t>
      </w:r>
      <w:r>
        <w:rPr>
          <w:rFonts w:asciiTheme="minorBidi" w:hAnsiTheme="minorBidi" w:hint="cs"/>
          <w:b/>
          <w:bCs/>
          <w:color w:val="000000" w:themeColor="text1"/>
        </w:rPr>
        <w:t>?</w:t>
      </w:r>
    </w:p>
    <w:p w14:paraId="7C2AFF0E" w14:textId="1887ADAE" w:rsidR="003704A3" w:rsidRDefault="003704A3" w:rsidP="00B00D8C">
      <w:pPr>
        <w:rPr>
          <w:rFonts w:asciiTheme="minorBidi" w:hAnsiTheme="minorBidi"/>
          <w:b/>
          <w:bCs/>
          <w:color w:val="000000" w:themeColor="text1"/>
        </w:rPr>
      </w:pPr>
    </w:p>
    <w:p w14:paraId="281EADC6" w14:textId="2FBDF0AE" w:rsidR="003704A3" w:rsidRDefault="003704A3" w:rsidP="00B00D8C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சிறந்த ஆதரவுதவியைத் தமது பிள்ளைகளுக்கு எப்படி அளிப்பது என்பதைத் தெரிந்துகொள்வது பெற்றோர்களுக்கும் பராமரிப்பளர்களுக்கும் சில வேளைக</w:t>
      </w:r>
      <w:r w:rsidR="00C7007B">
        <w:rPr>
          <w:rFonts w:asciiTheme="minorBidi" w:hAnsiTheme="minorBidi" w:hint="cs"/>
          <w:color w:val="000000" w:themeColor="text1"/>
          <w:sz w:val="20"/>
          <w:szCs w:val="20"/>
          <w:cs/>
        </w:rPr>
        <w:t>ளி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ல் சிரமமாக இருக்கலாம். பெற்றோர்களுக்கும் பராமரிப்பளர்களுக்குமான மூலவளங்களில் உள்ளடங்குவன: </w:t>
      </w:r>
    </w:p>
    <w:p w14:paraId="0DCD6B8D" w14:textId="502BE5BA" w:rsidR="00DD2FD3" w:rsidRDefault="00DD2FD3" w:rsidP="00DD2FD3">
      <w:pPr>
        <w:pStyle w:val="ListParagraph"/>
        <w:rPr>
          <w:cs/>
        </w:rPr>
      </w:pPr>
    </w:p>
    <w:p w14:paraId="67B5FE5B" w14:textId="3EA51607" w:rsidR="00DD2FD3" w:rsidRDefault="00B96D15" w:rsidP="00DD2FD3">
      <w:pPr>
        <w:pStyle w:val="ListParagraph"/>
        <w:numPr>
          <w:ilvl w:val="0"/>
          <w:numId w:val="11"/>
        </w:numPr>
      </w:pPr>
      <w:hyperlink r:id="rId14" w:history="1">
        <w:r w:rsidR="00DD2FD3" w:rsidRPr="00DD2FD3">
          <w:rPr>
            <w:rStyle w:val="Hyperlink"/>
            <w:rFonts w:hint="cs"/>
            <w:cs/>
          </w:rPr>
          <w:t>குழந்தைகளின் சுகாதாரம் மற்றும் பொதுநலனில் உதவுவதற்குப் பெற்றோர்களுக்கான யோசனைக் குறிப்புகள்</w:t>
        </w:r>
      </w:hyperlink>
    </w:p>
    <w:p w14:paraId="78F73913" w14:textId="4BEBCF43" w:rsidR="003704A3" w:rsidRPr="003704A3" w:rsidRDefault="003704A3" w:rsidP="00DD2FD3">
      <w:pPr>
        <w:pStyle w:val="ListParagraph"/>
        <w:rPr>
          <w:rStyle w:val="Hyperlink"/>
          <w:rFonts w:asciiTheme="minorBidi" w:hAnsiTheme="minorBidi"/>
          <w:color w:val="000000" w:themeColor="text1"/>
          <w:sz w:val="20"/>
          <w:szCs w:val="20"/>
          <w:u w:val="none"/>
        </w:rPr>
      </w:pPr>
    </w:p>
    <w:p w14:paraId="0112381E" w14:textId="2556D7F7" w:rsidR="003704A3" w:rsidRPr="003704A3" w:rsidRDefault="00B96D15" w:rsidP="00DD2FD3">
      <w:pPr>
        <w:pStyle w:val="ListParagraph"/>
        <w:numPr>
          <w:ilvl w:val="0"/>
          <w:numId w:val="11"/>
        </w:numPr>
        <w:rPr>
          <w:rStyle w:val="Hyperlink"/>
          <w:rFonts w:asciiTheme="minorBidi" w:hAnsiTheme="minorBidi"/>
          <w:color w:val="000000" w:themeColor="text1"/>
          <w:sz w:val="20"/>
          <w:szCs w:val="20"/>
          <w:u w:val="none"/>
        </w:rPr>
      </w:pPr>
      <w:hyperlink r:id="rId15" w:history="1">
        <w:r w:rsidR="00DD2FD3" w:rsidRPr="00DD2FD3">
          <w:rPr>
            <w:rStyle w:val="Hyperlink"/>
            <w:rFonts w:asciiTheme="minorBidi" w:hAnsiTheme="minorBidi"/>
          </w:rPr>
          <w:t>‘</w:t>
        </w:r>
        <w:r w:rsidR="00DD2FD3" w:rsidRPr="00DD2FD3">
          <w:rPr>
            <w:rStyle w:val="Hyperlink"/>
            <w:rFonts w:asciiTheme="minorBidi" w:hAnsiTheme="minorBidi"/>
            <w:cs/>
          </w:rPr>
          <w:t>பாடசாலைக் குழந்தைகள் வளர்ச்சிக்கான கேளொலித் தொடர்கள்</w:t>
        </w:r>
        <w:r w:rsidR="00DD2FD3" w:rsidRPr="00DD2FD3">
          <w:rPr>
            <w:rStyle w:val="Hyperlink"/>
            <w:rFonts w:asciiTheme="minorBidi" w:hAnsiTheme="minorBidi"/>
          </w:rPr>
          <w:t>’</w:t>
        </w:r>
      </w:hyperlink>
    </w:p>
    <w:p w14:paraId="066EDD09" w14:textId="77777777" w:rsidR="003704A3" w:rsidRPr="003704A3" w:rsidRDefault="003704A3" w:rsidP="003704A3">
      <w:pPr>
        <w:pStyle w:val="ListParagraph"/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7AC22E15" w14:textId="428A15CF" w:rsidR="003704A3" w:rsidRDefault="003704A3" w:rsidP="003704A3">
      <w:pPr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 w:hint="cs"/>
          <w:b/>
          <w:bCs/>
          <w:color w:val="000000" w:themeColor="text1"/>
          <w:cs/>
        </w:rPr>
        <w:t>மேலதிகத் தகவல்களை நான் எங்கு காணலாம்</w:t>
      </w:r>
      <w:r>
        <w:rPr>
          <w:rFonts w:asciiTheme="minorBidi" w:hAnsiTheme="minorBidi" w:hint="cs"/>
          <w:b/>
          <w:bCs/>
          <w:color w:val="000000" w:themeColor="text1"/>
        </w:rPr>
        <w:t>?</w:t>
      </w:r>
    </w:p>
    <w:p w14:paraId="467389EE" w14:textId="597F403B" w:rsidR="003704A3" w:rsidRDefault="003704A3" w:rsidP="003704A3">
      <w:pPr>
        <w:rPr>
          <w:rFonts w:asciiTheme="minorBidi" w:hAnsiTheme="minorBidi"/>
          <w:b/>
          <w:bCs/>
          <w:color w:val="000000" w:themeColor="text1"/>
        </w:rPr>
      </w:pPr>
    </w:p>
    <w:p w14:paraId="01D0104C" w14:textId="4AA29192" w:rsidR="003704A3" w:rsidRDefault="00C7007B" w:rsidP="003704A3">
      <w:pPr>
        <w:pStyle w:val="ListParagraph"/>
        <w:numPr>
          <w:ilvl w:val="0"/>
          <w:numId w:val="10"/>
        </w:numPr>
        <w:rPr>
          <w:rFonts w:asciiTheme="minorBidi" w:hAnsiTheme="minorBidi"/>
          <w:color w:val="000000" w:themeColor="text1"/>
          <w:sz w:val="20"/>
          <w:szCs w:val="20"/>
        </w:rPr>
      </w:pPr>
      <w:r w:rsidRPr="00E06B4D">
        <w:rPr>
          <w:rFonts w:ascii="Arial" w:eastAsia="Times New Roman" w:hAnsi="Arial" w:cs="Arial"/>
          <w:kern w:val="22"/>
          <w:sz w:val="20"/>
          <w:szCs w:val="20"/>
          <w:lang w:eastAsia="ja-JP"/>
        </w:rPr>
        <w:t>VCE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</w:t>
      </w:r>
      <w:r w:rsidR="003704A3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எழுத்து மூலத் தேர்வுகளை நடத்துவதற்கான மற்றும் அவற்றை நிர்வகிப்பதற்கான 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உங்களுடைய பாடசாலை அல்லது மற்றொரு செகண்டரி கல்விச் சேவை வழங்குனரது </w:t>
      </w:r>
      <w:r w:rsidR="003704A3">
        <w:rPr>
          <w:rFonts w:asciiTheme="minorBidi" w:hAnsiTheme="minorBidi" w:hint="cs"/>
          <w:color w:val="000000" w:themeColor="text1"/>
          <w:sz w:val="20"/>
          <w:szCs w:val="20"/>
          <w:cs/>
        </w:rPr>
        <w:t>ஏற்பாடுகளைப் பற்றிய குறிப்பிட்ட தகவல்க</w:t>
      </w:r>
      <w:r w:rsidR="0047341E">
        <w:rPr>
          <w:rFonts w:asciiTheme="minorBidi" w:hAnsiTheme="minorBidi" w:hint="cs"/>
          <w:color w:val="000000" w:themeColor="text1"/>
          <w:sz w:val="20"/>
          <w:szCs w:val="20"/>
          <w:cs/>
        </w:rPr>
        <w:t>ளைப் பெற தயவுசெய்து உங்களுடைய பாடசாலை அல்லது செகண்டரி கல்விச் சேவை வழங்கு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>ந</w:t>
      </w:r>
      <w:r w:rsidR="0047341E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ருடன் தொடர்புகொள்ளுங்கள். </w:t>
      </w:r>
    </w:p>
    <w:p w14:paraId="2335A962" w14:textId="04332AE0" w:rsidR="0047341E" w:rsidRDefault="0047341E" w:rsidP="0047341E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3A00855A" w14:textId="0B0BB039" w:rsidR="0047341E" w:rsidRPr="00E06B4D" w:rsidRDefault="0047341E" w:rsidP="0047341E">
      <w:pPr>
        <w:pStyle w:val="ListParagraph"/>
        <w:numPr>
          <w:ilvl w:val="0"/>
          <w:numId w:val="10"/>
        </w:num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மேலதிக சுகாதார அறிவுரைகளுக்கு </w:t>
      </w:r>
      <w:r w:rsidRPr="00E06B4D">
        <w:rPr>
          <w:rFonts w:ascii="Arial" w:hAnsi="Arial" w:cs="Arial"/>
          <w:color w:val="000000" w:themeColor="text1"/>
          <w:sz w:val="20"/>
          <w:szCs w:val="20"/>
          <w:cs/>
        </w:rPr>
        <w:t>1800 675 398-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இல் </w:t>
      </w:r>
      <w:r w:rsidRPr="00E06B4D">
        <w:rPr>
          <w:rFonts w:ascii="Arial" w:hAnsi="Arial" w:cs="Arial"/>
          <w:color w:val="000000" w:themeColor="text1"/>
          <w:sz w:val="20"/>
          <w:szCs w:val="20"/>
          <w:cs/>
        </w:rPr>
        <w:t>24</w:t>
      </w:r>
      <w:r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மணி நேர </w:t>
      </w:r>
      <w:r w:rsidRPr="00E06B4D">
        <w:rPr>
          <w:rFonts w:ascii="Arial" w:hAnsi="Arial" w:cs="Arial"/>
          <w:sz w:val="20"/>
          <w:szCs w:val="20"/>
        </w:rPr>
        <w:t xml:space="preserve">COVID-19 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அவசர-இனைப்புடன் அல்லது உங்களுடைய பொது மருத்துவ(</w:t>
      </w:r>
      <w:r w:rsidRPr="00E06B4D">
        <w:rPr>
          <w:rFonts w:ascii="Arial" w:hAnsi="Arial" w:cs="Arial"/>
          <w:sz w:val="20"/>
          <w:szCs w:val="20"/>
        </w:rPr>
        <w:t>GP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)ருடன் நீங்கள் தொடர்புகொள்ளலாம்</w:t>
      </w:r>
      <w:r w:rsidRPr="00E06B4D">
        <w:rPr>
          <w:rFonts w:asciiTheme="minorBidi" w:hAnsiTheme="minorBidi" w:hint="cs"/>
          <w:color w:val="000000" w:themeColor="text1"/>
          <w:sz w:val="20"/>
          <w:szCs w:val="20"/>
        </w:rPr>
        <w:t xml:space="preserve">, 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அல்லது </w:t>
      </w:r>
      <w:r w:rsidRPr="00E06B4D">
        <w:rPr>
          <w:rFonts w:ascii="Arial" w:hAnsi="Arial" w:cs="Arial"/>
          <w:sz w:val="20"/>
          <w:szCs w:val="20"/>
        </w:rPr>
        <w:t>DHHS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 -யின் </w:t>
      </w:r>
      <w:hyperlink r:id="rId16" w:anchor="what-are-the-symptoms-of-coronavirus-covid-19" w:history="1">
        <w:r w:rsidRPr="00E06B4D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https://www.dhhs.vic.gov.au/victorian-public-coronavirus-disease-covid-19#what-are-the-symptoms-of-coronavirus-covid-19</w:t>
        </w:r>
      </w:hyperlink>
      <w:r w:rsidRPr="00DD2FD3">
        <w:rPr>
          <w:rStyle w:val="Hyperlink"/>
          <w:rFonts w:ascii="Arial" w:hAnsi="Arial" w:cs="Arial" w:hint="cs"/>
          <w:color w:val="0070C0"/>
          <w:sz w:val="20"/>
          <w:szCs w:val="20"/>
          <w:u w:val="none"/>
        </w:rPr>
        <w:t xml:space="preserve"> </w:t>
      </w:r>
      <w:r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>எனும் வலைத்தலப் பக்கத்திற்குச் செல்லலாம்</w:t>
      </w:r>
      <w:r w:rsidR="00C7007B" w:rsidRPr="00E06B4D">
        <w:rPr>
          <w:rFonts w:asciiTheme="minorBidi" w:hAnsiTheme="minorBidi" w:hint="cs"/>
          <w:color w:val="000000" w:themeColor="text1"/>
          <w:sz w:val="20"/>
          <w:szCs w:val="20"/>
          <w:cs/>
        </w:rPr>
        <w:t xml:space="preserve">. </w:t>
      </w:r>
    </w:p>
    <w:p w14:paraId="21E6C8AF" w14:textId="2DAD9DBE" w:rsidR="003704A3" w:rsidRDefault="003704A3" w:rsidP="00B00D8C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78895664" w14:textId="77777777" w:rsidR="003704A3" w:rsidRPr="003704A3" w:rsidRDefault="003704A3" w:rsidP="00B00D8C">
      <w:pPr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51AF3D53" w14:textId="77777777" w:rsidR="003F0593" w:rsidRDefault="003F0593" w:rsidP="00AA045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47B57CD0" w14:textId="18820784" w:rsidR="003F0593" w:rsidRDefault="003F0593" w:rsidP="00AA0454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4F66FF29" w14:textId="77777777" w:rsidR="003F0593" w:rsidRPr="00AA0454" w:rsidRDefault="003F0593" w:rsidP="00AA0454">
      <w:pPr>
        <w:rPr>
          <w:rFonts w:asciiTheme="minorBidi" w:hAnsiTheme="minorBidi"/>
          <w:color w:val="000000" w:themeColor="text1"/>
          <w:sz w:val="20"/>
          <w:szCs w:val="20"/>
          <w:cs/>
        </w:rPr>
      </w:pPr>
    </w:p>
    <w:p w14:paraId="665322C4" w14:textId="77777777" w:rsidR="00C16F67" w:rsidRPr="00C16F67" w:rsidRDefault="00C16F67" w:rsidP="00C16F67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4B43DEBB" w14:textId="3CAD3DDB" w:rsidR="00C16F67" w:rsidRDefault="00C16F67" w:rsidP="00C16F67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5D2AC33D" w14:textId="77777777" w:rsidR="00C16F67" w:rsidRPr="00C16F67" w:rsidRDefault="00C16F67" w:rsidP="00C16F67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673A13CD" w14:textId="7D019FE5" w:rsidR="00174D45" w:rsidRDefault="00174D45" w:rsidP="00DD2FD3">
      <w:pPr>
        <w:rPr>
          <w:rFonts w:ascii="Vijaya" w:hAnsi="Vijaya" w:cs="Latha"/>
          <w:b/>
          <w:bCs/>
          <w:color w:val="0070C0"/>
          <w:sz w:val="40"/>
          <w:szCs w:val="40"/>
        </w:rPr>
      </w:pPr>
    </w:p>
    <w:p w14:paraId="0DBCA6C5" w14:textId="77777777" w:rsidR="00174D45" w:rsidRPr="00174D45" w:rsidRDefault="00174D45">
      <w:pPr>
        <w:rPr>
          <w:b/>
          <w:bCs/>
          <w:color w:val="0070C0"/>
          <w:sz w:val="40"/>
          <w:szCs w:val="40"/>
          <w:cs/>
        </w:rPr>
      </w:pPr>
    </w:p>
    <w:sectPr w:rsidR="00174D45" w:rsidRPr="00174D45" w:rsidSect="00DD2FD3">
      <w:headerReference w:type="default" r:id="rId17"/>
      <w:footerReference w:type="default" r:id="rId18"/>
      <w:headerReference w:type="first" r:id="rId19"/>
      <w:pgSz w:w="11906" w:h="16838"/>
      <w:pgMar w:top="1062" w:right="1440" w:bottom="103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1D31D" w14:textId="77777777" w:rsidR="00B96D15" w:rsidRDefault="00B96D15" w:rsidP="00DD2FD3">
      <w:r>
        <w:separator/>
      </w:r>
    </w:p>
  </w:endnote>
  <w:endnote w:type="continuationSeparator" w:id="0">
    <w:p w14:paraId="6E42F7F5" w14:textId="77777777" w:rsidR="00B96D15" w:rsidRDefault="00B96D15" w:rsidP="00DD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38FD" w14:textId="428425A4" w:rsidR="00DD2FD3" w:rsidRPr="00DD2FD3" w:rsidRDefault="00DD2FD3" w:rsidP="00DD2FD3">
    <w:pPr>
      <w:jc w:val="right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A4CC6F" wp14:editId="0603BFDE">
              <wp:simplePos x="0" y="0"/>
              <wp:positionH relativeFrom="column">
                <wp:posOffset>-548640</wp:posOffset>
              </wp:positionH>
              <wp:positionV relativeFrom="paragraph">
                <wp:posOffset>34925</wp:posOffset>
              </wp:positionV>
              <wp:extent cx="1188720" cy="5638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56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81087E" w14:textId="04807E3E" w:rsidR="00DD2FD3" w:rsidRDefault="00DD2FD3">
                          <w:r>
                            <w:rPr>
                              <w:color w:val="FFFFFF" w:themeColor="background1"/>
                            </w:rPr>
                            <w:t>© VCAA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4C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2pt;margin-top:2.75pt;width:93.6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i8KwIAAFEEAAAOAAAAZHJzL2Uyb0RvYy54bWysVE2P2jAQvVfqf7B8LwEWKI0IK7orqkpo&#10;dyWo9mwcm0SyPa5tSOiv79gJLNr2VPXijD3f781kcd9qRU7C+RpMQUeDISXCcChrcyjoj93605wS&#10;H5gpmQIjCnoWnt4vP35YNDYXY6hAlcIRDGJ83tiCViHYPMs8r4RmfgBWGFRKcJoFvLpDVjrWYHSt&#10;svFwOMsacKV1wIX3+PrYKekyxZdS8PAspReBqIJibSGdLp37eGbLBcsPjtmq5n0Z7B+q0Kw2mPQa&#10;6pEFRo6u/iOUrrkDDzIMOOgMpKy5SD1gN6Phu262FbMi9YLgeHuFyf+/sPzp9OJIXRZ0TIlhGina&#10;iTaQr9CScUSnsT5Ho61Fs9DiM7J8eff4GJtupdPxi+0Q1CPO5yu2MRiPTqP5/PMYVRx109ndfJ7A&#10;z968rfPhmwBNolBQh9wlSNlp4wNWgqYXk5jMwLpWKvGnDGkKOrubDpPDVYMeyqBj7KGrNUqh3bd9&#10;Y3soz9iXg24uvOXrGpNvmA8vzOEgYL043OEZD6kAk0AvUVKB+/W392iP/KCWkgYHq6D+55E5QYn6&#10;bpC5L6PJJE5iukymCRN3q9nfasxRPwDO7gjXyPIkorML6iJKB/oVd2AVs6KKGY65Cxou4kPoxh13&#10;iIvVKhnh7FkWNmZreQwd4YzQ7tpX5myPf0DmnuAygix/R0Nn2xGxOgaQdeIoAtyh2uOOc5uo63cs&#10;LsbtPVm9/QmWvwEAAP//AwBQSwMEFAAGAAgAAAAhALIy8hDgAAAACAEAAA8AAABkcnMvZG93bnJl&#10;di54bWxMjzFvwjAUhPdK/Q/Wq9QN7FKC0hAHoUioUtUOUJZuTvxIIuznNDaQ9tfXTHQ83enuu3w1&#10;WsPOOPjOkYSnqQCGVDvdUSNh/7mZpMB8UKSVcYQSftDDqri/y1Wm3YW2eN6FhsUS8pmS0IbQZ5z7&#10;ukWr/NT1SNE7uMGqEOXQcD2oSyy3hs+EWHCrOooLreqxbLE+7k5Wwlu5+VDbambTX1O+vh/W/ff+&#10;K5Hy8WFcL4EFHMMtDFf8iA5FZKrcibRnRsIkXcxjVEKSALv6QsQrlYSX+TPwIuf/DxR/AAAA//8D&#10;AFBLAQItABQABgAIAAAAIQC2gziS/gAAAOEBAAATAAAAAAAAAAAAAAAAAAAAAABbQ29udGVudF9U&#10;eXBlc10ueG1sUEsBAi0AFAAGAAgAAAAhADj9If/WAAAAlAEAAAsAAAAAAAAAAAAAAAAALwEAAF9y&#10;ZWxzLy5yZWxzUEsBAi0AFAAGAAgAAAAhAISF2LwrAgAAUQQAAA4AAAAAAAAAAAAAAAAALgIAAGRy&#10;cy9lMm9Eb2MueG1sUEsBAi0AFAAGAAgAAAAhALIy8hDgAAAACAEAAA8AAAAAAAAAAAAAAAAAhQQA&#10;AGRycy9kb3ducmV2LnhtbFBLBQYAAAAABAAEAPMAAACSBQAAAAA=&#10;" filled="f" stroked="f" strokeweight=".5pt">
              <v:textbox>
                <w:txbxContent>
                  <w:p w14:paraId="5281087E" w14:textId="04807E3E" w:rsidR="00DD2FD3" w:rsidRDefault="00DD2FD3">
                    <w:r>
                      <w:rPr>
                        <w:color w:val="FFFFFF" w:themeColor="background1"/>
                      </w:rPr>
                      <w:t>© VCAA</w:t>
                    </w:r>
                  </w:p>
                </w:txbxContent>
              </v:textbox>
            </v:shape>
          </w:pict>
        </mc:Fallback>
      </mc:AlternateConten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sz w:val="20"/>
        <w:szCs w:val="20"/>
      </w:rPr>
      <w:t>1</w:t>
    </w:r>
    <w:r w:rsidRPr="00241D2B">
      <w:rPr>
        <w:rFonts w:asciiTheme="majorHAnsi" w:hAnsiTheme="majorHAnsi" w:cs="Arial"/>
        <w:sz w:val="20"/>
        <w:szCs w:val="20"/>
      </w:rPr>
      <w:fldChar w:fldCharType="end"/>
    </w: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61312" behindDoc="1" locked="1" layoutInCell="1" allowOverlap="1" wp14:anchorId="3D859BD3" wp14:editId="0B3B86A2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77240"/>
          <wp:effectExtent l="0" t="0" r="0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76B2" w14:textId="77777777" w:rsidR="00B96D15" w:rsidRDefault="00B96D15" w:rsidP="00DD2FD3">
      <w:r>
        <w:separator/>
      </w:r>
    </w:p>
  </w:footnote>
  <w:footnote w:type="continuationSeparator" w:id="0">
    <w:p w14:paraId="4E423C3B" w14:textId="77777777" w:rsidR="00B96D15" w:rsidRDefault="00B96D15" w:rsidP="00DD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4AFB" w14:textId="404E4448" w:rsidR="00DD2FD3" w:rsidRDefault="00DD2FD3">
    <w:pPr>
      <w:pStyle w:val="Header"/>
      <w:rPr>
        <w:lang w:val="en-US"/>
      </w:rPr>
    </w:pPr>
    <w:r>
      <w:rPr>
        <w:lang w:val="en-US"/>
      </w:rPr>
      <w:t>VCE written examination guidance for students – Factsheet</w:t>
    </w:r>
  </w:p>
  <w:p w14:paraId="0FB3092C" w14:textId="62738794" w:rsidR="00DD2FD3" w:rsidRDefault="00DD2FD3">
    <w:pPr>
      <w:pStyle w:val="Header"/>
      <w:rPr>
        <w:lang w:val="en-US"/>
      </w:rPr>
    </w:pPr>
  </w:p>
  <w:p w14:paraId="5DB8ADF1" w14:textId="77777777" w:rsidR="00DD2FD3" w:rsidRPr="00DD2FD3" w:rsidRDefault="00DD2FD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90E6" w14:textId="75268EAB" w:rsidR="00DD2FD3" w:rsidRDefault="00DD2F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633C253D" wp14:editId="692405CD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494"/>
    <w:multiLevelType w:val="hybridMultilevel"/>
    <w:tmpl w:val="3CD2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C67"/>
    <w:multiLevelType w:val="hybridMultilevel"/>
    <w:tmpl w:val="8CD8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4413"/>
    <w:multiLevelType w:val="hybridMultilevel"/>
    <w:tmpl w:val="7E30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E51"/>
    <w:multiLevelType w:val="hybridMultilevel"/>
    <w:tmpl w:val="8210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5974"/>
    <w:multiLevelType w:val="hybridMultilevel"/>
    <w:tmpl w:val="1D3E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54F66"/>
    <w:multiLevelType w:val="hybridMultilevel"/>
    <w:tmpl w:val="65FE1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61AB1"/>
    <w:multiLevelType w:val="hybridMultilevel"/>
    <w:tmpl w:val="C958C8EC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3142B36"/>
    <w:multiLevelType w:val="hybridMultilevel"/>
    <w:tmpl w:val="3710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55D4"/>
    <w:multiLevelType w:val="hybridMultilevel"/>
    <w:tmpl w:val="7EB66E4A"/>
    <w:lvl w:ilvl="0" w:tplc="E6A00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06657"/>
    <w:multiLevelType w:val="hybridMultilevel"/>
    <w:tmpl w:val="59FE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45"/>
    <w:rsid w:val="00044A6B"/>
    <w:rsid w:val="000653BA"/>
    <w:rsid w:val="00094A94"/>
    <w:rsid w:val="00174D45"/>
    <w:rsid w:val="00206610"/>
    <w:rsid w:val="00213E29"/>
    <w:rsid w:val="00305CE4"/>
    <w:rsid w:val="003412EA"/>
    <w:rsid w:val="003704A3"/>
    <w:rsid w:val="003A33EC"/>
    <w:rsid w:val="003E5E3C"/>
    <w:rsid w:val="003F0593"/>
    <w:rsid w:val="0047341E"/>
    <w:rsid w:val="004A086C"/>
    <w:rsid w:val="004A1648"/>
    <w:rsid w:val="00501EFC"/>
    <w:rsid w:val="005A4317"/>
    <w:rsid w:val="005B48DC"/>
    <w:rsid w:val="005F083D"/>
    <w:rsid w:val="006E21B9"/>
    <w:rsid w:val="006F2E5F"/>
    <w:rsid w:val="00765758"/>
    <w:rsid w:val="007812C0"/>
    <w:rsid w:val="007B5AAD"/>
    <w:rsid w:val="008C1378"/>
    <w:rsid w:val="008D5C09"/>
    <w:rsid w:val="00943BB5"/>
    <w:rsid w:val="00A6562E"/>
    <w:rsid w:val="00AA0454"/>
    <w:rsid w:val="00AC2057"/>
    <w:rsid w:val="00B00D8C"/>
    <w:rsid w:val="00B804AF"/>
    <w:rsid w:val="00B96D15"/>
    <w:rsid w:val="00BB1E24"/>
    <w:rsid w:val="00C02B1A"/>
    <w:rsid w:val="00C16F67"/>
    <w:rsid w:val="00C7007B"/>
    <w:rsid w:val="00C934CF"/>
    <w:rsid w:val="00D306EA"/>
    <w:rsid w:val="00D42857"/>
    <w:rsid w:val="00DC3EAB"/>
    <w:rsid w:val="00DD2FD3"/>
    <w:rsid w:val="00DD6E59"/>
    <w:rsid w:val="00E06B4D"/>
    <w:rsid w:val="00E435D6"/>
    <w:rsid w:val="00EB3A93"/>
    <w:rsid w:val="00E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6CCE"/>
  <w15:chartTrackingRefBased/>
  <w15:docId w15:val="{4E202569-DB61-AF42-812B-FC624584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4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4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4CF"/>
    <w:rPr>
      <w:color w:val="954F72" w:themeColor="followedHyperlink"/>
      <w:u w:val="single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943BB5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B00D8C"/>
  </w:style>
  <w:style w:type="character" w:styleId="CommentReference">
    <w:name w:val="annotation reference"/>
    <w:basedOn w:val="DefaultParagraphFont"/>
    <w:uiPriority w:val="99"/>
    <w:semiHidden/>
    <w:unhideWhenUsed/>
    <w:rsid w:val="003E5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D3"/>
  </w:style>
  <w:style w:type="paragraph" w:styleId="Footer">
    <w:name w:val="footer"/>
    <w:basedOn w:val="Normal"/>
    <w:link w:val="FooterChar"/>
    <w:uiPriority w:val="99"/>
    <w:unhideWhenUsed/>
    <w:rsid w:val="00DD2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D3"/>
  </w:style>
  <w:style w:type="character" w:styleId="UnresolvedMention">
    <w:name w:val="Unresolved Mention"/>
    <w:basedOn w:val="DefaultParagraphFont"/>
    <w:uiPriority w:val="99"/>
    <w:semiHidden/>
    <w:unhideWhenUsed/>
    <w:rsid w:val="00DD2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materials/Pages/index.aspx" TargetMode="External"/><Relationship Id="rId13" Type="http://schemas.openxmlformats.org/officeDocument/2006/relationships/hyperlink" Target="https://www.beyondblue.org.au/get-support/get-immediate-suppor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caa.vic.edu.au/studentguides/ExamsNavigator/Pages/index.aspx" TargetMode="External"/><Relationship Id="rId12" Type="http://schemas.openxmlformats.org/officeDocument/2006/relationships/hyperlink" Target="http://www.lifeline.org.a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hhs.vic.gov.au/victorian-public-coronavirus-disease-covid-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helpline.com.au/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raisingchildren.net.au/guides/podcasts-and-webinars/podcast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headspace.org.au/eheadspace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vcaa.vic.edu.au/administration/special-provision/Pages/SpecialProvisionVCEandVCAL.aspx" TargetMode="External"/><Relationship Id="rId14" Type="http://schemas.openxmlformats.org/officeDocument/2006/relationships/hyperlink" Target="https://www.education.vic.gov.au/parents/learning/Pages/home-learning-screentime-wellbeing.aspx" TargetMode="External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0E0266C-C76A-432F-AB69-6C683AEBC00B}"/>
</file>

<file path=customXml/itemProps2.xml><?xml version="1.0" encoding="utf-8"?>
<ds:datastoreItem xmlns:ds="http://schemas.openxmlformats.org/officeDocument/2006/customXml" ds:itemID="{76D73750-204F-4071-831C-226762F8B5AC}"/>
</file>

<file path=customXml/itemProps3.xml><?xml version="1.0" encoding="utf-8"?>
<ds:datastoreItem xmlns:ds="http://schemas.openxmlformats.org/officeDocument/2006/customXml" ds:itemID="{F68A893E-0A9A-462D-8215-7F5B80C60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Tamil, guidance for students, VCE written examination</cp:keywords>
  <dc:description/>
  <cp:lastModifiedBy>Ng, Francis F</cp:lastModifiedBy>
  <cp:revision>15</cp:revision>
  <dcterms:created xsi:type="dcterms:W3CDTF">2020-10-24T13:26:00Z</dcterms:created>
  <dcterms:modified xsi:type="dcterms:W3CDTF">2020-11-02T01:41:00Z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