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E7" w:rsidRDefault="006525E7" w:rsidP="006525E7">
      <w:r>
        <w:t>BOY 1: It might be about flute, and maybe piccolo, and sort of, like, that sort of family - sort of, like, the woodwind family, because it's...on top, on the title,</w:t>
      </w:r>
      <w:r w:rsidR="00E25266">
        <w:t xml:space="preserve"> </w:t>
      </w:r>
      <w:r>
        <w:t>it says 'Musical Instruments,</w:t>
      </w:r>
      <w:r w:rsidR="00E25266">
        <w:t xml:space="preserve"> </w:t>
      </w:r>
      <w:r>
        <w:t>Woodwind Instruments',</w:t>
      </w:r>
      <w:r w:rsidR="00E25266">
        <w:t xml:space="preserve"> </w:t>
      </w:r>
      <w:r>
        <w:t>and that sort of gives you the idea.</w:t>
      </w:r>
    </w:p>
    <w:p w:rsidR="006525E7" w:rsidRDefault="00E25266" w:rsidP="006525E7">
      <w:r>
        <w:t xml:space="preserve">And then with the pictures, </w:t>
      </w:r>
      <w:r w:rsidR="006525E7">
        <w:t>it says 'flute' and 'piccolo',</w:t>
      </w:r>
      <w:r>
        <w:t xml:space="preserve"> </w:t>
      </w:r>
      <w:r w:rsidR="006525E7">
        <w:t>and that's part of the woodwind.</w:t>
      </w:r>
    </w:p>
    <w:p w:rsidR="006525E7" w:rsidRDefault="00E25266" w:rsidP="006525E7">
      <w:r>
        <w:t xml:space="preserve">So I think it's </w:t>
      </w:r>
      <w:proofErr w:type="spellStart"/>
      <w:r>
        <w:t>gonna</w:t>
      </w:r>
      <w:proofErr w:type="spellEnd"/>
      <w:r>
        <w:t xml:space="preserve"> be </w:t>
      </w:r>
      <w:r w:rsidR="006525E7">
        <w:t>about the instruments.</w:t>
      </w:r>
    </w:p>
    <w:p w:rsidR="006C3DFF" w:rsidRDefault="006C3DFF" w:rsidP="006525E7"/>
    <w:p w:rsidR="006525E7" w:rsidRDefault="006525E7" w:rsidP="006525E7">
      <w:r>
        <w:t>GIRL</w:t>
      </w:r>
      <w:r w:rsidR="00E25266">
        <w:t xml:space="preserve"> 1</w:t>
      </w:r>
      <w:r>
        <w:t>: I think it might be about</w:t>
      </w:r>
      <w:r w:rsidR="00E25266">
        <w:t xml:space="preserve"> </w:t>
      </w:r>
      <w:r>
        <w:t>how big woodwind instruments are,</w:t>
      </w:r>
      <w:r w:rsidR="00E25266">
        <w:t xml:space="preserve"> </w:t>
      </w:r>
      <w:r>
        <w:t>because it says, like,</w:t>
      </w:r>
      <w:r w:rsidR="00E25266">
        <w:t xml:space="preserve"> </w:t>
      </w:r>
      <w:r>
        <w:t xml:space="preserve">"Flute - 27 </w:t>
      </w:r>
      <w:r w:rsidR="00E25266">
        <w:t>i</w:t>
      </w:r>
      <w:r>
        <w:t>nches"</w:t>
      </w:r>
      <w:r w:rsidR="00E25266">
        <w:t xml:space="preserve"> </w:t>
      </w:r>
      <w:r>
        <w:t>and "Piccolo - 12.5 inches".</w:t>
      </w:r>
    </w:p>
    <w:p w:rsidR="006C3DFF" w:rsidRDefault="006C3DFF" w:rsidP="006525E7"/>
    <w:p w:rsidR="006525E7" w:rsidRDefault="006525E7" w:rsidP="006525E7">
      <w:r>
        <w:t>GIRL</w:t>
      </w:r>
      <w:r w:rsidR="00E25266">
        <w:t xml:space="preserve"> 2</w:t>
      </w:r>
      <w:r>
        <w:t xml:space="preserve">: I think it's </w:t>
      </w:r>
      <w:proofErr w:type="spellStart"/>
      <w:r>
        <w:t>gonna</w:t>
      </w:r>
      <w:proofErr w:type="spellEnd"/>
      <w:r>
        <w:t xml:space="preserve"> be about</w:t>
      </w:r>
      <w:r w:rsidR="00E25266">
        <w:t xml:space="preserve"> </w:t>
      </w:r>
      <w:r>
        <w:t>their sizes and how they use them,</w:t>
      </w:r>
      <w:r w:rsidR="00E25266">
        <w:t xml:space="preserve"> </w:t>
      </w:r>
      <w:r>
        <w:t>because it says their sizes here</w:t>
      </w:r>
      <w:r w:rsidR="00E25266">
        <w:t xml:space="preserve"> </w:t>
      </w:r>
      <w:r>
        <w:t>and it tells you...it says</w:t>
      </w:r>
      <w:r w:rsidR="00E25266">
        <w:t xml:space="preserve"> </w:t>
      </w:r>
      <w:r>
        <w:t>"musical instruments",</w:t>
      </w:r>
      <w:r w:rsidR="00E25266">
        <w:t xml:space="preserve"> </w:t>
      </w:r>
      <w:r>
        <w:t xml:space="preserve">so I'm assuming it's </w:t>
      </w:r>
      <w:proofErr w:type="spellStart"/>
      <w:r>
        <w:t>gonna</w:t>
      </w:r>
      <w:proofErr w:type="spellEnd"/>
      <w:r>
        <w:t xml:space="preserve"> tell you</w:t>
      </w:r>
      <w:r w:rsidR="00E25266">
        <w:t xml:space="preserve"> </w:t>
      </w:r>
      <w:r>
        <w:t>one of the things</w:t>
      </w:r>
      <w:r w:rsidR="00E25266">
        <w:t xml:space="preserve"> </w:t>
      </w:r>
      <w:r>
        <w:t>of how you use them.</w:t>
      </w:r>
    </w:p>
    <w:p w:rsidR="00E25266" w:rsidRDefault="00E25266" w:rsidP="006525E7"/>
    <w:p w:rsidR="006525E7" w:rsidRDefault="006525E7" w:rsidP="006525E7">
      <w:r>
        <w:t>GIRL</w:t>
      </w:r>
      <w:r w:rsidR="00E25266">
        <w:t xml:space="preserve"> 3</w:t>
      </w:r>
      <w:r>
        <w:t>: I think it's probably going</w:t>
      </w:r>
      <w:r w:rsidR="00E25266">
        <w:t xml:space="preserve"> </w:t>
      </w:r>
      <w:r>
        <w:t>to be about woodwind instruments</w:t>
      </w:r>
      <w:r w:rsidR="00E25266">
        <w:t xml:space="preserve"> </w:t>
      </w:r>
      <w:r>
        <w:t>and stuff about flutes, piccolos,</w:t>
      </w:r>
      <w:r w:rsidR="00E25266">
        <w:t xml:space="preserve"> </w:t>
      </w:r>
      <w:r>
        <w:t>clarinets, bass clarinets,</w:t>
      </w:r>
      <w:r w:rsidR="00E25266">
        <w:t xml:space="preserve"> </w:t>
      </w:r>
      <w:r>
        <w:t>saxophones -</w:t>
      </w:r>
      <w:r w:rsidR="00E25266">
        <w:t xml:space="preserve"> </w:t>
      </w:r>
      <w:r>
        <w:t>things like that.</w:t>
      </w:r>
    </w:p>
    <w:p w:rsidR="006525E7" w:rsidRDefault="006525E7" w:rsidP="006525E7"/>
    <w:p w:rsidR="006525E7" w:rsidRDefault="006525E7" w:rsidP="006525E7">
      <w:r>
        <w:t>GIRL</w:t>
      </w:r>
      <w:r w:rsidR="00E25266">
        <w:t xml:space="preserve"> 3</w:t>
      </w:r>
      <w:r>
        <w:t>: (READS) "Today</w:t>
      </w:r>
      <w:r w:rsidR="00E25266">
        <w:t xml:space="preserve"> </w:t>
      </w:r>
      <w:r>
        <w:t>many woodwind instruments</w:t>
      </w:r>
      <w:r w:rsidR="00E25266">
        <w:t xml:space="preserve"> </w:t>
      </w:r>
      <w:r>
        <w:t>are no longer made of wood.</w:t>
      </w:r>
    </w:p>
    <w:p w:rsidR="00E25266" w:rsidRDefault="006525E7" w:rsidP="006525E7">
      <w:r>
        <w:t>For exam</w:t>
      </w:r>
      <w:r w:rsidR="00E25266">
        <w:t xml:space="preserve">ple, flutes </w:t>
      </w:r>
      <w:r>
        <w:t>are often made of silver, gold</w:t>
      </w:r>
      <w:r w:rsidR="00E25266">
        <w:t xml:space="preserve"> or...'</w:t>
      </w:r>
      <w:proofErr w:type="spellStart"/>
      <w:r w:rsidR="00E25266">
        <w:t>plantimum</w:t>
      </w:r>
      <w:proofErr w:type="spellEnd"/>
      <w:r w:rsidR="00E25266">
        <w:t xml:space="preserve">' now. </w:t>
      </w:r>
    </w:p>
    <w:p w:rsidR="006525E7" w:rsidRDefault="006525E7" w:rsidP="006525E7">
      <w:r>
        <w:t>"Many..."</w:t>
      </w:r>
    </w:p>
    <w:p w:rsidR="006525E7" w:rsidRDefault="006525E7" w:rsidP="006525E7">
      <w:r>
        <w:t>TE</w:t>
      </w:r>
      <w:r w:rsidR="00E25266">
        <w:t xml:space="preserve">ACHER: Can you just stop there, Amy? </w:t>
      </w:r>
      <w:r>
        <w:t>Have a look at that word</w:t>
      </w:r>
      <w:r w:rsidR="00E25266">
        <w:t xml:space="preserve"> </w:t>
      </w:r>
      <w:r>
        <w:t>that Amy just read.</w:t>
      </w:r>
    </w:p>
    <w:p w:rsidR="00E25266" w:rsidRDefault="00E25266" w:rsidP="006525E7">
      <w:r>
        <w:t xml:space="preserve">Can anyone work out </w:t>
      </w:r>
      <w:r w:rsidR="006525E7">
        <w:t>what that word...?</w:t>
      </w:r>
      <w:r>
        <w:t xml:space="preserve"> </w:t>
      </w:r>
      <w:r w:rsidR="006525E7">
        <w:t>Can you try and...</w:t>
      </w:r>
      <w:r>
        <w:t xml:space="preserve"> “</w:t>
      </w:r>
      <w:proofErr w:type="gramStart"/>
      <w:r w:rsidR="006525E7">
        <w:t>chunk</w:t>
      </w:r>
      <w:proofErr w:type="gramEnd"/>
      <w:r>
        <w:t>”</w:t>
      </w:r>
      <w:r w:rsidR="006525E7">
        <w:t xml:space="preserve"> it, maybe?</w:t>
      </w:r>
    </w:p>
    <w:p w:rsidR="006525E7" w:rsidRDefault="006525E7" w:rsidP="006525E7">
      <w:r>
        <w:t>'Plat...'</w:t>
      </w:r>
    </w:p>
    <w:p w:rsidR="006525E7" w:rsidRDefault="006525E7" w:rsidP="006525E7">
      <w:r>
        <w:t>GIRL</w:t>
      </w:r>
      <w:r w:rsidR="00E25266">
        <w:t xml:space="preserve"> 3</w:t>
      </w:r>
      <w:r>
        <w:t>: Plat...</w:t>
      </w:r>
      <w:proofErr w:type="spellStart"/>
      <w:r>
        <w:t>inum</w:t>
      </w:r>
      <w:proofErr w:type="spellEnd"/>
      <w:r>
        <w:t xml:space="preserve">. </w:t>
      </w:r>
      <w:proofErr w:type="gramStart"/>
      <w:r>
        <w:t>Platinum.</w:t>
      </w:r>
      <w:proofErr w:type="gramEnd"/>
    </w:p>
    <w:p w:rsidR="006525E7" w:rsidRDefault="006525E7" w:rsidP="006525E7"/>
    <w:p w:rsidR="006525E7" w:rsidRDefault="006525E7" w:rsidP="006525E7">
      <w:r>
        <w:t>TEACHER: Platinum. Does</w:t>
      </w:r>
      <w:r w:rsidR="006C3DFF">
        <w:t xml:space="preserve"> </w:t>
      </w:r>
      <w:r>
        <w:t>anyone know what platinum means?</w:t>
      </w:r>
    </w:p>
    <w:p w:rsidR="006525E7" w:rsidRDefault="006525E7" w:rsidP="006525E7">
      <w:r>
        <w:t>BOY</w:t>
      </w:r>
      <w:r w:rsidR="00E25266">
        <w:t xml:space="preserve"> 2</w:t>
      </w:r>
      <w:r>
        <w:t>: I think</w:t>
      </w:r>
      <w:r w:rsidR="006C3DFF">
        <w:t xml:space="preserve"> </w:t>
      </w:r>
      <w:r>
        <w:t>it's a very strong metal.</w:t>
      </w:r>
    </w:p>
    <w:p w:rsidR="006525E7" w:rsidRDefault="006525E7" w:rsidP="006525E7">
      <w:r>
        <w:t xml:space="preserve">TEACHER: Yeah. </w:t>
      </w:r>
      <w:proofErr w:type="gramStart"/>
      <w:r>
        <w:t>Fantastic.</w:t>
      </w:r>
      <w:proofErr w:type="gramEnd"/>
    </w:p>
    <w:p w:rsidR="006525E7" w:rsidRDefault="006525E7" w:rsidP="006525E7">
      <w:r>
        <w:t>BOY</w:t>
      </w:r>
      <w:r w:rsidR="00E25266">
        <w:t xml:space="preserve"> 2</w:t>
      </w:r>
      <w:r w:rsidR="006C3DFF">
        <w:t>: Not as strong as titanium though.</w:t>
      </w:r>
    </w:p>
    <w:p w:rsidR="006525E7" w:rsidRDefault="006525E7" w:rsidP="006525E7">
      <w:r>
        <w:t>TEACHER: Uh-huh.</w:t>
      </w:r>
      <w:r w:rsidR="006C3DFF">
        <w:t xml:space="preserve"> </w:t>
      </w:r>
      <w:r>
        <w:t xml:space="preserve">So it's a type of metal. </w:t>
      </w:r>
      <w:proofErr w:type="gramStart"/>
      <w:r>
        <w:t>Excellent.</w:t>
      </w:r>
      <w:proofErr w:type="gramEnd"/>
    </w:p>
    <w:p w:rsidR="006C3DFF" w:rsidRDefault="006C3DFF" w:rsidP="006525E7"/>
    <w:p w:rsidR="006525E7" w:rsidRDefault="006525E7" w:rsidP="006525E7">
      <w:r>
        <w:lastRenderedPageBreak/>
        <w:t>GIRL</w:t>
      </w:r>
      <w:r w:rsidR="00E25266">
        <w:t xml:space="preserve"> 3</w:t>
      </w:r>
      <w:r>
        <w:t>: "</w:t>
      </w:r>
      <w:proofErr w:type="gramStart"/>
      <w:r>
        <w:t>..or</w:t>
      </w:r>
      <w:proofErr w:type="gramEnd"/>
      <w:r>
        <w:t xml:space="preserve"> pl</w:t>
      </w:r>
      <w:r w:rsidR="006C3DFF">
        <w:t xml:space="preserve">atinum now. </w:t>
      </w:r>
      <w:r>
        <w:t>Many professional flute players</w:t>
      </w:r>
      <w:r w:rsidR="006C3DFF">
        <w:t xml:space="preserve"> </w:t>
      </w:r>
      <w:r>
        <w:t>play on solid silver flutes.</w:t>
      </w:r>
      <w:r w:rsidR="006C3DFF">
        <w:t xml:space="preserve"> </w:t>
      </w:r>
      <w:r>
        <w:t>Students often play on flutes</w:t>
      </w:r>
      <w:r w:rsidR="006C3DFF">
        <w:t xml:space="preserve"> </w:t>
      </w:r>
      <w:r>
        <w:t>made of silver-plated metal."</w:t>
      </w:r>
    </w:p>
    <w:p w:rsidR="006525E7" w:rsidRDefault="006525E7" w:rsidP="006525E7">
      <w:r>
        <w:t>TEACHER: Well done.</w:t>
      </w:r>
    </w:p>
    <w:p w:rsidR="006525E7" w:rsidRDefault="006525E7" w:rsidP="006525E7"/>
    <w:p w:rsidR="006525E7" w:rsidRDefault="006525E7" w:rsidP="006525E7">
      <w:r>
        <w:t>BOY</w:t>
      </w:r>
      <w:r w:rsidR="00E25266">
        <w:t xml:space="preserve"> 2</w:t>
      </w:r>
      <w:r w:rsidR="006C3DFF">
        <w:t xml:space="preserve">: I put down 'orchestra' because there's symphony, </w:t>
      </w:r>
      <w:r>
        <w:t>and the symphony</w:t>
      </w:r>
      <w:r w:rsidR="006C3DFF">
        <w:t xml:space="preserve"> </w:t>
      </w:r>
      <w:r>
        <w:t>is a kind of orchestra.</w:t>
      </w:r>
    </w:p>
    <w:p w:rsidR="006525E7" w:rsidRDefault="006C3DFF" w:rsidP="006525E7">
      <w:proofErr w:type="gramStart"/>
      <w:r>
        <w:t>'Cause it says here in the whole symphony orchestra</w:t>
      </w:r>
      <w:r w:rsidR="006525E7">
        <w:t>.</w:t>
      </w:r>
      <w:proofErr w:type="gramEnd"/>
      <w:r>
        <w:t xml:space="preserve"> </w:t>
      </w:r>
      <w:r w:rsidR="006525E7">
        <w:t>So that means it would...</w:t>
      </w:r>
      <w:r>
        <w:t xml:space="preserve">  </w:t>
      </w:r>
      <w:r w:rsidR="006525E7">
        <w:t>And it's also repeated,</w:t>
      </w:r>
      <w:r>
        <w:t xml:space="preserve"> </w:t>
      </w:r>
      <w:r w:rsidR="006525E7">
        <w:t>I think. Yep, repeated, so...</w:t>
      </w:r>
    </w:p>
    <w:p w:rsidR="006525E7" w:rsidRDefault="006525E7" w:rsidP="006525E7">
      <w:r>
        <w:t>TEACHER: Well done.</w:t>
      </w:r>
    </w:p>
    <w:p w:rsidR="006525E7" w:rsidRDefault="006525E7" w:rsidP="006525E7">
      <w:r>
        <w:t>GIRL</w:t>
      </w:r>
      <w:r w:rsidR="00E25266">
        <w:t xml:space="preserve"> 3</w:t>
      </w:r>
      <w:r w:rsidR="006C3DFF">
        <w:t xml:space="preserve">: I put down 'hollow pieces' </w:t>
      </w:r>
      <w:r>
        <w:t>because it talked about</w:t>
      </w:r>
      <w:r w:rsidR="006C3DFF">
        <w:t xml:space="preserve"> </w:t>
      </w:r>
      <w:r>
        <w:t>that most of the instruments</w:t>
      </w:r>
      <w:r w:rsidR="006C3DFF">
        <w:t xml:space="preserve"> </w:t>
      </w:r>
      <w:r>
        <w:t>were hollow pieces.</w:t>
      </w:r>
    </w:p>
    <w:p w:rsidR="006525E7" w:rsidRDefault="006C3DFF" w:rsidP="006525E7">
      <w:r>
        <w:t xml:space="preserve">TEACHER: Excellent. </w:t>
      </w:r>
      <w:r w:rsidR="006525E7">
        <w:t>OK.</w:t>
      </w:r>
      <w:r>
        <w:t xml:space="preserve"> </w:t>
      </w:r>
      <w:r w:rsidR="006525E7">
        <w:t>Were there any words there</w:t>
      </w:r>
      <w:r>
        <w:t xml:space="preserve"> </w:t>
      </w:r>
      <w:r w:rsidR="006525E7">
        <w:t>that you put down</w:t>
      </w:r>
      <w:r>
        <w:t xml:space="preserve"> </w:t>
      </w:r>
      <w:r w:rsidR="006525E7">
        <w:t>that you're not sure</w:t>
      </w:r>
      <w:r>
        <w:t xml:space="preserve"> </w:t>
      </w:r>
      <w:r w:rsidR="006525E7">
        <w:t>of what they mean</w:t>
      </w:r>
      <w:r>
        <w:t xml:space="preserve"> </w:t>
      </w:r>
      <w:r w:rsidR="006525E7">
        <w:t>or that you want</w:t>
      </w:r>
      <w:r>
        <w:t xml:space="preserve"> </w:t>
      </w:r>
      <w:r w:rsidR="006525E7">
        <w:t>some clarification on?</w:t>
      </w:r>
    </w:p>
    <w:p w:rsidR="006525E7" w:rsidRDefault="006525E7" w:rsidP="006525E7">
      <w:proofErr w:type="gramStart"/>
      <w:r>
        <w:t>All good?</w:t>
      </w:r>
      <w:proofErr w:type="gramEnd"/>
    </w:p>
    <w:p w:rsidR="006525E7" w:rsidRDefault="006C3DFF" w:rsidP="006525E7">
      <w:r>
        <w:t xml:space="preserve">So, what I'm going to </w:t>
      </w:r>
      <w:r w:rsidR="006525E7">
        <w:t>get you to do now</w:t>
      </w:r>
      <w:r>
        <w:t xml:space="preserve"> </w:t>
      </w:r>
      <w:r w:rsidR="006525E7">
        <w:t>is use those key words</w:t>
      </w:r>
      <w:r>
        <w:t xml:space="preserve"> </w:t>
      </w:r>
      <w:r w:rsidR="006525E7">
        <w:t>to write a summary.</w:t>
      </w:r>
      <w:r>
        <w:t xml:space="preserve"> </w:t>
      </w:r>
      <w:r w:rsidR="006525E7">
        <w:t>So, remember when we're writing</w:t>
      </w:r>
      <w:r>
        <w:t xml:space="preserve"> </w:t>
      </w:r>
      <w:r w:rsidR="006525E7">
        <w:t>a summary, what are we doing?</w:t>
      </w:r>
    </w:p>
    <w:p w:rsidR="006525E7" w:rsidRDefault="006525E7" w:rsidP="006525E7">
      <w:r>
        <w:t>BOY</w:t>
      </w:r>
      <w:r w:rsidR="00E25266">
        <w:t xml:space="preserve"> 1</w:t>
      </w:r>
      <w:r>
        <w:t>: We're...paraphrasing?</w:t>
      </w:r>
    </w:p>
    <w:p w:rsidR="006525E7" w:rsidRDefault="006525E7" w:rsidP="006525E7">
      <w:r>
        <w:t>TEACHER: Mm-hm.</w:t>
      </w:r>
    </w:p>
    <w:p w:rsidR="006525E7" w:rsidRDefault="006525E7" w:rsidP="006525E7">
      <w:r>
        <w:t>BOY</w:t>
      </w:r>
      <w:r w:rsidR="00E25266">
        <w:t xml:space="preserve"> 1</w:t>
      </w:r>
      <w:r>
        <w:t>: So, basically</w:t>
      </w:r>
      <w:r w:rsidR="006C3DFF">
        <w:t xml:space="preserve"> </w:t>
      </w:r>
      <w:r>
        <w:t>we're looking at our words,</w:t>
      </w:r>
      <w:r w:rsidR="006C3DFF">
        <w:t xml:space="preserve"> </w:t>
      </w:r>
      <w:r>
        <w:t>putting them into our own sentences,</w:t>
      </w:r>
      <w:r w:rsidR="006C3DFF">
        <w:t xml:space="preserve"> </w:t>
      </w:r>
      <w:r>
        <w:t>and with all of our words,</w:t>
      </w:r>
      <w:r w:rsidR="006C3DFF">
        <w:t xml:space="preserve"> </w:t>
      </w:r>
      <w:r>
        <w:t>we'll make a piece.</w:t>
      </w:r>
    </w:p>
    <w:p w:rsidR="006525E7" w:rsidRDefault="006525E7" w:rsidP="006525E7">
      <w:r>
        <w:t>TEACHER: To show</w:t>
      </w:r>
      <w:r w:rsidR="006C3DFF">
        <w:t xml:space="preserve"> </w:t>
      </w:r>
      <w:r>
        <w:t>we picked out the most important.</w:t>
      </w:r>
      <w:r w:rsidR="006C3DFF">
        <w:t xml:space="preserve"> </w:t>
      </w:r>
      <w:r>
        <w:t>Remember, we're going to refer back</w:t>
      </w:r>
      <w:r w:rsidR="006C3DFF">
        <w:t xml:space="preserve"> </w:t>
      </w:r>
      <w:r>
        <w:t>to our learning intentions,</w:t>
      </w:r>
      <w:r w:rsidR="006C3DFF">
        <w:t xml:space="preserve"> </w:t>
      </w:r>
      <w:r>
        <w:t>so determining the main idea,</w:t>
      </w:r>
      <w:r w:rsidR="006C3DFF">
        <w:t xml:space="preserve"> </w:t>
      </w:r>
      <w:r>
        <w:t>picking out the most important</w:t>
      </w:r>
      <w:r w:rsidR="006C3DFF">
        <w:t xml:space="preserve"> </w:t>
      </w:r>
      <w:r>
        <w:t>part of the text.</w:t>
      </w:r>
    </w:p>
    <w:p w:rsidR="006525E7" w:rsidRDefault="006525E7" w:rsidP="006525E7">
      <w:r>
        <w:t>Yeah?</w:t>
      </w:r>
    </w:p>
    <w:p w:rsidR="006525E7" w:rsidRDefault="006C3DFF" w:rsidP="006525E7">
      <w:proofErr w:type="gramStart"/>
      <w:r>
        <w:t>Alright.</w:t>
      </w:r>
      <w:proofErr w:type="gramEnd"/>
      <w:r>
        <w:t xml:space="preserve"> So, here's some paper. </w:t>
      </w:r>
      <w:proofErr w:type="gramStart"/>
      <w:r w:rsidR="006525E7">
        <w:t>And a big pencil.</w:t>
      </w:r>
      <w:proofErr w:type="gramEnd"/>
    </w:p>
    <w:p w:rsidR="006525E7" w:rsidRDefault="006525E7" w:rsidP="006525E7">
      <w:r>
        <w:t>GIRL: Thank you.</w:t>
      </w:r>
    </w:p>
    <w:p w:rsidR="006525E7" w:rsidRDefault="006525E7" w:rsidP="006525E7">
      <w:r>
        <w:t>GIRL: Thank you.</w:t>
      </w:r>
    </w:p>
    <w:p w:rsidR="006C3DFF" w:rsidRDefault="006C3DFF" w:rsidP="006525E7"/>
    <w:p w:rsidR="006525E7" w:rsidRDefault="006525E7" w:rsidP="006525E7">
      <w:r>
        <w:t>GIRL</w:t>
      </w:r>
      <w:r w:rsidR="00E25266">
        <w:t xml:space="preserve"> 2</w:t>
      </w:r>
      <w:r>
        <w:t>: (READS) "Woodwind instruments</w:t>
      </w:r>
      <w:r w:rsidR="006C3DFF">
        <w:t xml:space="preserve"> </w:t>
      </w:r>
      <w:r>
        <w:t>were first pieces of wood</w:t>
      </w:r>
      <w:r w:rsidR="006C3DFF">
        <w:t xml:space="preserve"> </w:t>
      </w:r>
      <w:r>
        <w:t>that were hollowed out.</w:t>
      </w:r>
      <w:r w:rsidR="006C3DFF">
        <w:t xml:space="preserve"> </w:t>
      </w:r>
      <w:r>
        <w:t>The woodwind family is</w:t>
      </w:r>
      <w:r w:rsidR="006C3DFF">
        <w:t xml:space="preserve"> </w:t>
      </w:r>
      <w:r>
        <w:t>the biggest instrument family.</w:t>
      </w:r>
      <w:r w:rsidR="006C3DFF">
        <w:t xml:space="preserve"> </w:t>
      </w:r>
      <w:proofErr w:type="gramStart"/>
      <w:r>
        <w:t>In...in</w:t>
      </w:r>
      <w:proofErr w:type="gramEnd"/>
      <w:r>
        <w:t xml:space="preserve"> the family there are</w:t>
      </w:r>
      <w:r w:rsidR="006C3DFF">
        <w:t xml:space="preserve"> </w:t>
      </w:r>
      <w:r>
        <w:t>all those...all those piccolos,</w:t>
      </w:r>
      <w:r w:rsidR="006C3DFF">
        <w:t xml:space="preserve"> </w:t>
      </w:r>
      <w:r>
        <w:t>clarinets and lots more.</w:t>
      </w:r>
      <w:r w:rsidR="006C3DFF">
        <w:t xml:space="preserve"> </w:t>
      </w:r>
      <w:r>
        <w:t>Now instruments, like flutes,</w:t>
      </w:r>
      <w:r w:rsidR="006C3DFF">
        <w:t xml:space="preserve"> are made of gold and... </w:t>
      </w:r>
      <w:r>
        <w:t>I didn't finish.</w:t>
      </w:r>
    </w:p>
    <w:p w:rsidR="006525E7" w:rsidRDefault="006525E7" w:rsidP="006525E7"/>
    <w:p w:rsidR="006C3DFF" w:rsidRDefault="006C3DFF" w:rsidP="006525E7"/>
    <w:p w:rsidR="006525E7" w:rsidRDefault="006525E7" w:rsidP="006525E7">
      <w:bookmarkStart w:id="0" w:name="_GoBack"/>
      <w:bookmarkEnd w:id="0"/>
      <w:r>
        <w:lastRenderedPageBreak/>
        <w:t>TEACHER: Fantastic.</w:t>
      </w:r>
      <w:r w:rsidR="006C3DFF">
        <w:t xml:space="preserve"> </w:t>
      </w:r>
      <w:r>
        <w:t>OK - some feedback for Hannah.</w:t>
      </w:r>
    </w:p>
    <w:p w:rsidR="006525E7" w:rsidRDefault="006525E7" w:rsidP="006525E7">
      <w:r>
        <w:t>BOY</w:t>
      </w:r>
      <w:r w:rsidR="00E25266">
        <w:t xml:space="preserve"> 1</w:t>
      </w:r>
      <w:r w:rsidR="006C3DFF">
        <w:t xml:space="preserve">: I liked the way </w:t>
      </w:r>
      <w:r>
        <w:t>she sort of included, um...</w:t>
      </w:r>
      <w:r w:rsidR="006C3DFF">
        <w:t xml:space="preserve"> </w:t>
      </w:r>
      <w:r>
        <w:t>You sort of got the idea</w:t>
      </w:r>
      <w:r w:rsidR="006C3DFF">
        <w:t xml:space="preserve"> </w:t>
      </w:r>
      <w:r>
        <w:t>of what it was,</w:t>
      </w:r>
      <w:r w:rsidR="006C3DFF">
        <w:t xml:space="preserve"> </w:t>
      </w:r>
      <w:r>
        <w:t>because she included</w:t>
      </w:r>
      <w:r w:rsidR="006C3DFF">
        <w:t xml:space="preserve"> </w:t>
      </w:r>
      <w:r>
        <w:t>colours of the instruments,</w:t>
      </w:r>
      <w:r w:rsidR="006C3DFF">
        <w:t xml:space="preserve"> </w:t>
      </w:r>
      <w:r>
        <w:t>and she included what...</w:t>
      </w:r>
      <w:r w:rsidR="006C3DFF">
        <w:t xml:space="preserve"> </w:t>
      </w:r>
      <w:r>
        <w:t>sort of the</w:t>
      </w:r>
      <w:r w:rsidR="006C3DFF">
        <w:t xml:space="preserve"> </w:t>
      </w:r>
      <w:r>
        <w:t>main idea of the text was about.</w:t>
      </w:r>
    </w:p>
    <w:p w:rsidR="006525E7" w:rsidRDefault="006525E7" w:rsidP="006525E7">
      <w:r>
        <w:t>TEACHER: Mm-hm.</w:t>
      </w:r>
    </w:p>
    <w:p w:rsidR="006525E7" w:rsidRDefault="006525E7" w:rsidP="006525E7">
      <w:r>
        <w:t>GIRL</w:t>
      </w:r>
      <w:r w:rsidR="00E25266">
        <w:t xml:space="preserve"> 1</w:t>
      </w:r>
      <w:r>
        <w:t>: I liked it 'cause I feel</w:t>
      </w:r>
      <w:r w:rsidR="006C3DFF">
        <w:t xml:space="preserve"> </w:t>
      </w:r>
      <w:r>
        <w:t>like she really put all her...</w:t>
      </w:r>
      <w:r w:rsidR="006C3DFF">
        <w:t xml:space="preserve"> </w:t>
      </w:r>
      <w:r>
        <w:t>thinking about the text into it,</w:t>
      </w:r>
      <w:r w:rsidR="006C3DFF">
        <w:t xml:space="preserve"> </w:t>
      </w:r>
      <w:r>
        <w:t>and really made it creative</w:t>
      </w:r>
      <w:r w:rsidR="006C3DFF">
        <w:t xml:space="preserve"> w</w:t>
      </w:r>
      <w:r>
        <w:t>ith her own words.</w:t>
      </w:r>
    </w:p>
    <w:p w:rsidR="006525E7" w:rsidRDefault="006525E7" w:rsidP="006525E7">
      <w:r>
        <w:t>TEACHER: OK.</w:t>
      </w:r>
    </w:p>
    <w:p w:rsidR="006525E7" w:rsidRDefault="006525E7" w:rsidP="006525E7">
      <w:r>
        <w:t>GIRL</w:t>
      </w:r>
      <w:r w:rsidR="00E25266">
        <w:t xml:space="preserve"> 3</w:t>
      </w:r>
      <w:r>
        <w:t>: I liked how she said, like,</w:t>
      </w:r>
      <w:r w:rsidR="006C3DFF">
        <w:t xml:space="preserve"> w</w:t>
      </w:r>
      <w:r>
        <w:t>hen it was the first -</w:t>
      </w:r>
      <w:r w:rsidR="006C3DFF">
        <w:t xml:space="preserve"> </w:t>
      </w:r>
      <w:r>
        <w:t>like, the first one,</w:t>
      </w:r>
      <w:r w:rsidR="006C3DFF">
        <w:t xml:space="preserve"> </w:t>
      </w:r>
      <w:r>
        <w:t>what it was made of.</w:t>
      </w:r>
    </w:p>
    <w:p w:rsidR="006525E7" w:rsidRDefault="006525E7" w:rsidP="006525E7">
      <w:r>
        <w:t>TEACHER: Fantastic.</w:t>
      </w:r>
    </w:p>
    <w:p w:rsidR="002405C6" w:rsidRPr="006525E7" w:rsidRDefault="002405C6" w:rsidP="006525E7"/>
    <w:sectPr w:rsidR="002405C6" w:rsidRPr="006525E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66" w:rsidRDefault="00E25266" w:rsidP="00941673">
      <w:pPr>
        <w:spacing w:after="0" w:line="240" w:lineRule="auto"/>
      </w:pPr>
      <w:r>
        <w:separator/>
      </w:r>
    </w:p>
  </w:endnote>
  <w:endnote w:type="continuationSeparator" w:id="0">
    <w:p w:rsidR="00E25266" w:rsidRDefault="00E25266" w:rsidP="0094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66" w:rsidRDefault="00E25266" w:rsidP="0094167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72EEE65" wp14:editId="3E7C72E8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E25266" w:rsidRDefault="00E25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66" w:rsidRDefault="00E25266" w:rsidP="00941673">
      <w:pPr>
        <w:spacing w:after="0" w:line="240" w:lineRule="auto"/>
      </w:pPr>
      <w:r>
        <w:separator/>
      </w:r>
    </w:p>
  </w:footnote>
  <w:footnote w:type="continuationSeparator" w:id="0">
    <w:p w:rsidR="00E25266" w:rsidRDefault="00E25266" w:rsidP="0094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66" w:rsidRDefault="00E2526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-125730</wp:posOffset>
          </wp:positionV>
          <wp:extent cx="2159635" cy="408305"/>
          <wp:effectExtent l="0" t="0" r="0" b="0"/>
          <wp:wrapTight wrapText="bothSides">
            <wp:wrapPolygon edited="0">
              <wp:start x="0" y="0"/>
              <wp:lineTo x="0" y="20156"/>
              <wp:lineTo x="21340" y="20156"/>
              <wp:lineTo x="21340" y="0"/>
              <wp:lineTo x="0" y="0"/>
            </wp:wrapPolygon>
          </wp:wrapTight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73"/>
    <w:rsid w:val="002405C6"/>
    <w:rsid w:val="006525E7"/>
    <w:rsid w:val="006C3DFF"/>
    <w:rsid w:val="0070307E"/>
    <w:rsid w:val="00920AEB"/>
    <w:rsid w:val="00941673"/>
    <w:rsid w:val="009C21C3"/>
    <w:rsid w:val="00E25266"/>
    <w:rsid w:val="00E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73"/>
  </w:style>
  <w:style w:type="paragraph" w:styleId="Footer">
    <w:name w:val="footer"/>
    <w:basedOn w:val="Normal"/>
    <w:link w:val="Foot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73"/>
  </w:style>
  <w:style w:type="paragraph" w:styleId="BalloonText">
    <w:name w:val="Balloon Text"/>
    <w:basedOn w:val="Normal"/>
    <w:link w:val="BalloonTextChar"/>
    <w:uiPriority w:val="99"/>
    <w:semiHidden/>
    <w:unhideWhenUsed/>
    <w:rsid w:val="0094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73"/>
  </w:style>
  <w:style w:type="paragraph" w:styleId="Footer">
    <w:name w:val="footer"/>
    <w:basedOn w:val="Normal"/>
    <w:link w:val="Foot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73"/>
  </w:style>
  <w:style w:type="paragraph" w:styleId="BalloonText">
    <w:name w:val="Balloon Text"/>
    <w:basedOn w:val="Normal"/>
    <w:link w:val="BalloonTextChar"/>
    <w:uiPriority w:val="99"/>
    <w:semiHidden/>
    <w:unhideWhenUsed/>
    <w:rsid w:val="0094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821E523F-A2A3-493D-8B79-79F3271635BF}"/>
</file>

<file path=customXml/itemProps2.xml><?xml version="1.0" encoding="utf-8"?>
<ds:datastoreItem xmlns:ds="http://schemas.openxmlformats.org/officeDocument/2006/customXml" ds:itemID="{3F346E9C-84A6-4FB1-8A87-65B3ABF2CE89}"/>
</file>

<file path=customXml/itemProps3.xml><?xml version="1.0" encoding="utf-8"?>
<ds:datastoreItem xmlns:ds="http://schemas.openxmlformats.org/officeDocument/2006/customXml" ds:itemID="{5A83BB4E-74E0-408B-9F59-ADA73D466E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Driver, Tim P</dc:creator>
  <cp:lastModifiedBy>Driver, Tim P</cp:lastModifiedBy>
  <cp:revision>3</cp:revision>
  <dcterms:created xsi:type="dcterms:W3CDTF">2017-12-12T22:03:00Z</dcterms:created>
  <dcterms:modified xsi:type="dcterms:W3CDTF">2017-12-13T00:23:00Z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